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935" w:rsidRDefault="003C0C7E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>
        <w:rPr>
          <w:rFonts w:ascii="Arial" w:hAnsi="Arial" w:cs="Arial"/>
          <w:b/>
          <w:bCs/>
          <w:noProof/>
          <w:color w:val="92742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319405</wp:posOffset>
                </wp:positionV>
                <wp:extent cx="6522085" cy="6135370"/>
                <wp:effectExtent l="0" t="0" r="0" b="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2085" cy="613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1307" w:rsidRDefault="00601307" w:rsidP="003B4479">
                            <w:pPr>
                              <w:pBdr>
                                <w:top w:val="single" w:sz="18" w:space="1" w:color="70AD47" w:themeColor="accent6"/>
                                <w:bottom w:val="single" w:sz="18" w:space="1" w:color="70AD47" w:themeColor="accent6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2742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92742A"/>
                                <w:sz w:val="28"/>
                                <w:szCs w:val="28"/>
                              </w:rPr>
                              <w:t>UROCZYSTOŚĆ TYGODNIA</w:t>
                            </w:r>
                          </w:p>
                          <w:p w:rsidR="00601307" w:rsidRPr="00117E52" w:rsidRDefault="00601307" w:rsidP="003907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36"/>
                                <w:szCs w:val="30"/>
                              </w:rPr>
                            </w:pPr>
                            <w:r w:rsidRPr="00117E52">
                              <w:rPr>
                                <w:rFonts w:ascii="Tahoma" w:hAnsi="Tahoma" w:cs="Tahoma"/>
                                <w:b/>
                                <w:color w:val="FF0000"/>
                                <w:sz w:val="36"/>
                                <w:szCs w:val="30"/>
                              </w:rPr>
                              <w:t>09 I</w:t>
                            </w:r>
                          </w:p>
                          <w:p w:rsidR="00601307" w:rsidRPr="005A5B39" w:rsidRDefault="00601307" w:rsidP="00A15E2C">
                            <w:pPr>
                              <w:overflowPunct w:val="0"/>
                              <w:autoSpaceDE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2028825" cy="3089050"/>
                                  <wp:effectExtent l="19050" t="0" r="9525" b="0"/>
                                  <wp:docPr id="7" name="Obraz 6" descr="chrzest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zest_2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8825" cy="308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0C81" w:rsidRPr="00925206" w:rsidRDefault="00D00C81" w:rsidP="00D00C81">
                            <w:pPr>
                              <w:pStyle w:val="NormalnyWeb"/>
                              <w:ind w:left="75" w:right="75"/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</w:pPr>
                            <w:r w:rsidRPr="00D00C81">
                              <w:rPr>
                                <w:rFonts w:ascii="Tahoma" w:hAnsi="Tahoma" w:cs="Tahoma"/>
                                <w:b/>
                                <w:color w:val="C00000"/>
                                <w:sz w:val="28"/>
                                <w:szCs w:val="27"/>
                              </w:rPr>
                              <w:t>Święto Chrztu Pańskiego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 xml:space="preserve"> - </w:t>
                            </w:r>
                            <w:r w:rsidRPr="00925206"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 xml:space="preserve">Przedstawmy sobie Jezusa, który przychodzi nad Jordan, miesza się z tłumem grzeszników, wchodzi do rzeki Jordan i zbliża się do Jana Chrzciciela, aby otrzymać od niego chrzest.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>K</w:t>
                            </w:r>
                            <w:r w:rsidRPr="00925206"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>ontemplujmy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>, rozważajmy</w:t>
                            </w:r>
                            <w:r w:rsidRPr="00925206"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 xml:space="preserve"> sam chrzest Jezusa. Po chrzcie zaś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>„</w:t>
                            </w:r>
                            <w:r w:rsidRPr="00925206"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>zobaczmy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>”</w:t>
                            </w:r>
                            <w:r w:rsidRPr="00925206"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> </w:t>
                            </w:r>
                            <w:r w:rsidRPr="00925206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7"/>
                              </w:rPr>
                              <w:t>Ducha Bożego zstępującego jak gołębicę</w:t>
                            </w:r>
                            <w:r w:rsidRPr="00925206"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>. Wsłuchajmy się też w głos mówiący z nieba: </w:t>
                            </w:r>
                            <w:r w:rsidRPr="00925206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7"/>
                              </w:rPr>
                              <w:t>Ten jest mój Syn umiłowany, w którym mam upodobanie</w:t>
                            </w:r>
                            <w:r w:rsidRPr="00925206"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>.</w:t>
                            </w:r>
                          </w:p>
                          <w:p w:rsidR="00D00C81" w:rsidRPr="00925206" w:rsidRDefault="00D00C81" w:rsidP="00D00C81">
                            <w:pPr>
                              <w:pStyle w:val="NormalnyWeb"/>
                              <w:ind w:left="75" w:right="75" w:firstLine="633"/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>Rozważając tę scenę p</w:t>
                            </w:r>
                            <w:r w:rsidRPr="00925206"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>rośmy o łaskę przyjęcia naszego chrztu j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>ako wielkiego daru; prośmy</w:t>
                            </w:r>
                            <w:r w:rsidRPr="00925206">
                              <w:rPr>
                                <w:rFonts w:ascii="Tahoma" w:hAnsi="Tahoma" w:cs="Tahoma"/>
                                <w:sz w:val="28"/>
                                <w:szCs w:val="27"/>
                              </w:rPr>
                              <w:t xml:space="preserve"> o łaskę rozumienia naszego synostwa w Bogu Ojcu, naszego braterstwa w Chrystusie oraz naszej świętości w Duchu Świętym.</w:t>
                            </w:r>
                          </w:p>
                          <w:p w:rsidR="00601307" w:rsidRPr="00BB7FB6" w:rsidRDefault="00601307" w:rsidP="00117E52">
                            <w:pPr>
                              <w:overflowPunct w:val="0"/>
                              <w:autoSpaceDE w:val="0"/>
                              <w:adjustRightInd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.45pt;margin-top:25.15pt;width:513.55pt;height:48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bxHjMAQAAkAMAAA4AAABkcnMvZTJvRG9jLnhtbKxTwY7TMBC9I/EPlu80abbtLlHTFVAt&#13;&#10;QqoAqfABrmM3EY7HeNwm5esZO2FbLTfExfF4xs/vvZmsH4fOsLPy2IKt+HyWc6ashLq1x4p///b0&#13;&#10;5oEzDMLWwoBVFb8o5I+b16/WvStVAQ2YWnlGIBbL3lW8CcGVWYayUZ3AGThlKanBdyJQ6I9Z7UVP&#13;&#10;6J3JijxfZT342nmQCpFOt2OSbxK+1kqGL1qjCsxUnLiFtPq0HtKabdaiPHrhmlZOPMQ/0OhEa+nV&#13;&#10;Z6itCIKdfPsXVNdKDwg6zCR0GWjdSpVEkJx5/kLOvhFOJTHkDrpnn/D/wcrP57376lkY3sNAHUwi&#13;&#10;0O1A/kBG5mS9w3Iqiq5iiVQelQ7ad/FLGhjdJHcvV0fVEJik09WyKPKHJWeSkqv53fLungoj7hXA&#13;&#10;eQwfFXQsbiruqWmJhTjvMEy1f2rigxaeWmNiQpTGvjyJlVuBzXQxFiQNI+0oIAyHIWbj/gD1hdTT&#13;&#10;BNPLDfhfnPU0DBXHnyfhFWfmkyW3384Xizg+KVgs7wsK/G3mcJsRVhJUxQNn4/ZDGEeOWu5E2Nm9&#13;&#10;k9Gqkfq7UwDdjkKvlCbW1PXk1TShcaxu41R1/ZE2vwEAAP//AwBQSwMEFAAGAAgAAAAhAE4T9rnj&#13;&#10;AAAAEQEAAA8AAABkcnMvZG93bnJldi54bWxMj09vwjAMxe9I+w6RJ+0GCbAiKE0RGtp109gfabfQ&#13;&#10;mLZa41RNoN23n3saF8vWs5/fL9sNrhFX7ELtScN8pkAgFd7WVGr4eH+erkGEaMiaxhNq+MUAu/xu&#13;&#10;kpnU+p7e8HqMpWATCqnRUMXYplKGokJnwsy3SKydfedM5LErpe1Mz+aukQulVtKZmvhDZVp8qrD4&#13;&#10;OV6chs+X8/fXo3otDy5pez8oSW4jtX64Hw5bLvstiIhD/L+AkYHzQ87BTv5CNohGw1JteFNDopYg&#13;&#10;Rl0layY8jd18lYCQeSZvSfI/AAAA//8DAFBLAQItABQABgAIAAAAIQBaIpOj/wAAAOUBAAATAAAA&#13;&#10;AAAAAAAAAAAAAAAAAABbQ29udGVudF9UeXBlc10ueG1sUEsBAi0AFAAGAAgAAAAhAKdKzzjXAAAA&#13;&#10;lgEAAAsAAAAAAAAAAAAAAAAAMAEAAF9yZWxzLy5yZWxzUEsBAi0AFAAGAAgAAAAhALKbxHjMAQAA&#13;&#10;kAMAAA4AAAAAAAAAAAAAAAAAMAIAAGRycy9lMm9Eb2MueG1sUEsBAi0AFAAGAAgAAAAhAE4T9rnj&#13;&#10;AAAAEQEAAA8AAAAAAAAAAAAAAAAAKAQAAGRycy9kb3ducmV2LnhtbFBLBQYAAAAABAAEAPMAAAA4&#13;&#10;BQAAAAA=&#13;&#10;" filled="f" stroked="f">
                <v:textbox>
                  <w:txbxContent>
                    <w:p w:rsidR="00601307" w:rsidRDefault="00601307" w:rsidP="003B4479">
                      <w:pPr>
                        <w:pBdr>
                          <w:top w:val="single" w:sz="18" w:space="1" w:color="70AD47" w:themeColor="accent6"/>
                          <w:bottom w:val="single" w:sz="18" w:space="1" w:color="70AD47" w:themeColor="accent6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92742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92742A"/>
                          <w:sz w:val="28"/>
                          <w:szCs w:val="28"/>
                        </w:rPr>
                        <w:t>UROCZYSTOŚĆ TYGODNIA</w:t>
                      </w:r>
                    </w:p>
                    <w:p w:rsidR="00601307" w:rsidRPr="00117E52" w:rsidRDefault="00601307" w:rsidP="0039075C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36"/>
                          <w:szCs w:val="30"/>
                        </w:rPr>
                      </w:pPr>
                      <w:r w:rsidRPr="00117E52">
                        <w:rPr>
                          <w:rFonts w:ascii="Tahoma" w:hAnsi="Tahoma" w:cs="Tahoma"/>
                          <w:b/>
                          <w:color w:val="FF0000"/>
                          <w:sz w:val="36"/>
                          <w:szCs w:val="30"/>
                        </w:rPr>
                        <w:t>09 I</w:t>
                      </w:r>
                    </w:p>
                    <w:p w:rsidR="00601307" w:rsidRPr="005A5B39" w:rsidRDefault="00601307" w:rsidP="00A15E2C">
                      <w:pPr>
                        <w:overflowPunct w:val="0"/>
                        <w:autoSpaceDE w:val="0"/>
                        <w:adjustRightInd w:val="0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2028825" cy="3089050"/>
                            <wp:effectExtent l="19050" t="0" r="9525" b="0"/>
                            <wp:docPr id="7" name="Obraz 6" descr="chrzest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zest_2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8825" cy="3089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0C81" w:rsidRPr="00925206" w:rsidRDefault="00D00C81" w:rsidP="00D00C81">
                      <w:pPr>
                        <w:pStyle w:val="NormalnyWeb"/>
                        <w:ind w:left="75" w:right="75"/>
                        <w:jc w:val="both"/>
                        <w:rPr>
                          <w:rFonts w:ascii="Tahoma" w:hAnsi="Tahoma" w:cs="Tahoma"/>
                          <w:sz w:val="28"/>
                          <w:szCs w:val="27"/>
                        </w:rPr>
                      </w:pPr>
                      <w:r w:rsidRPr="00D00C81">
                        <w:rPr>
                          <w:rFonts w:ascii="Tahoma" w:hAnsi="Tahoma" w:cs="Tahoma"/>
                          <w:b/>
                          <w:color w:val="C00000"/>
                          <w:sz w:val="28"/>
                          <w:szCs w:val="27"/>
                        </w:rPr>
                        <w:t>Święto Chrztu Pańskiego</w:t>
                      </w:r>
                      <w:r>
                        <w:rPr>
                          <w:rFonts w:ascii="Tahoma" w:hAnsi="Tahoma" w:cs="Tahoma"/>
                          <w:sz w:val="28"/>
                          <w:szCs w:val="27"/>
                        </w:rPr>
                        <w:t xml:space="preserve"> - </w:t>
                      </w:r>
                      <w:r w:rsidRPr="00925206">
                        <w:rPr>
                          <w:rFonts w:ascii="Tahoma" w:hAnsi="Tahoma" w:cs="Tahoma"/>
                          <w:sz w:val="28"/>
                          <w:szCs w:val="27"/>
                        </w:rPr>
                        <w:t xml:space="preserve">Przedstawmy sobie Jezusa, który przychodzi nad Jordan, miesza się z tłumem grzeszników, wchodzi do rzeki Jordan i zbliża się do Jana Chrzciciela, aby otrzymać od niego chrzest. </w:t>
                      </w:r>
                      <w:r>
                        <w:rPr>
                          <w:rFonts w:ascii="Tahoma" w:hAnsi="Tahoma" w:cs="Tahoma"/>
                          <w:sz w:val="28"/>
                          <w:szCs w:val="27"/>
                        </w:rPr>
                        <w:t>K</w:t>
                      </w:r>
                      <w:r w:rsidRPr="00925206">
                        <w:rPr>
                          <w:rFonts w:ascii="Tahoma" w:hAnsi="Tahoma" w:cs="Tahoma"/>
                          <w:sz w:val="28"/>
                          <w:szCs w:val="27"/>
                        </w:rPr>
                        <w:t>ontemplujmy</w:t>
                      </w:r>
                      <w:r>
                        <w:rPr>
                          <w:rFonts w:ascii="Tahoma" w:hAnsi="Tahoma" w:cs="Tahoma"/>
                          <w:sz w:val="28"/>
                          <w:szCs w:val="27"/>
                        </w:rPr>
                        <w:t>, rozważajmy</w:t>
                      </w:r>
                      <w:r w:rsidRPr="00925206">
                        <w:rPr>
                          <w:rFonts w:ascii="Tahoma" w:hAnsi="Tahoma" w:cs="Tahoma"/>
                          <w:sz w:val="28"/>
                          <w:szCs w:val="27"/>
                        </w:rPr>
                        <w:t xml:space="preserve"> sam chrzest Jezusa. Po chrzcie zaś </w:t>
                      </w:r>
                      <w:r>
                        <w:rPr>
                          <w:rFonts w:ascii="Tahoma" w:hAnsi="Tahoma" w:cs="Tahoma"/>
                          <w:sz w:val="28"/>
                          <w:szCs w:val="27"/>
                        </w:rPr>
                        <w:t>„</w:t>
                      </w:r>
                      <w:r w:rsidRPr="00925206">
                        <w:rPr>
                          <w:rFonts w:ascii="Tahoma" w:hAnsi="Tahoma" w:cs="Tahoma"/>
                          <w:sz w:val="28"/>
                          <w:szCs w:val="27"/>
                        </w:rPr>
                        <w:t>zobaczmy</w:t>
                      </w:r>
                      <w:r>
                        <w:rPr>
                          <w:rFonts w:ascii="Tahoma" w:hAnsi="Tahoma" w:cs="Tahoma"/>
                          <w:sz w:val="28"/>
                          <w:szCs w:val="27"/>
                        </w:rPr>
                        <w:t>”</w:t>
                      </w:r>
                      <w:r w:rsidRPr="00925206">
                        <w:rPr>
                          <w:rFonts w:ascii="Tahoma" w:hAnsi="Tahoma" w:cs="Tahoma"/>
                          <w:sz w:val="28"/>
                          <w:szCs w:val="27"/>
                        </w:rPr>
                        <w:t> </w:t>
                      </w:r>
                      <w:r w:rsidRPr="00925206">
                        <w:rPr>
                          <w:rFonts w:ascii="Tahoma" w:hAnsi="Tahoma" w:cs="Tahoma"/>
                          <w:i/>
                          <w:iCs/>
                          <w:sz w:val="28"/>
                          <w:szCs w:val="27"/>
                        </w:rPr>
                        <w:t>Ducha Bożego zstępującego jak gołębicę</w:t>
                      </w:r>
                      <w:r w:rsidRPr="00925206">
                        <w:rPr>
                          <w:rFonts w:ascii="Tahoma" w:hAnsi="Tahoma" w:cs="Tahoma"/>
                          <w:sz w:val="28"/>
                          <w:szCs w:val="27"/>
                        </w:rPr>
                        <w:t>. Wsłuchajmy się też w głos mówiący z nieba: </w:t>
                      </w:r>
                      <w:r w:rsidRPr="00925206">
                        <w:rPr>
                          <w:rFonts w:ascii="Tahoma" w:hAnsi="Tahoma" w:cs="Tahoma"/>
                          <w:i/>
                          <w:iCs/>
                          <w:sz w:val="28"/>
                          <w:szCs w:val="27"/>
                        </w:rPr>
                        <w:t>Ten jest mój Syn umiłowany, w którym mam upodobanie</w:t>
                      </w:r>
                      <w:r w:rsidRPr="00925206">
                        <w:rPr>
                          <w:rFonts w:ascii="Tahoma" w:hAnsi="Tahoma" w:cs="Tahoma"/>
                          <w:sz w:val="28"/>
                          <w:szCs w:val="27"/>
                        </w:rPr>
                        <w:t>.</w:t>
                      </w:r>
                    </w:p>
                    <w:p w:rsidR="00D00C81" w:rsidRPr="00925206" w:rsidRDefault="00D00C81" w:rsidP="00D00C81">
                      <w:pPr>
                        <w:pStyle w:val="NormalnyWeb"/>
                        <w:ind w:left="75" w:right="75" w:firstLine="633"/>
                        <w:jc w:val="both"/>
                        <w:rPr>
                          <w:rFonts w:ascii="Tahoma" w:hAnsi="Tahoma" w:cs="Tahoma"/>
                          <w:sz w:val="28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7"/>
                        </w:rPr>
                        <w:t>Rozważając tę scenę p</w:t>
                      </w:r>
                      <w:r w:rsidRPr="00925206">
                        <w:rPr>
                          <w:rFonts w:ascii="Tahoma" w:hAnsi="Tahoma" w:cs="Tahoma"/>
                          <w:sz w:val="28"/>
                          <w:szCs w:val="27"/>
                        </w:rPr>
                        <w:t>rośmy o łaskę przyjęcia naszego chrztu j</w:t>
                      </w:r>
                      <w:r>
                        <w:rPr>
                          <w:rFonts w:ascii="Tahoma" w:hAnsi="Tahoma" w:cs="Tahoma"/>
                          <w:sz w:val="28"/>
                          <w:szCs w:val="27"/>
                        </w:rPr>
                        <w:t>ako wielkiego daru; prośmy</w:t>
                      </w:r>
                      <w:r w:rsidRPr="00925206">
                        <w:rPr>
                          <w:rFonts w:ascii="Tahoma" w:hAnsi="Tahoma" w:cs="Tahoma"/>
                          <w:sz w:val="28"/>
                          <w:szCs w:val="27"/>
                        </w:rPr>
                        <w:t xml:space="preserve"> o łaskę rozumienia naszego synostwa w Bogu Ojcu, naszego braterstwa w Chrystusie oraz naszej świętości w Duchu Świętym.</w:t>
                      </w:r>
                    </w:p>
                    <w:p w:rsidR="00601307" w:rsidRPr="00BB7FB6" w:rsidRDefault="00601307" w:rsidP="00117E52">
                      <w:pPr>
                        <w:overflowPunct w:val="0"/>
                        <w:autoSpaceDE w:val="0"/>
                        <w:adjustRightInd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92742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6425565</wp:posOffset>
                </wp:positionH>
                <wp:positionV relativeFrom="paragraph">
                  <wp:posOffset>319405</wp:posOffset>
                </wp:positionV>
                <wp:extent cx="292735" cy="6135370"/>
                <wp:effectExtent l="0" t="0" r="0" b="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35" cy="613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1307" w:rsidRPr="00601307" w:rsidRDefault="00601307" w:rsidP="006013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5.95pt;margin-top:25.15pt;width:23.05pt;height:48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8mK/QAQAAlgMAAA4AAABkcnMvZTJvRG9jLnhtbKxTwY7TMBC9I/EPlu80bdpu2ajpCqgW&#13;&#10;IVWAVPYDXMduLBKP8bhNytczdsK2Wm4rLo5n5nn83vNk/dC3DTsrjwZsyWeTKWfKSqiMPZb86cfj&#13;&#10;u/ecYRC2Eg1YVfKLQv6weftm3blC5VBDUynPqInFonMlr0NwRZahrFUrcAJOWSpq8K0IFPpjVnnR&#13;&#10;Ufe2yfLp9C7rwFfOg1SIlN0ORb5J/bVWMnzTGlVgTcmJW0irT+shrdlmLYqjF642cuQhXkGjFcbS&#13;&#10;rc+ttiIIdvLmn1atkR4QdJhIaDPQ2kiVRJCc2fSFnH0tnEpiyB10zz7h/2srv5737rtnof8IPb1g&#13;&#10;EoFuB/InMjIn6xwWIyi6igUSPCrttW/jlzQwOknuXq6Oqj4wSdn8Pl/Nl5xJqt3N5sv5inCx7fW8&#13;&#10;8xg+K2hZ3JTc05slEuK8wzBi/2LifRYeTdPEgiga+zITkVuB9XgwApKEgXXkH/pDz0wVtUZQTB2g&#13;&#10;upAHNMdEoAb/m7OORqLk+OskvOKs+WLJ8/vZYhGHKAWL5SqnwN9WDrcVYSW1KnngbNh+CsPg0cM7&#13;&#10;EXZ272Q0bFDw4RRAm0HvldJInt4+WTbOaRyu2zihrr/T5g8AAAD//wMAUEsDBBQABgAIAAAAIQDf&#13;&#10;y7Xf4gAAABMBAAAPAAAAZHJzL2Rvd25yZXYueG1sTE9NT8JAEL2b8B82Y+JNdquWQOmWEIlXjaAm&#13;&#10;3pbu0DZ2Z5vuQuu/d/ACl0le3se8l69G14oT9qHxpCGZKhBIpbcNVRo+di/3cxAhGrKm9YQafjHA&#13;&#10;qpjc5CazfqB3PG1jJTiEQmY01DF2mZShrNGZMPUdEnMH3zsTGfaVtL0ZONy18kGpmXSmIf5Qmw6f&#13;&#10;ayx/tken4fP18P31pN6qjUu7wY9KkltIre9ux82Sz3oJIuIYLw44b+D+UHCxvT+SDaJlrJJkwVoN&#13;&#10;qXoEcVaodM4b9//cLAUhi1xebyn+AAAA//8DAFBLAQItABQABgAIAAAAIQBaIpOj/wAAAOUBAAAT&#13;&#10;AAAAAAAAAAAAAAAAAAAAAABbQ29udGVudF9UeXBlc10ueG1sUEsBAi0AFAAGAAgAAAAhAKdKzzjX&#13;&#10;AAAAlgEAAAsAAAAAAAAAAAAAAAAAMAEAAF9yZWxzLy5yZWxzUEsBAi0AFAAGAAgAAAAhAIr8mK/Q&#13;&#10;AQAAlgMAAA4AAAAAAAAAAAAAAAAAMAIAAGRycy9lMm9Eb2MueG1sUEsBAi0AFAAGAAgAAAAhAN/L&#13;&#10;td/iAAAAEwEAAA8AAAAAAAAAAAAAAAAALAQAAGRycy9kb3ducmV2LnhtbFBLBQYAAAAABAAEAPMA&#13;&#10;AAA7BQAAAAA=&#13;&#10;" filled="f" stroked="f">
                <v:textbox>
                  <w:txbxContent>
                    <w:p w:rsidR="00601307" w:rsidRPr="00601307" w:rsidRDefault="00601307" w:rsidP="006013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6454775</wp:posOffset>
                </wp:positionV>
                <wp:extent cx="4563745" cy="45085"/>
                <wp:effectExtent l="0" t="0" r="8255" b="0"/>
                <wp:wrapNone/>
                <wp:docPr id="22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37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07" w:rsidRPr="00A56BD5" w:rsidRDefault="00601307" w:rsidP="00A56B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" o:spid="_x0000_s1028" type="#_x0000_t202" style="position:absolute;margin-left:187.2pt;margin-top:508.25pt;width:359.35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0kDcsrAgAAXgQAAA4AAABkcnMvZTJvRG9jLnhtbKxU247TMBB9R+IfLL/TpCXd7UZNV7BL&#13;&#10;EdJykRY+wHGcxMI3bLdJ+fod2+kN3hB5sDye8RmfMzNZ349SoD2zjmtV4fksx4gpqhuuugr/+L59&#13;&#10;s8LIeaIaIrRiFT4wh+83r1+tB1Oyhe61aJhFAKJcOZgK996bMssc7ZkkbqYNU+BstZXEg2m7rLFk&#13;&#10;AHQpskWe32SDto2xmjLn4PQxOfEm4rcto/5r2zrmkagwvM3H1ca1jmu2WZOys8T0nE7vIP/wDEm4&#13;&#10;gqwnqEfiCdpZ/heU5NRqp1s/o1pmum05ZZEE0Jnnf9B57olhkQyo48xJJ/f/YOmX/bP5ZpEf3+sR&#13;&#10;KhhJOPOk6U+HQJxsMK6cgoKqrnQhvB4+6wbqSXZexytja2XgD4wQ4IDWh7O+bPSIwmmxvHl7Wywx&#13;&#10;ouAslvkKtiEHKY/XjXX+I9MShU2FLRQwwpP9k/NT7DEmpHNa8GbLhYiG7eoHYdGeQLW38TviX8UJ&#13;&#10;hYYK3y0Xy8T2CiN0Hjuh1F1SROwkEE7I8zx8EZmU4IAOS450Bmxi+waQyO0qt+QeGl5wWeHVJU7P&#13;&#10;SPNBNYEiKT3hYjIATaipDEH5VAM/1iPiTYUX8RmhLLVuDlAYq1OPw0zCptf2N0YDtHeF3a8dsQwj&#13;&#10;8UlB/9zNiyIMRDSK5e0CDHvpqS89RFGAqrDHKG0ffBqinbG86yFTkknpd9AQLU+lOj9rIgA9HBWZ&#13;&#10;5i0MyaUdo86/hc0LAAAA//8DAFBLAwQUAAYACAAAACEAj698iuYAAAAUAQAADwAAAGRycy9kb3du&#13;&#10;cmV2LnhtbExPy07DMBC8I/EP1iJxo3aaEkIap6pACKQKJFo+wI2NE/AjxE4a+Ho2J7isdjWz8yg3&#13;&#10;kzVkVH1oveOQLBgQ5WovW6c5vB0ernIgIQonhfFOcfhWATbV+VkpCulP7lWN+6gJirhQCA5NjF1B&#13;&#10;aagbZUVY+E45xN59b0XEs9dU9uKE4tbQJWMZtaJ16NCITt01qv7cD5bDMP4Y/aifPrbhkOzyl/js&#13;&#10;v3LJ+eXFdL/GsV0DiWqKfx8wd8D8UGGwox+cDMRwSG9WK6QiwJLsGshMYbdpAuQ4b8s0A0Krkv4v&#13;&#10;U/0CAAD//wMAUEsBAi0AFAAGAAgAAAAhAFoik6P/AAAA5QEAABMAAAAAAAAAAAAAAAAAAAAAAFtD&#13;&#10;b250ZW50X1R5cGVzXS54bWxQSwECLQAUAAYACAAAACEAp0rPONcAAACWAQAACwAAAAAAAAAAAAAA&#13;&#10;AAAwAQAAX3JlbHMvLnJlbHNQSwECLQAUAAYACAAAACEAXSQNyysCAABeBAAADgAAAAAAAAAAAAAA&#13;&#10;AAAwAgAAZHJzL2Uyb0RvYy54bWxQSwECLQAUAAYACAAAACEAj698iuYAAAAUAQAADwAAAAAAAAAA&#13;&#10;AAAAAACHBAAAZHJzL2Rvd25yZXYueG1sUEsFBgAAAAAEAAQA8wAAAJoFAAAAAA==&#13;&#10;" strokecolor="white [3212]">
                <v:path arrowok="t"/>
                <v:textbox>
                  <w:txbxContent>
                    <w:p w:rsidR="00601307" w:rsidRPr="00A56BD5" w:rsidRDefault="00601307" w:rsidP="00A56B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6950" w:rsidRPr="00012515" w:rsidRDefault="003C0C7E">
      <w:pPr>
        <w:pageBreakBefore/>
        <w:spacing w:before="840"/>
        <w:jc w:val="center"/>
        <w:rPr>
          <w:color w:val="385623" w:themeColor="accent6" w:themeShade="80"/>
        </w:rPr>
      </w:pP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4206240</wp:posOffset>
                </wp:positionH>
                <wp:positionV relativeFrom="margin">
                  <wp:posOffset>1007745</wp:posOffset>
                </wp:positionV>
                <wp:extent cx="2495550" cy="7696200"/>
                <wp:effectExtent l="19050" t="0" r="0" b="0"/>
                <wp:wrapSquare wrapText="bothSides"/>
                <wp:docPr id="21" name="Pole tekstow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  <a:effectLst>
                          <a:outerShdw dist="19046" dir="10800000" algn="tl">
                            <a:srgbClr val="ED7D31"/>
                          </a:outerShdw>
                        </a:effectLst>
                      </wps:spPr>
                      <wps:txbx>
                        <w:txbxContent>
                          <w:p w:rsidR="00601307" w:rsidRPr="00B94047" w:rsidRDefault="00601307" w:rsidP="00F048B9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cap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94047">
                              <w:rPr>
                                <w:rFonts w:ascii="Tahoma" w:hAnsi="Tahoma" w:cs="Tahoma"/>
                                <w:caps/>
                                <w:color w:val="FF0000"/>
                                <w:sz w:val="32"/>
                                <w:szCs w:val="32"/>
                              </w:rPr>
                              <w:t>KOMENTARZ</w:t>
                            </w:r>
                          </w:p>
                          <w:p w:rsidR="00601307" w:rsidRPr="00363ED8" w:rsidRDefault="00601307" w:rsidP="00363ED8">
                            <w:pPr>
                              <w:ind w:firstLine="708"/>
                              <w:jc w:val="both"/>
                              <w:rPr>
                                <w:rFonts w:ascii="Tahoma" w:hAnsi="Tahoma" w:cs="Tahoma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63ED8">
                              <w:rPr>
                                <w:rFonts w:ascii="Tahoma" w:hAnsi="Tahoma" w:cs="Tahoma"/>
                                <w:sz w:val="26"/>
                                <w:szCs w:val="26"/>
                                <w:shd w:val="clear" w:color="auto" w:fill="FFFFFF"/>
                              </w:rPr>
                              <w:t>Łaska usprawiedliwienia, którą Chrystus nam przynosi, jest nam dana całkowicie za darmo, bez żadnej naszej zasługi. Ten darmowy i nadprzyrodzony dar wymaga jednak naszej odpowiedzi. Możemy zatem przyjąć ofiarowane nam zbawienie, ale możemy też je odrzucić. W zbawcze dzieło zostaliśmy włączeni w czasie chrztu, kiedy to w sposób uroczysty wybrzmiał nad nami głos Ojca. Natomiast Jezus przyjął chrzest Janowy, ale nie potrzebował oczyszczenia z grzechu ani też dodatkowego napełnienia Duchem Świętym. On, niewinny, nieskalany, wypełnił w ten sposób „całą sprawiedliwość”. Wziął na siebie „grzech świata”, aby obdarzyć nas nowym życiem.</w:t>
                            </w:r>
                          </w:p>
                          <w:p w:rsidR="00601307" w:rsidRPr="00363ED8" w:rsidRDefault="00601307" w:rsidP="00363ED8">
                            <w:pPr>
                              <w:ind w:firstLine="708"/>
                              <w:jc w:val="both"/>
                              <w:rPr>
                                <w:rFonts w:ascii="Tahoma" w:hAnsi="Tahoma" w:cs="Tahoma"/>
                                <w:sz w:val="14"/>
                                <w:shd w:val="clear" w:color="auto" w:fill="FFFFFF"/>
                              </w:rPr>
                            </w:pPr>
                            <w:r w:rsidRPr="00363ED8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Otwórzmy się na słowo Boże i pozwólmy, aby Bóg mówił do naszego serca</w:t>
                            </w:r>
                            <w:r w:rsidRPr="00363ED8">
                              <w:rPr>
                                <w:rFonts w:ascii="Tahoma" w:hAnsi="Tahoma" w:cs="Tahoma"/>
                                <w:sz w:val="26"/>
                                <w:szCs w:val="2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hd w:val="clear" w:color="auto" w:fill="FFFFFF"/>
                              </w:rPr>
                              <w:tab/>
                            </w:r>
                          </w:p>
                          <w:p w:rsidR="00601307" w:rsidRPr="00F72FB6" w:rsidRDefault="00601307" w:rsidP="00363ED8">
                            <w:pPr>
                              <w:ind w:firstLine="708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6"/>
                              </w:rPr>
                              <w:t>Odpowiedzi: Dawid / Abel / Judasz / Łukasz / Piotr /</w:t>
                            </w:r>
                          </w:p>
                          <w:p w:rsidR="00601307" w:rsidRDefault="00601307" w:rsidP="00BF394F">
                            <w:pPr>
                              <w:ind w:left="5664" w:firstLine="708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i/>
                                <w:color w:val="7030A0"/>
                                <w:sz w:val="26"/>
                                <w:szCs w:val="26"/>
                              </w:rPr>
                              <w:t>Odpowiedzi: Synaj/Sefora</w:t>
                            </w:r>
                          </w:p>
                          <w:p w:rsidR="00601307" w:rsidRPr="001157AB" w:rsidRDefault="00601307" w:rsidP="001157AB">
                            <w:pPr>
                              <w:ind w:firstLine="708"/>
                              <w:jc w:val="both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601307" w:rsidRPr="000275B1" w:rsidRDefault="00601307" w:rsidP="00A73487">
                            <w:pPr>
                              <w:rPr>
                                <w:rFonts w:ascii="Tahoma" w:hAnsi="Tahoma" w:cs="Tahoma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228600" tIns="137160" rIns="0" bIns="13716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1" o:spid="_x0000_s1029" type="#_x0000_t202" style="position:absolute;left:0;text-align:left;margin-left:331.2pt;margin-top:79.35pt;width:196.5pt;height:60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Sy+OMgAgAANQQAAA4AAABkcnMvZTJvRG9jLnhtbKxT247bIBB9r9R/QLw3tpONk1hxVu2m&#13;&#10;qSqttpXSfgDBOEbFDAUSO/36DsS5bPtW1Q+YgeFw5sxh+di3ihyFdRJ0SbNRSonQHCqp9yX9/m3z&#13;&#10;bk6J80xXTIEWJT0JRx9Xb98sO1OIMTSgKmEJgmhXdKakjfemSBLHG9EyNwIjNG7WYFvmMbT7pLKs&#13;&#10;Q/RWJeM0zZMObGUscOEcrq7Pm3QV8etacP+lrp3wRJUUufk42jju4pislqzYW2YayQce7B9otExq&#13;&#10;vPUKtWaekYOVf0G1kltwUPsRhzaBupZcxCKwnCz9o5xtw4yIxaA6zlx1cv8Plr8ct+arJb7/AD12&#13;&#10;MBbhzDPwH46gOElnXDEkBVVd4TA9VNrXtg1/rIHgSVT3dFNU9J5wXB0/LKbTKe5x3JzlixybRiPu&#13;&#10;DcBY5z8JaEmYlNRi0yILdnx2fsi95IQLHShZbaRSMbD73ZOy5Miww5v4XfBf5SkdsjWEcwGTFQFy&#13;&#10;zVwz3HBOENEzeG/IgIMXdttUHalkYJYt0oecYoAGytJ5Gj5KmNqj9b06K3dP5+N6tp5kFzpXNBSV&#13;&#10;FXcXRYnPqgZ9fb/riaxKOoknw9IOqhP2CN8ZsmjA/qKkQ8uW1P08MCsoUZ81emI8nueBkY9RNpll&#13;&#10;OUY2RjjZvVpmmiMSEscK4vTJn98F+tIw/6y3hl/8oOH9wUMtz924MRrsgdaMNQ3PKHj/Po5Zt9e+&#13;&#10;+g0AAP//AwBQSwMEFAAGAAgAAAAhAHU+tYDjAAAAEwEAAA8AAABkcnMvZG93bnJldi54bWxMT01P&#13;&#10;wzAMvSPxHyIjcUEsYdCu6ppOaIjDuDE4cMya9ENNnCrJtvLv8U7sYtl+z8/vVZvZWXYyIQ4eJTwt&#13;&#10;BDCDjdcDdhK+v94fC2AxKdTKejQSfk2ETX17U6lS+zN+mtM+dYxEMJZKQp/SVHIem944FRd+MkhY&#13;&#10;64NTicbQcR3UmcSd5Ushcu7UgPShV5PZ9qYZ90cnod1Frtqf9MDzsA1x/NgVdpykvL+b39ZUXtfA&#13;&#10;kpnT/wVcMpB/qMnYwR9RR2Yl5PnyhagEZMUK2IUhsoxWB+qeV4J2vK74dZb6DwAA//8DAFBLAQIt&#13;&#10;ABQABgAIAAAAIQBaIpOj/wAAAOUBAAATAAAAAAAAAAAAAAAAAAAAAABbQ29udGVudF9UeXBlc10u&#13;&#10;eG1sUEsBAi0AFAAGAAgAAAAhAKdKzzjXAAAAlgEAAAsAAAAAAAAAAAAAAAAAMAEAAF9yZWxzLy5y&#13;&#10;ZWxzUEsBAi0AFAAGAAgAAAAhALSy+OMgAgAANQQAAA4AAAAAAAAAAAAAAAAAMAIAAGRycy9lMm9E&#13;&#10;b2MueG1sUEsBAi0AFAAGAAgAAAAhAHU+tYDjAAAAEwEAAA8AAAAAAAAAAAAAAAAAfAQAAGRycy9k&#13;&#10;b3ducmV2LnhtbFBLBQYAAAAABAAEAPMAAACMBQAAAAA=&#13;&#10;" stroked="f">
                <v:shadow on="t" color="#ed7d31" origin="-.5,-.5" offset="-.52906mm,0"/>
                <v:textbox inset="18pt,10.8pt,0,10.8pt">
                  <w:txbxContent>
                    <w:p w:rsidR="00601307" w:rsidRPr="00B94047" w:rsidRDefault="00601307" w:rsidP="00F048B9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caps/>
                          <w:color w:val="FF0000"/>
                          <w:sz w:val="32"/>
                          <w:szCs w:val="32"/>
                        </w:rPr>
                      </w:pPr>
                      <w:r w:rsidRPr="00B94047">
                        <w:rPr>
                          <w:rFonts w:ascii="Tahoma" w:hAnsi="Tahoma" w:cs="Tahoma"/>
                          <w:caps/>
                          <w:color w:val="FF0000"/>
                          <w:sz w:val="32"/>
                          <w:szCs w:val="32"/>
                        </w:rPr>
                        <w:t>KOMENTARZ</w:t>
                      </w:r>
                    </w:p>
                    <w:p w:rsidR="00601307" w:rsidRPr="00363ED8" w:rsidRDefault="00601307" w:rsidP="00363ED8">
                      <w:pPr>
                        <w:ind w:firstLine="708"/>
                        <w:jc w:val="both"/>
                        <w:rPr>
                          <w:rFonts w:ascii="Tahoma" w:hAnsi="Tahoma" w:cs="Tahoma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63ED8">
                        <w:rPr>
                          <w:rFonts w:ascii="Tahoma" w:hAnsi="Tahoma" w:cs="Tahoma"/>
                          <w:sz w:val="26"/>
                          <w:szCs w:val="26"/>
                          <w:shd w:val="clear" w:color="auto" w:fill="FFFFFF"/>
                        </w:rPr>
                        <w:t>Łaska usprawiedliwienia, którą Chrystus nam przynosi, jest nam dana całkowicie za darmo, bez żadnej naszej zasługi. Ten darmowy i nadprzyrodzony dar wymaga jednak naszej odpowiedzi. Możemy zatem przyjąć ofiarowane nam zbawienie, ale możemy też je odrzucić. W zbawcze dzieło zostaliśmy włączeni w czasie chrztu, kiedy to w sposób uroczysty wybrzmiał nad nami głos Ojca. Natomiast Jezus przyjął chrzest Janowy, ale nie potrzebował oczyszczenia z grzechu ani też dodatkowego napełnienia Duchem Świętym. On, niewinny, nieskalany, wypełnił w ten sposób „całą sprawiedliwość”. Wziął na siebie „grzech świata”, aby obdarzyć nas nowym życiem.</w:t>
                      </w:r>
                    </w:p>
                    <w:p w:rsidR="00601307" w:rsidRPr="00363ED8" w:rsidRDefault="00601307" w:rsidP="00363ED8">
                      <w:pPr>
                        <w:ind w:firstLine="708"/>
                        <w:jc w:val="both"/>
                        <w:rPr>
                          <w:rFonts w:ascii="Tahoma" w:hAnsi="Tahoma" w:cs="Tahoma"/>
                          <w:sz w:val="14"/>
                          <w:shd w:val="clear" w:color="auto" w:fill="FFFFFF"/>
                        </w:rPr>
                      </w:pPr>
                      <w:r w:rsidRPr="00363ED8">
                        <w:rPr>
                          <w:rFonts w:ascii="Tahoma" w:hAnsi="Tahoma" w:cs="Tahoma"/>
                          <w:sz w:val="26"/>
                          <w:szCs w:val="26"/>
                        </w:rPr>
                        <w:t>Otwórzmy się na słowo Boże i pozwólmy, aby Bóg mówił do naszego serca</w:t>
                      </w:r>
                      <w:r w:rsidRPr="00363ED8">
                        <w:rPr>
                          <w:rFonts w:ascii="Tahoma" w:hAnsi="Tahoma" w:cs="Tahoma"/>
                          <w:sz w:val="26"/>
                          <w:szCs w:val="2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hd w:val="clear" w:color="auto" w:fill="FFFFFF"/>
                        </w:rPr>
                        <w:tab/>
                      </w:r>
                    </w:p>
                    <w:p w:rsidR="00601307" w:rsidRPr="00F72FB6" w:rsidRDefault="00601307" w:rsidP="00363ED8">
                      <w:pPr>
                        <w:ind w:firstLine="708"/>
                        <w:jc w:val="both"/>
                        <w:rPr>
                          <w:rFonts w:ascii="Tahoma" w:hAnsi="Tahoma" w:cs="Tahoma"/>
                          <w:sz w:val="24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6"/>
                        </w:rPr>
                        <w:t>Odpowiedzi: Dawid / Abel / Judasz / Łukasz / Piotr /</w:t>
                      </w:r>
                    </w:p>
                    <w:p w:rsidR="00601307" w:rsidRDefault="00601307" w:rsidP="00BF394F">
                      <w:pPr>
                        <w:ind w:left="5664" w:firstLine="708"/>
                        <w:jc w:val="center"/>
                        <w:rPr>
                          <w:rFonts w:ascii="Tahoma" w:hAnsi="Tahoma" w:cs="Tahoma"/>
                          <w:sz w:val="28"/>
                          <w:szCs w:val="34"/>
                        </w:rPr>
                      </w:pPr>
                      <w:r>
                        <w:rPr>
                          <w:i/>
                          <w:color w:val="7030A0"/>
                          <w:sz w:val="26"/>
                          <w:szCs w:val="26"/>
                        </w:rPr>
                        <w:t>Odpowiedzi: Synaj/Sefora</w:t>
                      </w:r>
                    </w:p>
                    <w:p w:rsidR="00601307" w:rsidRPr="001157AB" w:rsidRDefault="00601307" w:rsidP="001157AB">
                      <w:pPr>
                        <w:ind w:firstLine="708"/>
                        <w:jc w:val="both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601307" w:rsidRPr="000275B1" w:rsidRDefault="00601307" w:rsidP="00A73487">
                      <w:pPr>
                        <w:rPr>
                          <w:rFonts w:ascii="Tahoma" w:hAnsi="Tahoma" w:cs="Tahoma"/>
                          <w:sz w:val="24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960120</wp:posOffset>
                </wp:positionV>
                <wp:extent cx="3800475" cy="7620000"/>
                <wp:effectExtent l="0" t="0" r="0" b="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0475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1307" w:rsidRPr="00191DE3" w:rsidRDefault="00601307" w:rsidP="00722479">
                            <w:pPr>
                              <w:pStyle w:val="Nagwek2"/>
                              <w:shd w:val="clear" w:color="auto" w:fill="FFFFFF"/>
                              <w:spacing w:before="300" w:after="150" w:line="240" w:lineRule="auto"/>
                              <w:jc w:val="both"/>
                              <w:rPr>
                                <w:rFonts w:ascii="Tahoma" w:hAnsi="Tahoma" w:cs="Tahoma"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191DE3">
                              <w:rPr>
                                <w:rFonts w:ascii="Tahoma" w:hAnsi="Tahoma" w:cs="Tahoma"/>
                                <w:color w:val="FF0000"/>
                                <w:sz w:val="36"/>
                                <w:szCs w:val="32"/>
                              </w:rPr>
                              <w:t>Łk 3, 15-16.21-22</w:t>
                            </w:r>
                          </w:p>
                          <w:p w:rsidR="00601307" w:rsidRPr="00191DE3" w:rsidRDefault="00601307" w:rsidP="00B064C4">
                            <w:pPr>
                              <w:pStyle w:val="Nagwek2"/>
                              <w:shd w:val="clear" w:color="auto" w:fill="FFFFFF"/>
                              <w:spacing w:before="300" w:after="150" w:line="240" w:lineRule="auto"/>
                              <w:ind w:firstLine="708"/>
                              <w:jc w:val="both"/>
                              <w:rPr>
                                <w:rFonts w:ascii="Tahoma" w:hAnsi="Tahoma" w:cs="Tahoma"/>
                                <w:b w:val="0"/>
                                <w:i/>
                                <w:color w:val="FF0000"/>
                                <w:sz w:val="32"/>
                              </w:rPr>
                            </w:pPr>
                            <w:r w:rsidRPr="00191DE3">
                              <w:rPr>
                                <w:rFonts w:ascii="Tahoma" w:hAnsi="Tahoma" w:cs="Tahoma"/>
                                <w:b w:val="0"/>
                                <w:i/>
                                <w:color w:val="FF0000"/>
                                <w:sz w:val="32"/>
                              </w:rPr>
                              <w:t>Chrzest Jezusa</w:t>
                            </w:r>
                          </w:p>
                          <w:p w:rsidR="00601307" w:rsidRPr="00191DE3" w:rsidRDefault="00601307" w:rsidP="00191DE3">
                            <w:pPr>
                              <w:pStyle w:val="indent"/>
                              <w:spacing w:before="450" w:beforeAutospacing="0" w:after="450" w:afterAutospacing="0" w:line="330" w:lineRule="atLeast"/>
                              <w:ind w:firstLine="70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21"/>
                              </w:rPr>
                            </w:pPr>
                            <w:r w:rsidRPr="00191DE3"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21"/>
                              </w:rPr>
                              <w:t>Gdy lud oczekiwał z napięciem i wszyscy snuli domysły w swych sercach co do Jana, czy nie jest Mesjaszem, on tak przemówił do wszystkich: «Ja was chrzczę wodą; lecz idzie mocniejszy ode mnie, któremu nie jestem godzien rozwiązać rzemyka u sandałów. On będzie was chrzcił Duchem Świętym i ogniem».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21"/>
                              </w:rPr>
                              <w:tab/>
                            </w:r>
                            <w:r w:rsidRPr="00191DE3"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21"/>
                              </w:rPr>
                              <w:t>Kiedy cały lud przystępował do chrztu, Jezus także przyjął chrzest. a gdy się modlił, otworzyło się niebo i Duch Święty zstąpił nad Niego, w postaci cielesnej niby gołębica, a z nieba odezwał się głos: «Ty jesteś moim Synem umiłowanym, w Tobie mam upodobanie».</w:t>
                            </w:r>
                          </w:p>
                          <w:p w:rsidR="00601307" w:rsidRPr="00F72FB6" w:rsidRDefault="00601307" w:rsidP="00191DE3">
                            <w:pPr>
                              <w:pStyle w:val="NormalnyWeb"/>
                              <w:shd w:val="clear" w:color="auto" w:fill="FFFFFF"/>
                              <w:spacing w:before="0" w:after="150"/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267075" cy="2094323"/>
                                  <wp:effectExtent l="19050" t="0" r="9525" b="0"/>
                                  <wp:docPr id="3" name="Obraz 2" descr="13891052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89105205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3349" cy="2098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.45pt;margin-top:75.6pt;width:299.25pt;height:60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6TC5PQAQAAlwMAAA4AAABkcnMvZTJvRG9jLnhtbKxTwY7TMBC9I/EPlu80aclul6jpCqgW&#13;&#10;IVUsUtkPcB27sUg8xuM2KV/P2AnbaveGuDj2zPj5vTeT1f3QteykPBqwFZ/Pcs6UlVAbe6j404+H&#13;&#10;d3ecYRC2Fi1YVfGzQn6/fvtm1btSLaCBtlaeEYjFsncVb0JwZZahbFQncAZOWUpq8J0IdPSHrPai&#13;&#10;J/SuzRZ5fpv14GvnQSpEim7GJF8nfK2VDI9aowqsrThxC2n1ad2nNVuvRHnwwjVGTjzEP9DohLH0&#13;&#10;6jPURgTBjt68guqM9ICgw0xCl4HWRqokguTM8xdydo1wKokhd9A9+4T/D1Z+O+3cd8/C8AkG6mAS&#13;&#10;gW4L8icyMifrHZZTUXQVS6TyqHTQvotf0sDoJrl7vjiqhsAkRd/f5XmxvOFMUnJ5Sy3LqTDiXgCc&#13;&#10;x/BFQcfipuKempZYiNMWw1T7tyY+aOHBtG1MiLK1LyOxciOwmS7GgqRhpB0FhGE/MFNXvEhMYmgP&#13;&#10;9ZlMoEEmAg3435z1NBMVx19H4RVn7VdLpn+YF0WconQobpYLOvjrzP46I6wkqIoHzsbt5zBOHnXe&#13;&#10;ibC1OyejY6OCj8cA2ox6L5Qm8tT8ZNk0qHG6rs+p6vI/rf8AAAD//wMAUEsDBBQABgAIAAAAIQCi&#13;&#10;QJEi4gAAABEBAAAPAAAAZHJzL2Rvd25yZXYueG1sTE9Nb8IwDL1P2n+IPGm3kcAKg9IUoaFdN8E+&#13;&#10;pN1CY9qKxqmaQLt/P28XuFjy8/P7yFaDa8QZu1B70jAeKRBIhbc1lRo+3l8e5iBCNGRN4wk1/GCA&#13;&#10;VX57k5nU+p62eN7FUrAIhdRoqGJsUylDUaEzYeRbJL4dfOdM5LUrpe1Mz+KukROlZtKZmtihMi0+&#13;&#10;V1gcdyen4fP18P2VqLdy46Zt7wclyS2k1vd3w2bJY70EEXGIlw/468D5Iedge38iG0SjIZkvmMn4&#13;&#10;dDwBwYRZ8pSA2DPy+A/JPJPXTfJfAAAA//8DAFBLAQItABQABgAIAAAAIQBaIpOj/wAAAOUBAAAT&#13;&#10;AAAAAAAAAAAAAAAAAAAAAABbQ29udGVudF9UeXBlc10ueG1sUEsBAi0AFAAGAAgAAAAhAKdKzzjX&#13;&#10;AAAAlgEAAAsAAAAAAAAAAAAAAAAAMAEAAF9yZWxzLy5yZWxzUEsBAi0AFAAGAAgAAAAhAD6TC5PQ&#13;&#10;AQAAlwMAAA4AAAAAAAAAAAAAAAAAMAIAAGRycy9lMm9Eb2MueG1sUEsBAi0AFAAGAAgAAAAhAKJA&#13;&#10;kSLiAAAAEQEAAA8AAAAAAAAAAAAAAAAALAQAAGRycy9kb3ducmV2LnhtbFBLBQYAAAAABAAEAPMA&#13;&#10;AAA7BQAAAAA=&#13;&#10;" filled="f" stroked="f">
                <v:textbox>
                  <w:txbxContent>
                    <w:p w:rsidR="00601307" w:rsidRPr="00191DE3" w:rsidRDefault="00601307" w:rsidP="00722479">
                      <w:pPr>
                        <w:pStyle w:val="Nagwek2"/>
                        <w:shd w:val="clear" w:color="auto" w:fill="FFFFFF"/>
                        <w:spacing w:before="300" w:after="150" w:line="240" w:lineRule="auto"/>
                        <w:jc w:val="both"/>
                        <w:rPr>
                          <w:rFonts w:ascii="Tahoma" w:hAnsi="Tahoma" w:cs="Tahoma"/>
                          <w:color w:val="FF0000"/>
                          <w:sz w:val="36"/>
                          <w:szCs w:val="32"/>
                        </w:rPr>
                      </w:pPr>
                      <w:r w:rsidRPr="00191DE3">
                        <w:rPr>
                          <w:rFonts w:ascii="Tahoma" w:hAnsi="Tahoma" w:cs="Tahoma"/>
                          <w:color w:val="FF0000"/>
                          <w:sz w:val="36"/>
                          <w:szCs w:val="32"/>
                        </w:rPr>
                        <w:t>Łk 3, 15-16.21-22</w:t>
                      </w:r>
                    </w:p>
                    <w:p w:rsidR="00601307" w:rsidRPr="00191DE3" w:rsidRDefault="00601307" w:rsidP="00B064C4">
                      <w:pPr>
                        <w:pStyle w:val="Nagwek2"/>
                        <w:shd w:val="clear" w:color="auto" w:fill="FFFFFF"/>
                        <w:spacing w:before="300" w:after="150" w:line="240" w:lineRule="auto"/>
                        <w:ind w:firstLine="708"/>
                        <w:jc w:val="both"/>
                        <w:rPr>
                          <w:rFonts w:ascii="Tahoma" w:hAnsi="Tahoma" w:cs="Tahoma"/>
                          <w:b w:val="0"/>
                          <w:i/>
                          <w:color w:val="FF0000"/>
                          <w:sz w:val="32"/>
                        </w:rPr>
                      </w:pPr>
                      <w:r w:rsidRPr="00191DE3">
                        <w:rPr>
                          <w:rFonts w:ascii="Tahoma" w:hAnsi="Tahoma" w:cs="Tahoma"/>
                          <w:b w:val="0"/>
                          <w:i/>
                          <w:color w:val="FF0000"/>
                          <w:sz w:val="32"/>
                        </w:rPr>
                        <w:t>Chrzest Jezusa</w:t>
                      </w:r>
                    </w:p>
                    <w:p w:rsidR="00601307" w:rsidRPr="00191DE3" w:rsidRDefault="00601307" w:rsidP="00191DE3">
                      <w:pPr>
                        <w:pStyle w:val="indent"/>
                        <w:spacing w:before="450" w:beforeAutospacing="0" w:after="450" w:afterAutospacing="0" w:line="330" w:lineRule="atLeast"/>
                        <w:ind w:firstLine="708"/>
                        <w:jc w:val="both"/>
                        <w:rPr>
                          <w:rFonts w:ascii="Tahoma" w:hAnsi="Tahoma" w:cs="Tahoma"/>
                          <w:color w:val="000000"/>
                          <w:sz w:val="32"/>
                          <w:szCs w:val="21"/>
                        </w:rPr>
                      </w:pPr>
                      <w:r w:rsidRPr="00191DE3">
                        <w:rPr>
                          <w:rFonts w:ascii="Tahoma" w:hAnsi="Tahoma" w:cs="Tahoma"/>
                          <w:color w:val="000000"/>
                          <w:sz w:val="32"/>
                          <w:szCs w:val="21"/>
                        </w:rPr>
                        <w:t>Gdy lud oczekiwał z napięciem i wszyscy snuli domysły w swych sercach co do Jana, czy nie jest Mesjaszem, on tak przemówił do wszystkich: «Ja was chrzczę wodą; lecz idzie mocniejszy ode mnie, któremu nie jestem godzien rozwiązać rzemyka u sandałów. On będzie was chrzcił Duchem Świętym i ogniem».</w:t>
                      </w:r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21"/>
                        </w:rPr>
                        <w:tab/>
                      </w:r>
                      <w:r w:rsidRPr="00191DE3">
                        <w:rPr>
                          <w:rFonts w:ascii="Tahoma" w:hAnsi="Tahoma" w:cs="Tahoma"/>
                          <w:color w:val="000000"/>
                          <w:sz w:val="32"/>
                          <w:szCs w:val="21"/>
                        </w:rPr>
                        <w:t>Kiedy cały lud przystępował do chrztu, Jezus także przyjął chrzest. a gdy się modlił, otworzyło się niebo i Duch Święty zstąpił nad Niego, w postaci cielesnej niby gołębica, a z nieba odezwał się głos: «Ty jesteś moim Synem umiłowanym, w Tobie mam upodobanie».</w:t>
                      </w:r>
                    </w:p>
                    <w:p w:rsidR="00601307" w:rsidRPr="00F72FB6" w:rsidRDefault="00601307" w:rsidP="00191DE3">
                      <w:pPr>
                        <w:pStyle w:val="NormalnyWeb"/>
                        <w:shd w:val="clear" w:color="auto" w:fill="FFFFFF"/>
                        <w:spacing w:before="0" w:after="150"/>
                        <w:jc w:val="center"/>
                        <w:rPr>
                          <w:rFonts w:ascii="Tahoma" w:hAnsi="Tahoma" w:cs="Tahoma"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333333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267075" cy="2094323"/>
                            <wp:effectExtent l="19050" t="0" r="9525" b="0"/>
                            <wp:docPr id="3" name="Obraz 2" descr="13891052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89105205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3349" cy="2098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3C0C7E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7" behindDoc="1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196850</wp:posOffset>
                </wp:positionV>
                <wp:extent cx="7596505" cy="591185"/>
                <wp:effectExtent l="0" t="0" r="0" b="0"/>
                <wp:wrapNone/>
                <wp:docPr id="19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6505" cy="591185"/>
                        </a:xfrm>
                        <a:prstGeom prst="rect">
                          <a:avLst/>
                        </a:prstGeom>
                        <a:solidFill>
                          <a:srgbClr val="C5E0B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5322B" id="Prostokąt 153" o:spid="_x0000_s1026" style="position:absolute;margin-left:-21.25pt;margin-top:15.5pt;width:598.15pt;height:46.5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e15hSkAQAATAMAAA4AAABkcnMvZTJvRG9jLnhtbKyTwW7bMAyG7wP6DoLujZ1i7lojToE1&#13;&#10;61Cg2Ap0ewBGlmJjsiSQWpy8fSnFTovtNuwikCL1ifxFre4OgxV7jdR718jlopRCO+Xb3u0a+fPH&#13;&#10;w+WNFBTBtWC90408apJ364sPqzHU+sp33rYaBUMc1WNoZBdjqIuCVKcHoIUP2nHQeBwgsou7okUY&#13;&#10;mT7Y4qosr4vRYxvQK03Eu5tTUK4z3xit4ndjSEdhG8m1xbxiXrd5LdYrqHcIoevVVAf8QxkD9I5v&#13;&#10;PaM2EEH8xv4v1NAr9ORNXCg/FN6YXuncBLezLP9o56WDoHMzrA6Fs070/7Dq2/4lPGMqncKTV79I&#13;&#10;sCTFGKg+h5JDU9LB4JCSuXJxyAoe33TUhygU736qbq+rspJCcbC6XS5v2E5YqOfzASl+1X4QyWgk&#13;&#10;8ktl/WD/RHHKnXNycd727UNvbXZwt723KPbAz3pffSk/f5z59D7POqGAp8pYONGdT4iEhzrRN0Dd&#13;&#10;iZLPzRDrJglOXaf+t749PqOwj47FT5M0Gzgb29mY9eMXyy1P05VG4r2fr3j7BOtXAAAA//8DAFBL&#13;&#10;AwQUAAYACAAAACEAiSP6w+cAAAARAQAADwAAAGRycy9kb3ducmV2LnhtbEyPTU/DMAyG70j8h8hI&#13;&#10;3La03YdQ13RCfAyxA9LGLrtlTWgzGqdqsjb8e7wTXCxbfv36fYp1tC0bdO+NQwHpNAGmsXLKYC3g&#13;&#10;8Pk6eQDmg0QlW4dawI/2sC5vbwqZKzfiTg/7UDMyQZ9LAU0IXc65rxptpZ+6TiPtvlxvZaCxr7nq&#13;&#10;5UjmtuVZkiy5lQbpQyM7/dTo6nt/sQLi8ZyY4bx5eduYrV9277v6Y4xC3N/F5xWVxxWwoGP4u4Ar&#13;&#10;A+WHkoKd3AWVZ62AyTxbkFTALCWwqyBdzIjoRF02T4HxsuD/ScpfAAAA//8DAFBLAQItABQABgAI&#13;&#10;AAAAIQBaIpOj/wAAAOUBAAATAAAAAAAAAAAAAAAAAAAAAABbQ29udGVudF9UeXBlc10ueG1sUEsB&#13;&#10;Ai0AFAAGAAgAAAAhAKdKzzjXAAAAlgEAAAsAAAAAAAAAAAAAAAAAMAEAAF9yZWxzLy5yZWxzUEsB&#13;&#10;Ai0AFAAGAAgAAAAhAFe15hSkAQAATAMAAA4AAAAAAAAAAAAAAAAAMAIAAGRycy9lMm9Eb2MueG1s&#13;&#10;UEsBAi0AFAAGAAgAAAAhAIkj+sPnAAAAEQEAAA8AAAAAAAAAAAAAAAAAAAQAAGRycy9kb3ducmV2&#13;&#10;LnhtbFBLBQYAAAAABAAEAPMAAAAUBQAAAAA=&#13;&#10;" fillcolor="#c5e0b4" stroked="f">
                <v:textbox inset="0,0,0,0"/>
              </v:rect>
            </w:pict>
          </mc:Fallback>
        </mc:AlternateConten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677DA4" w:rsidRDefault="00677DA4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677DA4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3C0C7E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>
        <w:rPr>
          <w:rFonts w:ascii="Tahoma" w:hAnsi="Tahoma" w:cs="Tahoma"/>
          <w:noProof/>
          <w:color w:val="385623" w:themeColor="accent6" w:themeShade="8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121920</wp:posOffset>
                </wp:positionV>
                <wp:extent cx="6486525" cy="6906260"/>
                <wp:effectExtent l="0" t="0" r="9525" b="8890"/>
                <wp:wrapNone/>
                <wp:docPr id="1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6525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07" w:rsidRPr="004A3DFB" w:rsidRDefault="00601307" w:rsidP="00677DA4">
                            <w:pPr>
                              <w:jc w:val="center"/>
                              <w:rPr>
                                <w:rFonts w:ascii="Monotype Corsiva" w:hAnsi="Monotype Corsiva" w:cs="Tahoma"/>
                                <w:b/>
                                <w:color w:val="002060"/>
                                <w:sz w:val="52"/>
                                <w:szCs w:val="28"/>
                              </w:rPr>
                            </w:pPr>
                            <w:r w:rsidRPr="004A3DFB">
                              <w:rPr>
                                <w:rFonts w:ascii="Monotype Corsiva" w:hAnsi="Monotype Corsiva" w:cs="Tahoma"/>
                                <w:b/>
                                <w:color w:val="002060"/>
                                <w:sz w:val="52"/>
                                <w:szCs w:val="28"/>
                              </w:rPr>
                              <w:t>PODSTAWOWE NAUCZANIE BIBLII</w:t>
                            </w:r>
                          </w:p>
                          <w:p w:rsidR="00601307" w:rsidRPr="00C848A6" w:rsidRDefault="00601307" w:rsidP="00677DA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C848A6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/nauczanie to jest tak bogate, że jestem świadomy, że nie wszystkie pojęcia uda się tu opisać, ale chociaż część z nich/</w:t>
                            </w:r>
                          </w:p>
                          <w:p w:rsidR="00601307" w:rsidRDefault="00601307" w:rsidP="00970B2C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Tahoma"/>
                                <w:b/>
                                <w:color w:val="002060"/>
                                <w:sz w:val="40"/>
                                <w:szCs w:val="28"/>
                              </w:rPr>
                              <w:t>Łaska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32"/>
                              </w:rPr>
                              <w:t>/kontynuacja</w:t>
                            </w:r>
                            <w:r w:rsidRPr="00A871D2"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Rodzaj ludzki nie zasługiwał na zbawienie, lecz Bóg dał nam je z własnej dobrej woli. To właśnie znaczy sformułowanie nowotestamentowe: „łaska naszego Pana, Jezusa Chrystusa”.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Nowy Testament sugeruje nadto, że życie chrześcijańskie, od początku do końca, zależy od łaski Bożej. Jesteśmy posłuszni Bogu z wdzięcznością za Jego łaskę. „Wystarczy ci mojej łaski – odpowiada Bóg na modlitwę Pawła - Moc bowiem w słabości się doskonali”. Listy Pawłowe często zaczynają się lub kończą modlitwą o łaskę Bożą.</w:t>
                            </w:r>
                          </w:p>
                          <w:p w:rsidR="00601307" w:rsidRDefault="00601307" w:rsidP="00970B2C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Pwt 7,6-9; Ps 23,6; 25,6-10; 51-1; Jr 31,2-3; Rz 5,8; 16,20; 3,19-24; 6,14; Ef 2,8-9; 2 Kor 12,9; 1 Tm 1,2; 1 P 5,5-7; 2 P 3,18</w:t>
                            </w:r>
                          </w:p>
                          <w:p w:rsidR="00601307" w:rsidRPr="00970B2C" w:rsidRDefault="00601307" w:rsidP="00970B2C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Tahoma"/>
                                <w:b/>
                                <w:color w:val="002060"/>
                                <w:sz w:val="40"/>
                                <w:szCs w:val="28"/>
                              </w:rPr>
                              <w:t>Mesjasz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 Mesjasz i Chrystus znaczą to samo – „namaszczony". „Mesjasz” jest słowem hebrajskim, a „Chrystus” jego greckim odpowiednikiem.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W całej, nie łatwej historii Izraela stopniowo narastała nadzieja, że Bóg ześle kiedyś wielkiego Mesjasza – króla, aby ustanowił uniwersalne i wieczne królestwo. Wielu Żydów do czasów Jezusa pragnęło, by ten dzień nadszedł. Zatem, kiedy usłyszeli o Jego naukach i cudach, spytali: „Czy to jest Mesjasz?”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Nowy Testament pokazuje wyraźnie, że już pierwsi chrześcijanie widzieli w Jezusie Mesjasza. W czasie chrztu Bóg namaścił Jezusa Duchem Świętym i mocą. Potem Jezus przytoczył słowa proroka Izajasza: „czas się wypełnił, Pan zbawił swój naród”, odnosząc je do siebie. Ale Jezus unikał nazywania siebie Mesjaszem, ponieważ ludzie wyobrażali sobie zbawcę w znaczeniu politycznym.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2" o:spid="_x0000_s1031" type="#_x0000_t202" style="position:absolute;left:0;text-align:left;margin-left:0;margin-top:9.6pt;width:510.75pt;height:543.8pt;z-index:251707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/WCv4pAgAAYAQAAA4AAABkcnMvZTJvRG9jLnhtbKxU247TMBB9R+IfLL/TpFUb2qjuCnYp&#13;&#10;Qlou0sIHOI6TWPiG7TYpX8/YSS/LviHyYHk84zNzzoyzvRuUREfuvDCa4Pksx4hrZmqhW4J/fN+/&#13;&#10;WWPkA9U1lUZzgk/c47vd61fb3pZ8YToja+4QgGhf9pbgLgRbZplnHVfUz4zlGpyNcYoGMF2b1Y72&#13;&#10;gK5ktsjzIuuNq60zjHsPpw+jE+8SftNwFr42jecBSYKhtpBWl9YqrdluS8vWUdsJNtVB/6EMRYWG&#13;&#10;rBeoBxooOjjxAkoJ5ow3TZgxozLTNILxRALozPO/6Dx11PJEBtTx9qKT/3+w7MvxyX5zKAzvzQAd&#13;&#10;TCS8fTTsp0cgTtZbX05BUVVf+hhe9Z9NDf2kh2DSlaFxKvIHRghwQOvTVV8+BMTgtFiui9VihRED&#13;&#10;Z7HJi0UBgTELLc8A1vnwkRuF4oZgBy1MCejx0Ycp9hwTE3ojRb0XUibDtdW9dOhIod/79J3xn8VJ&#13;&#10;jXqCN7GWlxhx9vgFpWpHTeRBAeUReZ7HLyHTEhwwY6PjwiYNcARJ3J7lViLAyEuhCF7f4nSc1h90&#13;&#10;HSnSMlAhJwO0kXpqRNR+7EIYqgGJmmBQE27ExlSmPkFrnBmnHF4lbDrjfmPUw4AT7H8dqOMYyU8a&#13;&#10;JmgzXy6h3pCM5ertAgx366luPVQzgCI4YDRu78P4jA7WibaDTKNM2ryDkWjE2KprWRMBmOKkyPTi&#13;&#10;4jO5tVPU9cew+wMAAP//AwBQSwMEFAAGAAgAAAAhAPCRxv/jAAAADwEAAA8AAABkcnMvZG93bnJl&#13;&#10;di54bWxMj9FOwzAMRd+R+IfISLyxpJWYStd0mkAIJAQSGx+QNVnakTilSbvC1+M9wYtl+8rX91Tr&#13;&#10;2Ts2mSF2ASVkCwHMYBN0h1bCx+7xpgAWk0KtXEAj4dtEWNeXF5UqdTjhu5m2yTIywVgqCW1Kfcl5&#13;&#10;bFrjVVyE3iBphzB4lWgcLNeDOpG5dzwXYsm96pA+tKo3961pPrejlzBOP84+2efjJu6yl+ItvYav&#13;&#10;Qkt5fTU/rKhsVsCSmdPfBZwZKD/UFGwfRtSROQlEk2h7lwM7qyLPboHtqcvEksB4XfH/HPUvAAAA&#13;&#10;//8DAFBLAQItABQABgAIAAAAIQBaIpOj/wAAAOUBAAATAAAAAAAAAAAAAAAAAAAAAABbQ29udGVu&#13;&#10;dF9UeXBlc10ueG1sUEsBAi0AFAAGAAgAAAAhAKdKzzjXAAAAlgEAAAsAAAAAAAAAAAAAAAAAMAEA&#13;&#10;AF9yZWxzLy5yZWxzUEsBAi0AFAAGAAgAAAAhAH/WCv4pAgAAYAQAAA4AAAAAAAAAAAAAAAAAMAIA&#13;&#10;AGRycy9lMm9Eb2MueG1sUEsBAi0AFAAGAAgAAAAhAPCRxv/jAAAADwEAAA8AAAAAAAAAAAAAAAAA&#13;&#10;hQQAAGRycy9kb3ducmV2LnhtbFBLBQYAAAAABAAEAPMAAACVBQAAAAA=&#13;&#10;" strokecolor="white [3212]">
                <v:path arrowok="t"/>
                <v:textbox>
                  <w:txbxContent>
                    <w:p w:rsidR="00601307" w:rsidRPr="004A3DFB" w:rsidRDefault="00601307" w:rsidP="00677DA4">
                      <w:pPr>
                        <w:jc w:val="center"/>
                        <w:rPr>
                          <w:rFonts w:ascii="Monotype Corsiva" w:hAnsi="Monotype Corsiva" w:cs="Tahoma"/>
                          <w:b/>
                          <w:color w:val="002060"/>
                          <w:sz w:val="52"/>
                          <w:szCs w:val="28"/>
                        </w:rPr>
                      </w:pPr>
                      <w:r w:rsidRPr="004A3DFB">
                        <w:rPr>
                          <w:rFonts w:ascii="Monotype Corsiva" w:hAnsi="Monotype Corsiva" w:cs="Tahoma"/>
                          <w:b/>
                          <w:color w:val="002060"/>
                          <w:sz w:val="52"/>
                          <w:szCs w:val="28"/>
                        </w:rPr>
                        <w:t>PODSTAWOWE NAUCZANIE BIBLII</w:t>
                      </w:r>
                    </w:p>
                    <w:p w:rsidR="00601307" w:rsidRPr="00C848A6" w:rsidRDefault="00601307" w:rsidP="00677DA4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C848A6">
                        <w:rPr>
                          <w:rFonts w:ascii="Tahoma" w:hAnsi="Tahoma" w:cs="Tahoma"/>
                          <w:sz w:val="24"/>
                          <w:szCs w:val="28"/>
                        </w:rPr>
                        <w:t>/nauczanie to jest tak bogate, że jestem świadomy, że nie wszystkie pojęcia uda się tu opisać, ale chociaż część z nich/</w:t>
                      </w:r>
                    </w:p>
                    <w:p w:rsidR="00601307" w:rsidRDefault="00601307" w:rsidP="00970B2C">
                      <w:p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Tahoma"/>
                          <w:b/>
                          <w:color w:val="002060"/>
                          <w:sz w:val="40"/>
                          <w:szCs w:val="28"/>
                        </w:rPr>
                        <w:t>Łaska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color w:val="FF0000"/>
                          <w:sz w:val="28"/>
                          <w:szCs w:val="32"/>
                        </w:rPr>
                        <w:t>/kontynuacja</w:t>
                      </w:r>
                      <w:r w:rsidRPr="00A871D2">
                        <w:rPr>
                          <w:rFonts w:ascii="Tahoma" w:hAnsi="Tahoma" w:cs="Tahoma"/>
                          <w:color w:val="FF0000"/>
                          <w:sz w:val="28"/>
                          <w:szCs w:val="32"/>
                        </w:rPr>
                        <w:t>/</w:t>
                      </w:r>
                      <w:r>
                        <w:rPr>
                          <w:rFonts w:ascii="Tahoma" w:hAnsi="Tahoma" w:cs="Tahoma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Rodzaj ludzki nie zasługiwał na zbawienie, lecz Bóg dał nam je z własnej dobrej woli. To właśnie znaczy sformułowanie nowotestamentowe: „łaska naszego Pana, Jezusa Chrystusa”.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Nowy Testament sugeruje nadto, że życie chrześcijańskie, od początku do końca, zależy od łaski Bożej. Jesteśmy posłuszni Bogu z wdzięcznością za Jego łaskę. „Wystarczy ci mojej łaski – odpowiada Bóg na modlitwę Pawła - Moc bowiem w słabości się doskonali”. Listy Pawłowe często zaczynają się lub kończą modlitwą o łaskę Bożą.</w:t>
                      </w:r>
                    </w:p>
                    <w:p w:rsidR="00601307" w:rsidRDefault="00601307" w:rsidP="00970B2C">
                      <w:p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Pwt 7,6-9; Ps 23,6; 25,6-10; 51-1; Jr 31,2-3; Rz 5,8; 16,20; 3,19-24; 6,14; Ef 2,8-9; 2 Kor 12,9; 1 Tm 1,2; 1 P 5,5-7; 2 P 3,18</w:t>
                      </w:r>
                    </w:p>
                    <w:p w:rsidR="00601307" w:rsidRPr="00970B2C" w:rsidRDefault="00601307" w:rsidP="00970B2C">
                      <w:p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Tahoma"/>
                          <w:b/>
                          <w:color w:val="002060"/>
                          <w:sz w:val="40"/>
                          <w:szCs w:val="28"/>
                        </w:rPr>
                        <w:t>Mesjasz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 Mesjasz i Chrystus znaczą to samo – „namaszczony". „Mesjasz” jest słowem hebrajskim, a „Chrystus” jego greckim odpowiednikiem.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W całej, nie łatwej historii Izraela stopniowo narastała nadzieja, że Bóg ześle kiedyś wielkiego Mesjasza – króla, aby ustanowił uniwersalne i wieczne królestwo. Wielu Żydów do czasów Jezusa pragnęło, by ten dzień nadszedł. Zatem, kiedy usłyszeli o Jego naukach i cudach, spytali: „Czy to jest Mesjasz?”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Nowy Testament pokazuje wyraźnie, że już pierwsi chrześcijanie widzieli w Jezusie Mesjasza. W czasie chrztu Bóg namaścił Jezusa Duchem Świętym i mocą. Potem Jezus przytoczył słowa proroka Izajasza: „czas się wypełnił, Pan zbawił swój naród”, odnosząc je do siebie. Ale Jezus unikał nazywania siebie Mesjaszem, ponieważ ludzie wyobrażali sobie zbawcę w znaczeniu politycznym.</w:t>
                      </w:r>
                    </w:p>
                  </w:txbxContent>
                </v:textbox>
              </v:shape>
            </w:pict>
          </mc:Fallback>
        </mc:AlternateConten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3C0C7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64770</wp:posOffset>
                </wp:positionV>
                <wp:extent cx="6334125" cy="8439150"/>
                <wp:effectExtent l="0" t="0" r="9525" b="0"/>
                <wp:wrapNone/>
                <wp:docPr id="1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4125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07" w:rsidRDefault="00601307" w:rsidP="00B36E37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Ewangelie wspominają tylko o jednej okazji, w której Jezus sam stwierdził, że jest Mesjaszem. Powiedział tak biednej, grzesznej kobiecie przy studni. Kiedy Piotr zwrócił się do Jezusa: „Ty jesteś Mesjasz”, Jezus poprosił aby o tym nie rozpowiadać. Jezusowi zależało na autentycznych uczniach, nie był żadnym dążącym do sławy podżegaczem. Niemniej, kiedy władze żydowskie zaczęły naciskać i zadawać mu pytanie: „Czy ty jesteś Mesjasz, Syn Boży?” Jezus odpowiedział „Tak. Ja nim jestem”. Wtedy arcykapłan, pod zarzutem „bluźnierstwa” /obrazy Boga/ doprowadził do jednomyślnego uznania Jezusa winnym i skazania Go na śmierć.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Z Nowego Testamentu wynika jasno, że Wysoka Rada popełniła błąd. Jezus był Mesjaszem – i Bóg to udowodnił, wskrzeszając Go z martwych. Jak stwierdził Piotr w dniu Zesłania Ducha Świętego „tego Jezusa, którego wyście ukrzyżowali, uczynił Bóg i Panem, i Mesjaszem”</w:t>
                            </w:r>
                          </w:p>
                          <w:p w:rsidR="00601307" w:rsidRDefault="00601307" w:rsidP="00B36E37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Pwt 18,15-22; Ps 2; 45,6-7; 72; 110; Iż 9,2-7; 11; 42,1-9; 49,1-6; 52,13-53,12; 61,1-3; Jr 23,5-6; 33,14-16;Ez 34,22-25; Dn 7; Za 9,9-10; Mt 1,18.22-23; 16,16; 20; 26,68; Mk 8,27-30; 14,61-64; Łk 2,11.26; J 4,25-26; 7,26-27.31.41-42; 9,22; Dz 2,36; 3,20-21; 4,26-28; 10,38; 18,28; 26,22-23</w:t>
                            </w:r>
                          </w:p>
                          <w:p w:rsidR="00601307" w:rsidRPr="00677DA4" w:rsidRDefault="00601307" w:rsidP="00C613B6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 w:cs="Tahoma"/>
                                <w:b/>
                                <w:color w:val="002060"/>
                                <w:sz w:val="40"/>
                                <w:szCs w:val="28"/>
                              </w:rPr>
                              <w:t>Mężczyzna i kobieta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 mężczyźni i kobiety są częścią natury. Różnią się od zwierząt, gdyż Bóg stworzył ich na swój obraz i podobieństwo i obdarował swoją przyjaźnią. Stanowią ukoronowanie chwały całego stworzenia na ziemi.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Historia Adama i Ewy w Rdz 2 pokazuje, jak mężczyzna i kobieta byli ważni w Bożym dziele stworzenia. Adam zostaje umieszczony w ogrodzie Eden, się nim opiekować i pracować w nim. Praca nie jest złem koniecznym: jest od początku częścią zamiarów Boga. Człowiek nie miał żyć samotnie. Bóg stworzył kobietę jako idealną partnerkę dla Adama, aby razem z nim pracowała i dzieliła z nim życie. Związek płciowy pomiędzy mężczyzną a kobietą jest częścią doskonałego aktu stwórczego.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Lecz kiedy Adam /mężczyzna/ i Ewa /kobieta/ zbuntowali się przeciwko Bogu, utracili bliską więź, jaka łączyła ich dotychczas z Bogiem i miedzy sobą. Ich grzech wpłynął na wszystkie dziedziny ich życia. Praca mężczyzny stała się mu ciężarem, a stosunki kobiety z mężczyzną obok przyjemności zaczęły przynosić ból.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A871D2"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32"/>
                              </w:rPr>
                              <w:t>/kontynuacja za tydzień/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32" type="#_x0000_t202" style="position:absolute;left:0;text-align:left;margin-left:30.45pt;margin-top:5.1pt;width:498.75pt;height:66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tIt8pAgAAYAQAAA4AAABkcnMvZTJvRG9jLnhtbKxU247bIBB9r9R/QLw3znW7seKs2t2m&#13;&#10;qrS9SNt+AMbYRgWGAomdfn0H7Fy2+1aVB8Qw4zNzzgze3PVakYNwXoIp6GwypUQYDpU0TUF/fN+9&#13;&#10;uaXEB2YqpsCIgh6Fp3fb1682nc3FHFpQlXAEQYzPO1vQNgSbZ5nnrdDMT8AKg84anGYBTddklWMd&#13;&#10;omuVzafTm6wDV1kHXHiPtw+Dk24Tfl0LHr7WtReBqIJibSHtLu1l2rPthuWNY7aVfKyD/UMZmkmD&#13;&#10;Wc9QDywwsnfyBZSW3IGHOkw46AzqWnKRSCCd2fQvOk8tsyKRQXW8Pevk/x8s/3J4st8cCf176LGD&#13;&#10;iYS3j8B/eoLiZJ31+RgUVfW5j+Fl9xkq7CfbB0if9LXTkT8yIoiDWh8v+oo+EI63N4vFcjZfUcLR&#13;&#10;ebtcrGcrDIxZWH4CsM6HjwI0iYeCOmxhSsAOjz6MsaeYmNCDktVOKpUM15T3ypEDw37v0jrhP4tT&#13;&#10;hnQFXa+wlpcYcfbEGaVsBk3UXiPlAXk2jSshsxwdOGOD48wmDXAESdye5dYy4MgrqVGCa5xWsOqD&#13;&#10;qSJFlgcm1WigNsqMjYjaD10IfdkTWaGmqYzYmBKqI7bGwTDl+Crx0IL7TUmHA15Q/2vPnKBEfTI4&#13;&#10;QevZcon1hmQsV2/naLhrT3ntYYYjVEEDJcPxPgzPaG+dbFrMNMhk4B2ORC2HVl3KGgngFCdFxhcX&#13;&#10;n8m1naIuP4btHwAAAP//AwBQSwMEFAAGAAgAAAAhAC3UEgTkAAAAEQEAAA8AAABkcnMvZG93bnJl&#13;&#10;di54bWxMT11PwzAMfEfiP0RG4o0l22DquqbTBEIgIZDY+AFZ46Ud+ShN2hV+Pd4TvFj2nX2+K9aj&#13;&#10;s2zALjbBS5hOBDD0VdCNNxI+do83GbCYlNfKBo8SvjHCury8KFSuw8m/47BNhpGIj7mSUKfU5pzH&#13;&#10;qkan4iS06Ik7hM6pRGNnuO7UicSd5TMhFtypxtOHWrV4X2P1ue2dhH74sebJPB83cTd9yd7Sa/jK&#13;&#10;tJTXV+PDispmBSzhmP4u4JyB/ENJxvah9zoyK2EhlrRJuJgBO/PiLrsFtqduPl8SxsuC/09S/gIA&#13;&#10;AP//AwBQSwECLQAUAAYACAAAACEAWiKTo/8AAADlAQAAEwAAAAAAAAAAAAAAAAAAAAAAW0NvbnRl&#13;&#10;bnRfVHlwZXNdLnhtbFBLAQItABQABgAIAAAAIQCnSs841wAAAJYBAAALAAAAAAAAAAAAAAAAADAB&#13;&#10;AABfcmVscy8ucmVsc1BLAQItABQABgAIAAAAIQDFbSLfKQIAAGAEAAAOAAAAAAAAAAAAAAAAADAC&#13;&#10;AABkcnMvZTJvRG9jLnhtbFBLAQItABQABgAIAAAAIQAt1BIE5AAAABEBAAAPAAAAAAAAAAAAAAAA&#13;&#10;AIUEAABkcnMvZG93bnJldi54bWxQSwUGAAAAAAQABADzAAAAlgUAAAAA&#13;&#10;" strokecolor="white [3212]">
                <v:path arrowok="t"/>
                <v:textbox>
                  <w:txbxContent>
                    <w:p w:rsidR="00601307" w:rsidRDefault="00601307" w:rsidP="00B36E37">
                      <w:p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Ewangelie wspominają tylko o jednej okazji, w której Jezus sam stwierdził, że jest Mesjaszem. Powiedział tak biednej, grzesznej kobiecie przy studni. Kiedy Piotr zwrócił się do Jezusa: „Ty jesteś Mesjasz”, Jezus poprosił aby o tym nie rozpowiadać. Jezusowi zależało na autentycznych uczniach, nie był żadnym dążącym do sławy podżegaczem. Niemniej, kiedy władze żydowskie zaczęły naciskać i zadawać mu pytanie: „Czy ty jesteś Mesjasz, Syn Boży?” Jezus odpowiedział „Tak. Ja nim jestem”. Wtedy arcykapłan, pod zarzutem „bluźnierstwa” /obrazy Boga/ doprowadził do jednomyślnego uznania Jezusa winnym i skazania Go na śmierć.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Z Nowego Testamentu wynika jasno, że Wysoka Rada popełniła błąd. Jezus był Mesjaszem – i Bóg to udowodnił, wskrzeszając Go z martwych. Jak stwierdził Piotr w dniu Zesłania Ducha Świętego „tego Jezusa, którego wyście ukrzyżowali, uczynił Bóg i Panem, i Mesjaszem”</w:t>
                      </w:r>
                    </w:p>
                    <w:p w:rsidR="00601307" w:rsidRDefault="00601307" w:rsidP="00B36E37">
                      <w:p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Pwt 18,15-22; Ps 2; 45,6-7; 72; 110; Iż 9,2-7; 11; 42,1-9; 49,1-6; 52,13-53,12; 61,1-3; Jr 23,5-6; 33,14-16;Ez 34,22-25; Dn 7; Za 9,9-10; Mt 1,18.22-23; 16,16; 20; 26,68; Mk 8,27-30; 14,61-64; Łk 2,11.26; J 4,25-26; 7,26-27.31.41-42; 9,22; Dz 2,36; 3,20-21; 4,26-28; 10,38; 18,28; 26,22-23</w:t>
                      </w:r>
                    </w:p>
                    <w:p w:rsidR="00601307" w:rsidRPr="00677DA4" w:rsidRDefault="00601307" w:rsidP="00C613B6">
                      <w:pPr>
                        <w:jc w:val="both"/>
                        <w:rPr>
                          <w:szCs w:val="26"/>
                        </w:rPr>
                      </w:pPr>
                      <w:r>
                        <w:rPr>
                          <w:rFonts w:ascii="Monotype Corsiva" w:hAnsi="Monotype Corsiva" w:cs="Tahoma"/>
                          <w:b/>
                          <w:color w:val="002060"/>
                          <w:sz w:val="40"/>
                          <w:szCs w:val="28"/>
                        </w:rPr>
                        <w:t>Mężczyzna i kobieta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 mężczyźni i kobiety są częścią natury. Różnią się od zwierząt, gdyż Bóg stworzył ich na swój obraz i podobieństwo i obdarował swoją przyjaźnią. Stanowią ukoronowanie chwały całego stworzenia na ziemi.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Historia Adama i Ewy w Rdz 2 pokazuje, jak mężczyzna i kobieta byli ważni w Bożym dziele stworzenia. Adam zostaje umieszczony w ogrodzie Eden, się nim opiekować i pracować w nim. Praca nie jest złem koniecznym: jest od początku częścią zamiarów Boga. Człowiek nie miał żyć samotnie. Bóg stworzył kobietę jako idealną partnerkę dla Adama, aby razem z nim pracowała i dzieliła z nim życie. Związek płciowy pomiędzy mężczyzną a kobietą jest częścią doskonałego aktu stwórczego.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Lecz kiedy Adam /mężczyzna/ i Ewa /kobieta/ zbuntowali się przeciwko Bogu, utracili bliską więź, jaka łączyła ich dotychczas z Bogiem i miedzy sobą. Ich grzech wpłynął na wszystkie dziedziny ich życia. Praca mężczyzny stała się mu ciężarem, a stosunki kobiety z mężczyzną obok przyjemności zaczęły przynosić ból.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A871D2">
                        <w:rPr>
                          <w:rFonts w:ascii="Tahoma" w:hAnsi="Tahoma" w:cs="Tahoma"/>
                          <w:color w:val="FF0000"/>
                          <w:sz w:val="28"/>
                          <w:szCs w:val="32"/>
                        </w:rPr>
                        <w:t>/kontynuacja za tydzień/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64770</wp:posOffset>
                </wp:positionV>
                <wp:extent cx="6696075" cy="76835"/>
                <wp:effectExtent l="0" t="0" r="9525" b="0"/>
                <wp:wrapNone/>
                <wp:docPr id="1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607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07" w:rsidRDefault="00601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33" type="#_x0000_t202" style="position:absolute;left:0;text-align:left;margin-left:15.45pt;margin-top:5.1pt;width:527.25pt;height:6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rUz0qAgAAXgQAAA4AAABkcnMvZTJvRG9jLnhtbKxU247TMBB9R+IfLL/TpKXttlHTFexS&#13;&#10;hLRcpIUPcBwnsfAN221Svn7HdnqDN0QeLI9nfMbnzEw294MU6MCs41qVeDrJMWKK6pqrtsQ/vu/e&#13;&#10;rDBynqiaCK1YiY/M4fvt61eb3hRspjstamYRgChX9KbEnfemyDJHOyaJm2jDFDgbbSXxYNo2qy3p&#13;&#10;AV2KbJbny6zXtjZWU+YcnD4mJ95G/KZh1H9tGsc8EiWGt/m42rhWcc22G1K0lpiO0/Ed5B+eIQlX&#13;&#10;kPUM9Ug8QXvL/4KSnFrtdOMnVMtMNw2nLJIAOtP8DzrPHTEskgF1nDnr5P4fLP1yeDbfLPLDez1A&#13;&#10;BSMJZ540/ekQiJP1xhVjUFDVFS6EV/1nXUM9yd7reGVorAz8gRECHND6eNGXDR5ROF0u18v8boER&#13;&#10;BefdcvUWtiEHKU7XjXX+I9MShU2JLRQwwpPDk/Nj7CkmpHNa8HrHhYiGbasHYdGBQLV38Tvh38QJ&#13;&#10;hfoSrxezRWJ7gxE6j51RqjYpIvYSCCfkaR6+iEwKcECHJUc6AzaxfQNI5HaTW3IPDS+4LPHqGqdj&#13;&#10;pP6g6kCRFJ5wMRqAJtRYhqB8qoEfqgHxGkSMzwhlqXR9hMJYnXocZhI2nba/MeqhvUvsfu2JZRiJ&#13;&#10;Twr6Zz2dz8NARGO+uJuBYa891bWHKApQJfYYpe2DT0O0N5a3HWRKMin9Dhqi4alUl2eNBKCHoyLj&#13;&#10;vIUhubZj1OW3sH0BAAD//wMAUEsDBBQABgAIAAAAIQAQ4wDk4wAAAA8BAAAPAAAAZHJzL2Rvd25y&#13;&#10;ZXYueG1sTE/LTsMwELwj8Q/WInGjdlNAaRqnqkAIJAQSLR/gxq4TsNchdtLA17M9wWWl3ZmdR7me&#13;&#10;vGOj6WMbUMJ8JoAZrINu0Up43z1c5cBiUqiVC2gkfJsI6+r8rFSFDkd8M+M2WUYiGAsloUmpKziP&#13;&#10;dWO8irPQGSTsEHqvEq295bpXRxL3jmdC3HKvWiSHRnXmrjH153bwEobxx9lH+/Sxibv5c/6aXsJX&#13;&#10;rqW8vJjuVzQ2K2DJTOnvA04dKD9UFGwfBtSROQkLsSQm3UUG7ISL/OYa2F5Cli2A8ark/3tUvwAA&#13;&#10;AP//AwBQSwECLQAUAAYACAAAACEAWiKTo/8AAADlAQAAEwAAAAAAAAAAAAAAAAAAAAAAW0NvbnRl&#13;&#10;bnRfVHlwZXNdLnhtbFBLAQItABQABgAIAAAAIQCnSs841wAAAJYBAAALAAAAAAAAAAAAAAAAADAB&#13;&#10;AABfcmVscy8ucmVsc1BLAQItABQABgAIAAAAIQAb61M9KgIAAF4EAAAOAAAAAAAAAAAAAAAAADAC&#13;&#10;AABkcnMvZTJvRG9jLnhtbFBLAQItABQABgAIAAAAIQAQ4wDk4wAAAA8BAAAPAAAAAAAAAAAAAAAA&#13;&#10;AIYEAABkcnMvZG93bnJldi54bWxQSwUGAAAAAAQABADzAAAAlgUAAAAA&#13;&#10;" strokecolor="white [3212]">
                <v:path arrowok="t"/>
                <v:textbox>
                  <w:txbxContent>
                    <w:p w:rsidR="00601307" w:rsidRDefault="00601307"/>
                  </w:txbxContent>
                </v:textbox>
              </v:shape>
            </w:pict>
          </mc:Fallback>
        </mc:AlternateContent>
      </w:r>
    </w:p>
    <w:p w:rsidR="009A7CFB" w:rsidRDefault="003C0C7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1002030</wp:posOffset>
                </wp:positionV>
                <wp:extent cx="4566285" cy="180975"/>
                <wp:effectExtent l="0" t="0" r="5715" b="9525"/>
                <wp:wrapNone/>
                <wp:docPr id="1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62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07" w:rsidRPr="004629B5" w:rsidRDefault="00601307" w:rsidP="004629B5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34" type="#_x0000_t202" style="position:absolute;left:0;text-align:left;margin-left:15.15pt;margin-top:78.9pt;width:359.5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Cr+crAgAAXwQAAA4AAABkcnMvZTJvRG9jLnhtbKxU247bIBB9r9R/QLw3dqIkm1hxVu1u&#13;&#10;U1XaXqTtfgDG2EblViCx06/vAM6t+1bVD4hhhjOcMzPe3A9SoAOzjmtV4ukkx4gpqmuu2hK//Ni9&#13;&#10;W2HkPFE1EVqxEh+Zw/fbt282vSnYTHda1MwiAFGu6E2JO+9NkWWOdkwSN9GGKXA22kriwbRtVlvS&#13;&#10;A7oU2SzPl1mvbW2spsw5OH1MTryN+E3DqP/WNI55JEoMb/NxtXGt4pptN6RoLTEdp+M7yD88QxKu&#13;&#10;IOsZ6pF4gvaWv4KSnFrtdOMnVMtMNw2nLJIAOtP8LzrPHTEskgF1nDnr5P4fLP16eDbfLfLDBz1A&#13;&#10;BSMJZ540/ekQiJP1xhVjUFDVFS6EV/0XXUM9yd7reGVorAz8gRECHND6eNGXDR5ROJ0vlsvZaoER&#13;&#10;Bed0la/vYB+SkOJ031jnPzEtUdiU2EIFIz45PDk/xp5iQj6nBa93XIho2LZ6EBYdCJR7F78T/k2c&#13;&#10;UKgv8XoxWyS6Nxih9dgZpWqTJGIvgXFCnubhi8ikAAe0WHKkM2AT+zeARG43uSX30PGCyxKvrnE6&#13;&#10;RuqPqg4USeEJF6MBaEKNdQjSpyL4oRoQrwEjPiPUpdL1ESpjdWpyGErYdNr+xqiH/i6x+7UnlmEk&#13;&#10;PitooPV0Pg8TEY354m4Ghr32VNceoihAldhjlLYPPk3R3ljedpApyaT0e+iIhqdSXZ41EoAmjoqM&#13;&#10;Axem5NqOUZf/wvYPAAAA//8DAFBLAwQUAAYACAAAACEA23npieQAAAAQAQAADwAAAGRycy9kb3du&#13;&#10;cmV2LnhtbExP0U7DMAx8R+IfIiPxxtKxsXVd02kCIZAQSGz7gKwxbSFxSpN2ha/HPMGLJd+dz3f5&#13;&#10;ZnRWDNiFxpOC6SQBgVR601Cl4LC/v0pBhKjJaOsJFXxhgE1xfpbrzPgTveKwi5VgEwqZVlDH2GZS&#13;&#10;hrJGp8PEt0jMvfnO6chrV0nT6RObOyuvk2QhnW6IP9S6xdsay49d7xT0w7etHqrH923YT5/Sl/js&#13;&#10;P1Oj1OXFeLfmsV2DiDjGvwv47cD5oeBgR9+TCcIqmCUzVjJ+s+QeLFjOV3MQR0bSBVOyyOX/IsUP&#13;&#10;AAAA//8DAFBLAQItABQABgAIAAAAIQBaIpOj/wAAAOUBAAATAAAAAAAAAAAAAAAAAAAAAABbQ29u&#13;&#10;dGVudF9UeXBlc10ueG1sUEsBAi0AFAAGAAgAAAAhAKdKzzjXAAAAlgEAAAsAAAAAAAAAAAAAAAAA&#13;&#10;MAEAAF9yZWxzLy5yZWxzUEsBAi0AFAAGAAgAAAAhAJOCr+crAgAAXwQAAA4AAAAAAAAAAAAAAAAA&#13;&#10;MAIAAGRycy9lMm9Eb2MueG1sUEsBAi0AFAAGAAgAAAAhANt56YnkAAAAEAEAAA8AAAAAAAAAAAAA&#13;&#10;AAAAhwQAAGRycy9kb3ducmV2LnhtbFBLBQYAAAAABAAEAPMAAACYBQAAAAA=&#13;&#10;" strokecolor="white [3212]">
                <v:path arrowok="t"/>
                <v:textbox>
                  <w:txbxContent>
                    <w:p w:rsidR="00601307" w:rsidRPr="004629B5" w:rsidRDefault="00601307" w:rsidP="004629B5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1090930</wp:posOffset>
                </wp:positionV>
                <wp:extent cx="2010410" cy="152400"/>
                <wp:effectExtent l="0" t="0" r="8890" b="0"/>
                <wp:wrapNone/>
                <wp:docPr id="1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04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07" w:rsidRDefault="00601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35" type="#_x0000_t202" style="position:absolute;left:0;text-align:left;margin-left:379.2pt;margin-top:85.9pt;width:158.3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ECGxwnAgAAXwQAAA4AAABkcnMvZTJvRG9jLnhtbKxU247TMBB9R+IfLL/TJFULu9GmK9il&#13;&#10;CGm5SAsf4DhOYmF7jO02KV/P2Elv8IbIg+XxjM/MOTPO3f2oFdkL5yWYihaLnBJhODTSdBX9/m37&#13;&#10;6oYSH5hpmAIjKnoQnt5vXr64G2wpltCDaoQjCGJ8OdiK9iHYMss874VmfgFWGHS24DQLaLouaxwb&#13;&#10;EF2rbJnnr7MBXGMdcOE9nj5OTrpJ+G0rePjStl4EoiqKtYW0urTWac02d6zsHLO95HMd7B/K0Ewa&#13;&#10;zHqCemSBkZ2Tf0FpyR14aMOCg86gbSUXiQTSKfI/6Dz3zIpEBtXx9qST/3+w/PP+2X51JIzvYMQO&#13;&#10;JhLePgH/4QmKkw3Wl3NQVNWXPobXwydosJ9sFyBdGVunI39kRBAHtT6c9RVjIBxPI8VVgT6OzmK9&#13;&#10;XOW4j0lYebxvnQ8fBGgSNxV12MGEz/ZPPsyxx5iYz4OSzVYqlQzX1Q/KkT3Ddm/Td8S/ilOGDBW9&#13;&#10;XS/XE90rjDh64oRSd5MkaqeR8YRc5PFLyKxEB47Y5DixSfMbQRK3q9xaBpx4JXVFby5xesGa96aJ&#13;&#10;FFkZmFSzgdooM/chSj81IYz1SGSDJFIZsS81NAfsjINpyPFR4qYH94uSAee7ov7njjlBifpocIBu&#13;&#10;i9UK6w3JWK3fLNFwl5760sMMR6iKBkqm7UOYXtHOOtn1mGmSycBbnIhWTq06lzUTwCFOiswPLr6S&#13;&#10;SztFnf8Lm98AAAD//wMAUEsDBBQABgAIAAAAIQBPE0ix5AAAABIBAAAPAAAAZHJzL2Rvd25yZXYu&#13;&#10;eG1sTE9dT8MwDHxH4j9ERuKNpUWUdl3TaQIhkBBIbPyArPHSQj5Kk3aFX4/3BC+W7Tuf76r1bA2b&#13;&#10;cAiddwLSRQIMXeNV57SA993DVQEsROmUNN6hgG8MsK7PzypZKn90bzhto2Yk4kIpBbQx9iXnoWnR&#13;&#10;yrDwPTrCDn6wMtI4aK4GeSRxa/h1ktxyKztHH1rZ412Lzed2tALG6cfoR/30sQm79Ll4jS/+q1BC&#13;&#10;XF7M9ysqmxWwiHP8u4BTBvIPNRnb+9GpwIyAPCtuiEpAnlKQEyPJM8q4p26Z0YrXFf8fpf4FAAD/&#13;&#10;/wMAUEsBAi0AFAAGAAgAAAAhAFoik6P/AAAA5QEAABMAAAAAAAAAAAAAAAAAAAAAAFtDb250ZW50&#13;&#10;X1R5cGVzXS54bWxQSwECLQAUAAYACAAAACEAp0rPONcAAACWAQAACwAAAAAAAAAAAAAAAAAwAQAA&#13;&#10;X3JlbHMvLnJlbHNQSwECLQAUAAYACAAAACEAcQIbHCcCAABfBAAADgAAAAAAAAAAAAAAAAAwAgAA&#13;&#10;ZHJzL2Uyb0RvYy54bWxQSwECLQAUAAYACAAAACEATxNIseQAAAASAQAADwAAAAAAAAAAAAAAAACD&#13;&#10;BAAAZHJzL2Rvd25yZXYueG1sUEsFBgAAAAAEAAQA8wAAAJQFAAAAAA==&#13;&#10;" strokecolor="white [3212]">
                <v:path arrowok="t"/>
                <v:textbox>
                  <w:txbxContent>
                    <w:p w:rsidR="00601307" w:rsidRDefault="00601307"/>
                  </w:txbxContent>
                </v:textbox>
              </v:shape>
            </w:pict>
          </mc:Fallback>
        </mc:AlternateConten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3C0C7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7620</wp:posOffset>
                </wp:positionV>
                <wp:extent cx="6381750" cy="933450"/>
                <wp:effectExtent l="0" t="0" r="0" b="0"/>
                <wp:wrapNone/>
                <wp:docPr id="1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07" w:rsidRPr="00134AF8" w:rsidRDefault="00601307" w:rsidP="00E02163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40"/>
                              </w:rPr>
                            </w:pPr>
                            <w:r w:rsidRPr="00134AF8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40"/>
                              </w:rPr>
                              <w:t>Nie tylko dla najm</w:t>
                            </w:r>
                            <w:r w:rsidRPr="00134AF8">
                              <w:rPr>
                                <w:rFonts w:ascii="Times New Roman" w:hAnsi="Times New Roman"/>
                                <w:b/>
                                <w:color w:val="7030A0"/>
                                <w:sz w:val="40"/>
                              </w:rPr>
                              <w:t>ł</w:t>
                            </w:r>
                            <w:r w:rsidRPr="00134AF8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40"/>
                              </w:rPr>
                              <w:t>odszych</w:t>
                            </w:r>
                          </w:p>
                          <w:p w:rsidR="00601307" w:rsidRPr="00134AF8" w:rsidRDefault="00601307" w:rsidP="00E02163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8"/>
                              </w:rPr>
                            </w:pPr>
                            <w:r w:rsidRPr="00134AF8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8"/>
                              </w:rPr>
                              <w:t xml:space="preserve">Zagadki biblijne i inne ciekawostki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8"/>
                              </w:rPr>
                              <w:t xml:space="preserve">- </w:t>
                            </w:r>
                            <w:r w:rsidRPr="00134AF8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8"/>
                              </w:rPr>
                              <w:t>znalezione tu i tam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36" type="#_x0000_t202" style="position:absolute;left:0;text-align:left;margin-left:26.7pt;margin-top:.6pt;width:502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GIOwnAgAAYAQAAA4AAABkcnMvZTJvRG9jLnhtbKxU247bIBB9r9R/QLw3znU3a8VZtbtN&#13;&#10;VWl7kbb9AAzYRuVWILG3X98BnFv7VtUPiGGGM3PODN7cD0qiA3deGF3h2WSKEdfUMKHbCn//tnuz&#13;&#10;xsgHohmRRvMKv3CP77evX216W/K56Yxk3CEA0b7sbYW7EGxZFJ52XBE/MZZrcDbGKRLAdG3BHOkB&#13;&#10;XcliPp3eFL1xzDpDufdw+pideJvwm4bT8KVpPA9IVhhqC2l1aa3TWmw3pGwdsZ2gYx3kH8pQRGjI&#13;&#10;eoJ6JIGgvRN/QSlBnfGmCRNqVGGaRlCeSACd2fQPOs8dsTyRAXW8Penk/x8s/Xx4tl8dCsM7M0AH&#13;&#10;Ewlvnwz94RGIU/TWl2NQVNWXPobX/SfDoJ9kH0y6MjRORf7ACAEOaP1y1pcPAVE4vVmsZ7cr8FFw&#13;&#10;3i0Wy7iPSUh5vG+dDx+4UShuKuyggwmfHJ58GGOPMTGfN1KwnZAyGa6tH6RDBwLt3qXviH8VJzXq&#13;&#10;oYDVfJXpXmHE0eMnlLrNksi9AsYZeTaNX0ImJThgxLLjxCbNbwRJ3K5yKxFg4qVQFV5f4nScsPea&#13;&#10;RYqkDETI0QBtpB77EKXPTQhDPSDBoGE5Z2xMbdgLtMaZPOXwKmHTGfcLox4GvML+5544jpH8qGGC&#13;&#10;7mbLJVwOyViubudguEtPfekhmgJUhQNGefsQ8jPaWyfaDjJlnbR5CyPRiNyrc1kjA5jiJMn44uIz&#13;&#10;ubRT1PnHsP0NAAD//wMAUEsDBBQABgAIAAAAIQBZWOwT4QAAAA8BAAAPAAAAZHJzL2Rvd25yZXYu&#13;&#10;eG1sTE/RTsMwDHxH4h8iI/HG0o0NRV3TaQIhkBBIbHxA1pi00DilSbvC1+M9wYtl39nnu2Iz+VaM&#13;&#10;2McmkIb5LAOBVAXbkNPwtr+/UiBiMmRNGwg1fGOETXl+VpjchiO94rhLTrAIxdxoqFPqciljVaM3&#13;&#10;cRY6JObeQ+9N4rF30vbmyOK+lYssu5HeNMQfatPhbY3V527wGobxp3UP7vFjG/fzJ/WSnsOXslpf&#13;&#10;Xkx3ay7bNYiEU/q7gFMG9g8lGzuEgWwUrYbV9ZI3GV+AONHZSjFw4G6pGJJlIf/nKH8BAAD//wMA&#13;&#10;UEsBAi0AFAAGAAgAAAAhAFoik6P/AAAA5QEAABMAAAAAAAAAAAAAAAAAAAAAAFtDb250ZW50X1R5&#13;&#10;cGVzXS54bWxQSwECLQAUAAYACAAAACEAp0rPONcAAACWAQAACwAAAAAAAAAAAAAAAAAwAQAAX3Jl&#13;&#10;bHMvLnJlbHNQSwECLQAUAAYACAAAACEAykYg7CcCAABgBAAADgAAAAAAAAAAAAAAAAAwAgAAZHJz&#13;&#10;L2Uyb0RvYy54bWxQSwECLQAUAAYACAAAACEAWVjsE+EAAAAPAQAADwAAAAAAAAAAAAAAAACDBAAA&#13;&#10;ZHJzL2Rvd25yZXYueG1sUEsFBgAAAAAEAAQA8wAAAJEFAAAAAA==&#13;&#10;" strokecolor="white [3212]">
                <v:path arrowok="t"/>
                <v:textbox>
                  <w:txbxContent>
                    <w:p w:rsidR="00601307" w:rsidRPr="00134AF8" w:rsidRDefault="00601307" w:rsidP="00E02163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7030A0"/>
                          <w:sz w:val="40"/>
                        </w:rPr>
                      </w:pPr>
                      <w:r w:rsidRPr="00134AF8">
                        <w:rPr>
                          <w:rFonts w:ascii="Lucida Handwriting" w:hAnsi="Lucida Handwriting"/>
                          <w:b/>
                          <w:color w:val="7030A0"/>
                          <w:sz w:val="40"/>
                        </w:rPr>
                        <w:t>Nie tylko dla najm</w:t>
                      </w:r>
                      <w:r w:rsidRPr="00134AF8">
                        <w:rPr>
                          <w:rFonts w:ascii="Times New Roman" w:hAnsi="Times New Roman"/>
                          <w:b/>
                          <w:color w:val="7030A0"/>
                          <w:sz w:val="40"/>
                        </w:rPr>
                        <w:t>ł</w:t>
                      </w:r>
                      <w:r w:rsidRPr="00134AF8">
                        <w:rPr>
                          <w:rFonts w:ascii="Lucida Handwriting" w:hAnsi="Lucida Handwriting"/>
                          <w:b/>
                          <w:color w:val="7030A0"/>
                          <w:sz w:val="40"/>
                        </w:rPr>
                        <w:t>odszych</w:t>
                      </w:r>
                    </w:p>
                    <w:p w:rsidR="00601307" w:rsidRPr="00134AF8" w:rsidRDefault="00601307" w:rsidP="00E02163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7030A0"/>
                          <w:sz w:val="28"/>
                        </w:rPr>
                      </w:pPr>
                      <w:r w:rsidRPr="00134AF8">
                        <w:rPr>
                          <w:rFonts w:ascii="Lucida Handwriting" w:hAnsi="Lucida Handwriting"/>
                          <w:b/>
                          <w:color w:val="7030A0"/>
                          <w:sz w:val="28"/>
                        </w:rPr>
                        <w:t xml:space="preserve">Zagadki biblijne i inne ciekawostki </w:t>
                      </w:r>
                      <w:r>
                        <w:rPr>
                          <w:rFonts w:ascii="Lucida Handwriting" w:hAnsi="Lucida Handwriting"/>
                          <w:b/>
                          <w:color w:val="7030A0"/>
                          <w:sz w:val="28"/>
                        </w:rPr>
                        <w:t xml:space="preserve">- </w:t>
                      </w:r>
                      <w:r w:rsidRPr="00134AF8">
                        <w:rPr>
                          <w:rFonts w:ascii="Lucida Handwriting" w:hAnsi="Lucida Handwriting"/>
                          <w:b/>
                          <w:color w:val="7030A0"/>
                          <w:sz w:val="28"/>
                        </w:rPr>
                        <w:t>znalezione tu i tam</w:t>
                      </w:r>
                    </w:p>
                  </w:txbxContent>
                </v:textbox>
              </v:shape>
            </w:pict>
          </mc:Fallback>
        </mc:AlternateContent>
      </w:r>
    </w:p>
    <w:p w:rsidR="001B26FA" w:rsidRDefault="003C0C7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845185</wp:posOffset>
                </wp:positionV>
                <wp:extent cx="1914525" cy="7324725"/>
                <wp:effectExtent l="0" t="0" r="9525" b="9525"/>
                <wp:wrapNone/>
                <wp:docPr id="1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452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07" w:rsidRPr="00967C17" w:rsidRDefault="00601307" w:rsidP="00CF172A">
                            <w:pPr>
                              <w:spacing w:after="30" w:line="240" w:lineRule="auto"/>
                              <w:jc w:val="center"/>
                              <w:rPr>
                                <w:rFonts w:ascii="Freestyle Script" w:hAnsi="Freestyle Script" w:cs="Tahoma"/>
                                <w:b/>
                                <w:color w:val="C00000"/>
                                <w:sz w:val="52"/>
                                <w:szCs w:val="26"/>
                              </w:rPr>
                            </w:pPr>
                            <w:r>
                              <w:rPr>
                                <w:rFonts w:ascii="Freestyle Script" w:hAnsi="Freestyle Script" w:cs="Tahoma"/>
                                <w:b/>
                                <w:color w:val="C00000"/>
                                <w:sz w:val="52"/>
                                <w:szCs w:val="26"/>
                              </w:rPr>
                              <w:t>QUIZ BIBLIJNY</w:t>
                            </w:r>
                          </w:p>
                          <w:p w:rsidR="00601307" w:rsidRPr="00225CD6" w:rsidRDefault="00601307" w:rsidP="00225CD6">
                            <w:pPr>
                              <w:spacing w:after="3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225CD6"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32"/>
                                <w:szCs w:val="34"/>
                              </w:rPr>
                              <w:t>Poziom I</w:t>
                            </w:r>
                          </w:p>
                          <w:p w:rsidR="00601307" w:rsidRDefault="00601307" w:rsidP="00961F8F">
                            <w:pPr>
                              <w:spacing w:after="30" w:line="240" w:lineRule="auto"/>
                              <w:rPr>
                                <w:rFonts w:ascii="Tahoma" w:hAnsi="Tahoma" w:cs="Tahoma"/>
                                <w:sz w:val="32"/>
                                <w:szCs w:val="34"/>
                              </w:rPr>
                            </w:pPr>
                          </w:p>
                          <w:p w:rsidR="00601307" w:rsidRPr="002E7D37" w:rsidRDefault="00601307" w:rsidP="00961F8F">
                            <w:pPr>
                              <w:spacing w:after="30" w:line="240" w:lineRule="auto"/>
                              <w:rPr>
                                <w:rFonts w:ascii="Tahoma" w:hAnsi="Tahoma" w:cs="Tahoma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4"/>
                              </w:rPr>
                              <w:t>11</w:t>
                            </w:r>
                            <w:r w:rsidRPr="002E7D37">
                              <w:rPr>
                                <w:rFonts w:ascii="Tahoma" w:hAnsi="Tahoma" w:cs="Tahoma"/>
                                <w:sz w:val="32"/>
                                <w:szCs w:val="34"/>
                              </w:rPr>
                              <w:t>.</w:t>
                            </w:r>
                          </w:p>
                          <w:p w:rsidR="00601307" w:rsidRDefault="00601307" w:rsidP="00225CD6">
                            <w:pPr>
                              <w:spacing w:after="30" w:line="240" w:lineRule="auto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Jak nazywał się chłopak, który zabił olbrzyma, używając kamienia i procy?</w:t>
                            </w:r>
                          </w:p>
                          <w:p w:rsidR="00601307" w:rsidRDefault="00601307" w:rsidP="00225CD6">
                            <w:pPr>
                              <w:spacing w:after="30" w:line="240" w:lineRule="auto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12. </w:t>
                            </w:r>
                          </w:p>
                          <w:p w:rsidR="00601307" w:rsidRDefault="00601307" w:rsidP="00225CD6">
                            <w:pPr>
                              <w:spacing w:after="30" w:line="240" w:lineRule="auto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Jak miał na imię brat Kaina?</w:t>
                            </w:r>
                          </w:p>
                          <w:p w:rsidR="00601307" w:rsidRDefault="00601307" w:rsidP="00225CD6">
                            <w:pPr>
                              <w:spacing w:after="30" w:line="240" w:lineRule="auto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13. </w:t>
                            </w:r>
                          </w:p>
                          <w:p w:rsidR="00601307" w:rsidRDefault="00601307" w:rsidP="00225CD6">
                            <w:pPr>
                              <w:spacing w:after="30" w:line="240" w:lineRule="auto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Jan nazywał się uczeń, który zdradził Jezusa za 30 srebrników?</w:t>
                            </w:r>
                          </w:p>
                          <w:p w:rsidR="00601307" w:rsidRDefault="00601307" w:rsidP="00225CD6">
                            <w:pPr>
                              <w:spacing w:after="30" w:line="240" w:lineRule="auto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14.</w:t>
                            </w:r>
                          </w:p>
                          <w:p w:rsidR="00601307" w:rsidRDefault="00601307" w:rsidP="00225CD6">
                            <w:pPr>
                              <w:spacing w:after="30" w:line="240" w:lineRule="auto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Który z uczniów Jezusa z zawodu był lekarzem?</w:t>
                            </w:r>
                          </w:p>
                          <w:p w:rsidR="00601307" w:rsidRDefault="00601307" w:rsidP="00FF6899">
                            <w:pPr>
                              <w:spacing w:after="30" w:line="240" w:lineRule="auto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15. </w:t>
                            </w:r>
                          </w:p>
                          <w:p w:rsidR="00601307" w:rsidRDefault="00601307" w:rsidP="00FF6899">
                            <w:pPr>
                              <w:spacing w:after="30" w:line="240" w:lineRule="auto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Jak nazywał się uczeń Jezusa, który próbował chodzić po wodzie?</w:t>
                            </w:r>
                          </w:p>
                          <w:p w:rsidR="00601307" w:rsidRDefault="00601307" w:rsidP="0074481E">
                            <w:pPr>
                              <w:spacing w:after="30" w:line="240" w:lineRule="auto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32"/>
                                <w:szCs w:val="26"/>
                              </w:rPr>
                            </w:pPr>
                          </w:p>
                          <w:p w:rsidR="00601307" w:rsidRDefault="00601307" w:rsidP="0074481E">
                            <w:pPr>
                              <w:spacing w:after="30" w:line="240" w:lineRule="auto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32"/>
                                <w:szCs w:val="26"/>
                              </w:rPr>
                            </w:pPr>
                          </w:p>
                          <w:p w:rsidR="00601307" w:rsidRDefault="00601307" w:rsidP="0074481E">
                            <w:pPr>
                              <w:spacing w:after="3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6"/>
                              </w:rPr>
                            </w:pPr>
                            <w:r w:rsidRPr="00134AF8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6"/>
                              </w:rPr>
                              <w:t>Odpowiedzi szukaj w gazetce</w:t>
                            </w:r>
                          </w:p>
                          <w:p w:rsidR="00601307" w:rsidRPr="00134AF8" w:rsidRDefault="00601307" w:rsidP="00B010FD">
                            <w:pPr>
                              <w:spacing w:after="30" w:line="240" w:lineRule="auto"/>
                              <w:ind w:firstLine="708"/>
                              <w:jc w:val="both"/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6"/>
                              </w:rPr>
                            </w:pPr>
                          </w:p>
                          <w:p w:rsidR="00601307" w:rsidRDefault="00601307" w:rsidP="00E57538">
                            <w:pPr>
                              <w:spacing w:after="30" w:line="240" w:lineRule="auto"/>
                              <w:rPr>
                                <w:rFonts w:ascii="Tahoma" w:hAnsi="Tahoma" w:cs="Tahoma"/>
                                <w:sz w:val="24"/>
                                <w:szCs w:val="26"/>
                              </w:rPr>
                            </w:pPr>
                          </w:p>
                          <w:p w:rsidR="00601307" w:rsidRPr="00134AF8" w:rsidRDefault="00601307" w:rsidP="00E57538">
                            <w:pPr>
                              <w:spacing w:after="3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6"/>
                              </w:rPr>
                            </w:pPr>
                          </w:p>
                          <w:p w:rsidR="00601307" w:rsidRPr="00827AF5" w:rsidRDefault="00601307" w:rsidP="00040ACB">
                            <w:pPr>
                              <w:spacing w:before="100" w:beforeAutospacing="1" w:after="100" w:afterAutospacing="1" w:line="240" w:lineRule="auto"/>
                              <w:ind w:left="4956"/>
                              <w:jc w:val="both"/>
                              <w:outlineLvl w:val="4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827AF5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ks. Tarsycjusz Sinka CM, Liturgika/</w:t>
                            </w:r>
                          </w:p>
                          <w:p w:rsidR="00601307" w:rsidRPr="00301BA5" w:rsidRDefault="00601307" w:rsidP="00301BA5">
                            <w:pPr>
                              <w:spacing w:before="100" w:beforeAutospacing="1" w:after="100" w:afterAutospacing="1"/>
                              <w:jc w:val="both"/>
                              <w:outlineLvl w:val="4"/>
                              <w:rPr>
                                <w:rFonts w:ascii="Tahoma" w:hAnsi="Tahoma" w:cs="Tahoma"/>
                                <w:sz w:val="24"/>
                                <w:szCs w:val="20"/>
                              </w:rPr>
                            </w:pPr>
                          </w:p>
                          <w:p w:rsidR="00601307" w:rsidRDefault="00601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37" type="#_x0000_t202" style="position:absolute;left:0;text-align:left;margin-left:13.95pt;margin-top:66.55pt;width:150.75pt;height:57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3dxApAgAAYQQAAA4AAABkcnMvZTJvRG9jLnhtbKxU227bMAx9H7B/EPS+OMmSpTXiFFu7&#13;&#10;DAO6C9DuA2RZtoVJoiYpsbOvLyU7l7Zvw/wgiCZ9yHNIen3Ta0X2wnkJpqCzyZQSYThU0jQF/fW4&#13;&#10;fXdFiQ/MVEyBEQU9CE9vNm/frDubizm0oCrhCIIYn3e2oG0INs8yz1uhmZ+AFQadNTjNApquySrH&#13;&#10;OkTXKptPpx+yDlxlHXDhPb69G5x0k/DrWvDwo669CEQVFGsL6XTpLNOZbdYsbxyzreRjHewfytBM&#13;&#10;Gsx6grpjgZGdk6+gtOQOPNRhwkFnUNeSi0QC6cymL+g8tMyKRAbV8fakk/9/sPz7/sH+dCT0n6DH&#13;&#10;DiYS3t4D/+0JipN11udjUFTV5z6Gl903qLCfbBcgfdLXTkf+yIggDmp9OOsr+kB4RL+eLZbzJSUc&#13;&#10;nav388UqGjELy48A1vnwRYAm8VJQhy1MCdj+3ocx9hgTE3pQstpKpZLhmvJWObJn2O9teo74z+KU&#13;&#10;IV1Br2MtrzHi7IkTStkMmqidRsoD8mwan4TMcnTgjA2O4R2ySQMcQRK3Z7m1DDjySuqCXl3itIJV&#13;&#10;n00VKbI8MKlGA9GUGRsRtR+6EPqyJ7JCTWepjtiZEqoD9sbBMOa4lnhpwf2lpMMJL6j/s2NOUKK+&#13;&#10;GhwhbMYi7kQyFsvVHA136SkvPcxwhCpooGS43oZhj3bWyabFTINOBj7iTNRy6NW5rJEBjnGSZFy5&#13;&#10;uCeXdoo6/xk2TwAAAP//AwBQSwMEFAAGAAgAAAAhACAopsHlAAAAEQEAAA8AAABkcnMvZG93bnJl&#13;&#10;di54bWxMT8tOwzAQvCPxD9YicaPOA4U0jVNVIAQSKhJtP8CNt04gtkPspIGvZznBZaWdnZ1HuZ5N&#13;&#10;xyYcfOusgHgRAUNbO9VaLeCwf7zJgfkgrZKdsyjgCz2sq8uLUhbKne0bTrugGYlYX0gBTQh9wbmv&#13;&#10;GzTSL1yPlm4nNxgZaB00V4M8k7jpeBJFGTeyteTQyB7vG6w/dqMRME7fnX7Sz+8bv49f8tewdZ+5&#13;&#10;EuL6an5Y0disgAWcw98H/Hag/FBRsKMbrfKsE5DcLYlJeJrGwIiQJstbYEdCkjzLgPGq5P+bVD8A&#13;&#10;AAD//wMAUEsBAi0AFAAGAAgAAAAhAFoik6P/AAAA5QEAABMAAAAAAAAAAAAAAAAAAAAAAFtDb250&#13;&#10;ZW50X1R5cGVzXS54bWxQSwECLQAUAAYACAAAACEAp0rPONcAAACWAQAACwAAAAAAAAAAAAAAAAAw&#13;&#10;AQAAX3JlbHMvLnJlbHNQSwECLQAUAAYACAAAACEAW7d3ECkCAABhBAAADgAAAAAAAAAAAAAAAAAw&#13;&#10;AgAAZHJzL2Uyb0RvYy54bWxQSwECLQAUAAYACAAAACEAICimweUAAAARAQAADwAAAAAAAAAAAAAA&#13;&#10;AACFBAAAZHJzL2Rvd25yZXYueG1sUEsFBgAAAAAEAAQA8wAAAJcFAAAAAA==&#13;&#10;" strokecolor="white [3212]">
                <v:path arrowok="t"/>
                <v:textbox>
                  <w:txbxContent>
                    <w:p w:rsidR="00601307" w:rsidRPr="00967C17" w:rsidRDefault="00601307" w:rsidP="00CF172A">
                      <w:pPr>
                        <w:spacing w:after="30" w:line="240" w:lineRule="auto"/>
                        <w:jc w:val="center"/>
                        <w:rPr>
                          <w:rFonts w:ascii="Freestyle Script" w:hAnsi="Freestyle Script" w:cs="Tahoma"/>
                          <w:b/>
                          <w:color w:val="C00000"/>
                          <w:sz w:val="52"/>
                          <w:szCs w:val="26"/>
                        </w:rPr>
                      </w:pPr>
                      <w:r>
                        <w:rPr>
                          <w:rFonts w:ascii="Freestyle Script" w:hAnsi="Freestyle Script" w:cs="Tahoma"/>
                          <w:b/>
                          <w:color w:val="C00000"/>
                          <w:sz w:val="52"/>
                          <w:szCs w:val="26"/>
                        </w:rPr>
                        <w:t>QUIZ BIBLIJNY</w:t>
                      </w:r>
                    </w:p>
                    <w:p w:rsidR="00601307" w:rsidRPr="00225CD6" w:rsidRDefault="00601307" w:rsidP="00225CD6">
                      <w:pPr>
                        <w:spacing w:after="3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color w:val="FF0000"/>
                          <w:sz w:val="32"/>
                          <w:szCs w:val="34"/>
                        </w:rPr>
                      </w:pPr>
                      <w:r w:rsidRPr="00225CD6">
                        <w:rPr>
                          <w:rFonts w:ascii="Tahoma" w:hAnsi="Tahoma" w:cs="Tahoma"/>
                          <w:b/>
                          <w:i/>
                          <w:color w:val="FF0000"/>
                          <w:sz w:val="32"/>
                          <w:szCs w:val="34"/>
                        </w:rPr>
                        <w:t>Poziom I</w:t>
                      </w:r>
                    </w:p>
                    <w:p w:rsidR="00601307" w:rsidRDefault="00601307" w:rsidP="00961F8F">
                      <w:pPr>
                        <w:spacing w:after="30" w:line="240" w:lineRule="auto"/>
                        <w:rPr>
                          <w:rFonts w:ascii="Tahoma" w:hAnsi="Tahoma" w:cs="Tahoma"/>
                          <w:sz w:val="32"/>
                          <w:szCs w:val="34"/>
                        </w:rPr>
                      </w:pPr>
                    </w:p>
                    <w:p w:rsidR="00601307" w:rsidRPr="002E7D37" w:rsidRDefault="00601307" w:rsidP="00961F8F">
                      <w:pPr>
                        <w:spacing w:after="30" w:line="240" w:lineRule="auto"/>
                        <w:rPr>
                          <w:rFonts w:ascii="Tahoma" w:hAnsi="Tahoma" w:cs="Tahoma"/>
                          <w:sz w:val="32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4"/>
                        </w:rPr>
                        <w:t>11</w:t>
                      </w:r>
                      <w:r w:rsidRPr="002E7D37">
                        <w:rPr>
                          <w:rFonts w:ascii="Tahoma" w:hAnsi="Tahoma" w:cs="Tahoma"/>
                          <w:sz w:val="32"/>
                          <w:szCs w:val="34"/>
                        </w:rPr>
                        <w:t>.</w:t>
                      </w:r>
                    </w:p>
                    <w:p w:rsidR="00601307" w:rsidRDefault="00601307" w:rsidP="00225CD6">
                      <w:pPr>
                        <w:spacing w:after="30" w:line="240" w:lineRule="auto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Jak nazywał się chłopak, który zabił olbrzyma, używając kamienia i procy?</w:t>
                      </w:r>
                    </w:p>
                    <w:p w:rsidR="00601307" w:rsidRDefault="00601307" w:rsidP="00225CD6">
                      <w:pPr>
                        <w:spacing w:after="30" w:line="240" w:lineRule="auto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12. </w:t>
                      </w:r>
                    </w:p>
                    <w:p w:rsidR="00601307" w:rsidRDefault="00601307" w:rsidP="00225CD6">
                      <w:pPr>
                        <w:spacing w:after="30" w:line="240" w:lineRule="auto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Jak miał na imię brat Kaina?</w:t>
                      </w:r>
                    </w:p>
                    <w:p w:rsidR="00601307" w:rsidRDefault="00601307" w:rsidP="00225CD6">
                      <w:pPr>
                        <w:spacing w:after="30" w:line="240" w:lineRule="auto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13. </w:t>
                      </w:r>
                    </w:p>
                    <w:p w:rsidR="00601307" w:rsidRDefault="00601307" w:rsidP="00225CD6">
                      <w:pPr>
                        <w:spacing w:after="30" w:line="240" w:lineRule="auto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Jan nazywał się uczeń, który zdradził Jezusa za 30 srebrników?</w:t>
                      </w:r>
                    </w:p>
                    <w:p w:rsidR="00601307" w:rsidRDefault="00601307" w:rsidP="00225CD6">
                      <w:pPr>
                        <w:spacing w:after="30" w:line="240" w:lineRule="auto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14.</w:t>
                      </w:r>
                    </w:p>
                    <w:p w:rsidR="00601307" w:rsidRDefault="00601307" w:rsidP="00225CD6">
                      <w:pPr>
                        <w:spacing w:after="30" w:line="240" w:lineRule="auto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Który z uczniów Jezusa z zawodu był lekarzem?</w:t>
                      </w:r>
                    </w:p>
                    <w:p w:rsidR="00601307" w:rsidRDefault="00601307" w:rsidP="00FF6899">
                      <w:pPr>
                        <w:spacing w:after="30" w:line="240" w:lineRule="auto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15. </w:t>
                      </w:r>
                    </w:p>
                    <w:p w:rsidR="00601307" w:rsidRDefault="00601307" w:rsidP="00FF6899">
                      <w:pPr>
                        <w:spacing w:after="30" w:line="240" w:lineRule="auto"/>
                        <w:jc w:val="center"/>
                        <w:rPr>
                          <w:rFonts w:ascii="Tahoma" w:hAnsi="Tahoma" w:cs="Tahoma"/>
                          <w:color w:val="FF0000"/>
                          <w:sz w:val="32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Jak nazywał się uczeń Jezusa, który próbował chodzić po wodzie?</w:t>
                      </w:r>
                    </w:p>
                    <w:p w:rsidR="00601307" w:rsidRDefault="00601307" w:rsidP="0074481E">
                      <w:pPr>
                        <w:spacing w:after="30" w:line="240" w:lineRule="auto"/>
                        <w:jc w:val="center"/>
                        <w:rPr>
                          <w:rFonts w:ascii="Tahoma" w:hAnsi="Tahoma" w:cs="Tahoma"/>
                          <w:color w:val="FF0000"/>
                          <w:sz w:val="32"/>
                          <w:szCs w:val="26"/>
                        </w:rPr>
                      </w:pPr>
                    </w:p>
                    <w:p w:rsidR="00601307" w:rsidRDefault="00601307" w:rsidP="0074481E">
                      <w:pPr>
                        <w:spacing w:after="30" w:line="240" w:lineRule="auto"/>
                        <w:jc w:val="center"/>
                        <w:rPr>
                          <w:rFonts w:ascii="Tahoma" w:hAnsi="Tahoma" w:cs="Tahoma"/>
                          <w:color w:val="FF0000"/>
                          <w:sz w:val="32"/>
                          <w:szCs w:val="26"/>
                        </w:rPr>
                      </w:pPr>
                    </w:p>
                    <w:p w:rsidR="00601307" w:rsidRDefault="00601307" w:rsidP="0074481E">
                      <w:pPr>
                        <w:spacing w:after="30" w:line="240" w:lineRule="auto"/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6"/>
                        </w:rPr>
                      </w:pPr>
                      <w:r w:rsidRPr="00134AF8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6"/>
                        </w:rPr>
                        <w:t>Odpowiedzi szukaj w gazetce</w:t>
                      </w:r>
                    </w:p>
                    <w:p w:rsidR="00601307" w:rsidRPr="00134AF8" w:rsidRDefault="00601307" w:rsidP="00B010FD">
                      <w:pPr>
                        <w:spacing w:after="30" w:line="240" w:lineRule="auto"/>
                        <w:ind w:firstLine="708"/>
                        <w:jc w:val="both"/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6"/>
                        </w:rPr>
                      </w:pPr>
                    </w:p>
                    <w:p w:rsidR="00601307" w:rsidRDefault="00601307" w:rsidP="00E57538">
                      <w:pPr>
                        <w:spacing w:after="30" w:line="240" w:lineRule="auto"/>
                        <w:rPr>
                          <w:rFonts w:ascii="Tahoma" w:hAnsi="Tahoma" w:cs="Tahoma"/>
                          <w:sz w:val="24"/>
                          <w:szCs w:val="26"/>
                        </w:rPr>
                      </w:pPr>
                    </w:p>
                    <w:p w:rsidR="00601307" w:rsidRPr="00134AF8" w:rsidRDefault="00601307" w:rsidP="00E57538">
                      <w:pPr>
                        <w:spacing w:after="3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6"/>
                        </w:rPr>
                      </w:pPr>
                    </w:p>
                    <w:p w:rsidR="00601307" w:rsidRPr="00827AF5" w:rsidRDefault="00601307" w:rsidP="00040ACB">
                      <w:pPr>
                        <w:spacing w:before="100" w:beforeAutospacing="1" w:after="100" w:afterAutospacing="1" w:line="240" w:lineRule="auto"/>
                        <w:ind w:left="4956"/>
                        <w:jc w:val="both"/>
                        <w:outlineLvl w:val="4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827AF5">
                        <w:rPr>
                          <w:rFonts w:ascii="Tahoma" w:hAnsi="Tahoma" w:cs="Tahoma"/>
                          <w:sz w:val="26"/>
                          <w:szCs w:val="26"/>
                        </w:rPr>
                        <w:t>ks. Tarsycjusz Sinka CM, Liturgika/</w:t>
                      </w:r>
                    </w:p>
                    <w:p w:rsidR="00601307" w:rsidRPr="00301BA5" w:rsidRDefault="00601307" w:rsidP="00301BA5">
                      <w:pPr>
                        <w:spacing w:before="100" w:beforeAutospacing="1" w:after="100" w:afterAutospacing="1"/>
                        <w:jc w:val="both"/>
                        <w:outlineLvl w:val="4"/>
                        <w:rPr>
                          <w:rFonts w:ascii="Tahoma" w:hAnsi="Tahoma" w:cs="Tahoma"/>
                          <w:sz w:val="24"/>
                          <w:szCs w:val="20"/>
                        </w:rPr>
                      </w:pPr>
                    </w:p>
                    <w:p w:rsidR="00601307" w:rsidRDefault="00601307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568960</wp:posOffset>
                </wp:positionV>
                <wp:extent cx="4810125" cy="7543800"/>
                <wp:effectExtent l="0" t="0" r="9525" b="0"/>
                <wp:wrapNone/>
                <wp:docPr id="10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10125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07" w:rsidRPr="00967C17" w:rsidRDefault="00601307" w:rsidP="00E5403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0000"/>
                                <w:sz w:val="40"/>
                                <w:lang w:eastAsia="pl-PL"/>
                              </w:rPr>
                            </w:pPr>
                            <w:r w:rsidRPr="00967C17">
                              <w:rPr>
                                <w:rFonts w:ascii="Lucida Handwriting" w:hAnsi="Lucida Handwriting"/>
                                <w:b/>
                                <w:noProof/>
                                <w:color w:val="FF0000"/>
                                <w:sz w:val="40"/>
                                <w:lang w:eastAsia="pl-PL"/>
                              </w:rPr>
                              <w:t>CZY TY MNIE KOCHASZ?</w:t>
                            </w:r>
                          </w:p>
                          <w:p w:rsidR="00601307" w:rsidRDefault="00601307" w:rsidP="00896BC5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967C17">
                              <w:rPr>
                                <w:rFonts w:ascii="Lucida Handwriting" w:hAnsi="Lucida Handwriting"/>
                                <w:sz w:val="28"/>
                              </w:rPr>
                              <w:t>Mariarosa Guerrini OSA</w:t>
                            </w:r>
                          </w:p>
                          <w:p w:rsidR="00601307" w:rsidRPr="0020587C" w:rsidRDefault="00601307" w:rsidP="00896BC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20587C">
                              <w:rPr>
                                <w:rFonts w:ascii="Lucida Handwriting" w:hAnsi="Lucida Handwriting"/>
                                <w:b/>
                              </w:rPr>
                              <w:t>TRUDNY ENTUZJASTYCZNY KATECHIZM JEZUSA</w:t>
                            </w:r>
                          </w:p>
                          <w:p w:rsidR="00601307" w:rsidRDefault="00601307" w:rsidP="00B010FD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914775" cy="5936302"/>
                                  <wp:effectExtent l="19050" t="0" r="9525" b="0"/>
                                  <wp:docPr id="6" name="Obraz 5" descr="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8199" cy="5941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38" type="#_x0000_t202" style="position:absolute;left:0;text-align:left;margin-left:174.45pt;margin-top:44.8pt;width:378.75pt;height:59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yk3g8sAgAAYQQAAA4AAABkcnMvZTJvRG9jLnhtbKxUy27bMBC8F+g/ELzXkl27cQTLQZvU&#13;&#10;RYH0AaT9AIqiJKIklyVpS+nXZ0nJjzS3ojoQWu16dmdm6c3NoBU5COclmJLOZzklwnCopWlL+vPH&#13;&#10;7s2aEh+YqZkCI0r6KDy92b5+teltIRbQgaqFIwhifNHbknYh2CLLPO+EZn4GVhhMNuA0Cxi6Nqsd&#13;&#10;6xFdq2yR5++yHlxtHXDhPX69G5N0m/CbRvDwrWm8CESVFGcL6XTprNKZbTesaB2zneTTHOwfxtBM&#13;&#10;Gux6grpjgZG9ky+gtOQOPDRhxkFn0DSSi0QC6czzv+g8dMyKRAbV8fakk/9/sPzr4cF+dyQMH2BA&#13;&#10;BxMJb++B//IExcl664upKKrqCx/Lq/4L1Ogn2wdIPxkapyN/ZEQQB7V+POsrhkA4fl2u5/l8saKE&#13;&#10;Y/JqtXy7zrEwdmHFEcA6Hz4J0CS+lNShhakBO9z7MNUea2JDD0rWO6lUClxb3SpHDgz93qXniP+s&#13;&#10;ThnSl/R6hbO8xIi7J04oVTtqovYaKY/I8zw+CZkVmMAdGxMnNmmBI0ji9qy3lgFXXkldUqR/xukE&#13;&#10;qz+aOlJkRWBSTQFqo8xkRNR+dCEM1UBkjY4t0hzRmQrqR/TGwbjmeC3xpQP3h5IeN7yk/veeOUGJ&#13;&#10;+mxwha7nyyUOHFKwXF0tMHCXmeoywwxHqJIGSsbX2zDeo711su2w06iTgfe4E40cvTqPNTHANU6S&#13;&#10;TFcu3pPLOFWd/xm2TwAAAP//AwBQSwMEFAAGAAgAAAAhAMWOTknlAAAAEgEAAA8AAABkcnMvZG93&#13;&#10;bnJldi54bWxMT0tOwzAQ3SNxB2uQ2FEnpUrdNE5VgRBIqEi0HMCNBycQ2yF20sDpma5gM5rPm/cp&#13;&#10;NpNt2Yh9aLyTkM4SYOgqrxtnJLwdHm4EsBCV06r1DiV8Y4BNeXlRqFz7k3vFcR8NIxIXciWhjrHL&#13;&#10;OQ9VjVaFme/Q0e3d91ZFGnvDda9ORG5bPk+SjFvVOFKoVYd3NVaf+8FKGMaf1jyap49tOKTP4iXu&#13;&#10;/JfQUl5fTfdrKts1sIhT/PuAcwbyDyUZO/rB6cBaCbcLsSKoBLHKgJ0BaZItgB2pmy+XtONlwf9H&#13;&#10;KX8BAAD//wMAUEsBAi0AFAAGAAgAAAAhAFoik6P/AAAA5QEAABMAAAAAAAAAAAAAAAAAAAAAAFtD&#13;&#10;b250ZW50X1R5cGVzXS54bWxQSwECLQAUAAYACAAAACEAp0rPONcAAACWAQAACwAAAAAAAAAAAAAA&#13;&#10;AAAwAQAAX3JlbHMvLnJlbHNQSwECLQAUAAYACAAAACEAHKTeDywCAABhBAAADgAAAAAAAAAAAAAA&#13;&#10;AAAwAgAAZHJzL2Uyb0RvYy54bWxQSwECLQAUAAYACAAAACEAxY5OSeUAAAASAQAADwAAAAAAAAAA&#13;&#10;AAAAAACIBAAAZHJzL2Rvd25yZXYueG1sUEsFBgAAAAAEAAQA8wAAAJoFAAAAAA==&#13;&#10;" strokecolor="white [3212]">
                <v:path arrowok="t"/>
                <v:textbox>
                  <w:txbxContent>
                    <w:p w:rsidR="00601307" w:rsidRPr="00967C17" w:rsidRDefault="00601307" w:rsidP="00E5403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0000"/>
                          <w:sz w:val="40"/>
                          <w:lang w:eastAsia="pl-PL"/>
                        </w:rPr>
                      </w:pPr>
                      <w:r w:rsidRPr="00967C17">
                        <w:rPr>
                          <w:rFonts w:ascii="Lucida Handwriting" w:hAnsi="Lucida Handwriting"/>
                          <w:b/>
                          <w:noProof/>
                          <w:color w:val="FF0000"/>
                          <w:sz w:val="40"/>
                          <w:lang w:eastAsia="pl-PL"/>
                        </w:rPr>
                        <w:t>CZY TY MNIE KOCHASZ?</w:t>
                      </w:r>
                    </w:p>
                    <w:p w:rsidR="00601307" w:rsidRDefault="00601307" w:rsidP="00896BC5">
                      <w:pPr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967C17">
                        <w:rPr>
                          <w:rFonts w:ascii="Lucida Handwriting" w:hAnsi="Lucida Handwriting"/>
                          <w:sz w:val="28"/>
                        </w:rPr>
                        <w:t>Mariarosa Guerrini OSA</w:t>
                      </w:r>
                    </w:p>
                    <w:p w:rsidR="00601307" w:rsidRPr="0020587C" w:rsidRDefault="00601307" w:rsidP="00896BC5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20587C">
                        <w:rPr>
                          <w:rFonts w:ascii="Lucida Handwriting" w:hAnsi="Lucida Handwriting"/>
                          <w:b/>
                        </w:rPr>
                        <w:t>TRUDNY ENTUZJASTYCZNY KATECHIZM JEZUSA</w:t>
                      </w:r>
                    </w:p>
                    <w:p w:rsidR="00601307" w:rsidRDefault="00601307" w:rsidP="00B010FD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914775" cy="5936302"/>
                            <wp:effectExtent l="19050" t="0" r="9525" b="0"/>
                            <wp:docPr id="6" name="Obraz 5" descr="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8199" cy="5941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225CD6" w:rsidRDefault="003C0C7E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>
        <w:rPr>
          <w:rFonts w:ascii="Tahoma" w:hAnsi="Tahoma" w:cs="Tahoma"/>
          <w:noProof/>
          <w:color w:val="C00000"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366395</wp:posOffset>
                </wp:positionV>
                <wp:extent cx="6496050" cy="7293610"/>
                <wp:effectExtent l="0" t="0" r="0" b="2540"/>
                <wp:wrapNone/>
                <wp:docPr id="9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6050" cy="729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07" w:rsidRPr="00B71B90" w:rsidRDefault="00601307" w:rsidP="00225CD6">
                            <w:pPr>
                              <w:tabs>
                                <w:tab w:val="center" w:pos="0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28"/>
                                <w:szCs w:val="26"/>
                              </w:rPr>
                            </w:pPr>
                            <w:r w:rsidRPr="00B71B90">
                              <w:rPr>
                                <w:rFonts w:ascii="Tahoma" w:hAnsi="Tahoma" w:cs="Tahoma"/>
                                <w:color w:val="C00000"/>
                                <w:sz w:val="28"/>
                                <w:szCs w:val="26"/>
                              </w:rPr>
                              <w:t>SAKRAMENT – WIDZIALNY ZNAK NIEWIDZIALNEJ ŁASKI BOŻEJ.</w:t>
                            </w:r>
                          </w:p>
                          <w:p w:rsidR="00601307" w:rsidRPr="00312608" w:rsidRDefault="00601307" w:rsidP="00225CD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32"/>
                              </w:rPr>
                            </w:pPr>
                          </w:p>
                          <w:p w:rsidR="00601307" w:rsidRPr="008E5827" w:rsidRDefault="00601307" w:rsidP="008E582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F00020">
                              <w:rPr>
                                <w:rFonts w:ascii="Tahoma" w:hAnsi="Tahoma" w:cs="Tahoma"/>
                                <w:b/>
                                <w:sz w:val="28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32"/>
                              </w:rPr>
                              <w:t xml:space="preserve">apłaństwo Ludu Bożego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32"/>
                              </w:rPr>
                              <w:t>/kontynuacja</w:t>
                            </w:r>
                            <w:r w:rsidRPr="00A871D2"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32"/>
                              </w:rPr>
                              <w:t>/</w:t>
                            </w:r>
                          </w:p>
                          <w:p w:rsidR="00601307" w:rsidRDefault="00601307" w:rsidP="0060306F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ab/>
                              <w:t>Kobiety mogą pełnić funkcję lektora i udzielać Najświętszego Sakramentu jedynie na mocy oddzielnego pozwolenia. Dotyczy to szczególnie sióstr zakonnych, które staję się nadzwyczajnymi szafarzami Komunii świętej.</w:t>
                            </w:r>
                          </w:p>
                          <w:p w:rsidR="00601307" w:rsidRDefault="00601307" w:rsidP="0033171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32"/>
                              </w:rPr>
                            </w:pPr>
                            <w:r w:rsidRPr="00331710">
                              <w:rPr>
                                <w:rFonts w:ascii="Tahoma" w:hAnsi="Tahoma" w:cs="Tahoma"/>
                                <w:b/>
                                <w:sz w:val="28"/>
                                <w:szCs w:val="32"/>
                              </w:rPr>
                              <w:t>Obrzęd święceń kapłańskich</w:t>
                            </w:r>
                          </w:p>
                          <w:p w:rsidR="00601307" w:rsidRDefault="00601307" w:rsidP="00331710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ab/>
                              <w:t>Od wieków chrześcijaństwo określa tożsamość kapłańską i jego istotę przez liturgię święceń, która jest sprawowana podczas Liturgii Eucharystycznej. Święcenia biskupie, kapłańskie i diakonatu mają miejsce po Liturgii Słowa, która wprowadza w historię zbawienia i jednocześnie ją aktualizuje.</w:t>
                            </w:r>
                          </w:p>
                          <w:p w:rsidR="00601307" w:rsidRDefault="00601307" w:rsidP="00331710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 xml:space="preserve">a/ </w:t>
                            </w:r>
                            <w:r w:rsidRPr="00331710"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single"/>
                              </w:rPr>
                              <w:t>Przedstawienie i wybranie.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 xml:space="preserve"> Krótkie dialog miedzy biskupem a najczęściej rektorem seminarium -  w tym przypadku reprezentującym wspólnotę wiernych – podkreśla, ze to wspólnota kościelna przedstawia biskupowi swego kandydata na kapłana lub diakona i prosi o dopuszczenie do sprawowania danej posługi.</w:t>
                            </w:r>
                          </w:p>
                          <w:p w:rsidR="00601307" w:rsidRDefault="00601307" w:rsidP="00331710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 xml:space="preserve">b/ </w:t>
                            </w:r>
                            <w:r w:rsidRPr="00331710"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single"/>
                              </w:rPr>
                              <w:t>Egzamin i obietnica posłuszeństwa.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 xml:space="preserve"> Biskup, stawiając pytania kandydatowi, prosi go, aby wobec wspólnoty Kościoła wyraził i potwierdził stałą wolę służenia Ludowi Bożemu przez pełne oddanie się głoszeniu słowa Bożego i sprawowanie sakramentów w łączności z Kościołem reprezentowanym przez biskupa. Diakoni, którzy podążają do kapłaństwa, przed tym egzaminem składają uroczyste zobowiązania życia w celibacie.</w:t>
                            </w:r>
                          </w:p>
                          <w:p w:rsidR="00601307" w:rsidRDefault="00601307" w:rsidP="00331710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 xml:space="preserve">c/ </w:t>
                            </w:r>
                            <w:r w:rsidRPr="00331710"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single"/>
                              </w:rPr>
                              <w:t>Litania do Wszystkich Świętych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. Podczas gdy kandydacie leżą krzyże, wszyscy zebrani gorąco modlą się za nich, wzywając wstawiennictwa wszystkich świętych.</w:t>
                            </w:r>
                          </w:p>
                          <w:p w:rsidR="00601307" w:rsidRPr="007A4FFD" w:rsidRDefault="00601307" w:rsidP="0060306F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 xml:space="preserve">d/ </w:t>
                            </w:r>
                            <w:r w:rsidRPr="00331710"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single"/>
                              </w:rPr>
                              <w:t>Nałożenie rąk i modlitwa konsekracyjna.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 xml:space="preserve"> Ten obrzęd stanowi istotę święceń. Nałożenie rąk, zgodnie ze starożytną tradycją biblijną, jest przekazaniem władzy oraz specjalnej misji. Modlitwa, która potem następuje, różna dla trzech stopni kapłaństwa /episkopat, prezbitera, diakonat/, podkreśla znaczenie gestu nałożenia rąk.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ab/>
                            </w:r>
                            <w:r w:rsidRPr="00A871D2"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32"/>
                              </w:rPr>
                              <w:t>/kontynuacja za tydzień/</w:t>
                            </w:r>
                          </w:p>
                          <w:p w:rsidR="00601307" w:rsidRDefault="00601307" w:rsidP="00225CD6">
                            <w:pPr>
                              <w:ind w:left="708" w:firstLine="708"/>
                              <w:jc w:val="both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9D38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Ks. Kazimierz Mielczarek, Sakramenty – siedem znaków w życiu Kościoła.</w:t>
                            </w:r>
                          </w:p>
                          <w:p w:rsidR="00601307" w:rsidRPr="00225CD6" w:rsidRDefault="00601307" w:rsidP="00225CD6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39" type="#_x0000_t202" style="position:absolute;left:0;text-align:left;margin-left:19.95pt;margin-top:28.85pt;width:511.5pt;height:57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DdQDUsAgAAYQQAAA4AAABkcnMvZTJvRG9jLnhtbKxU247TMBB9R+IfLL/TpN22u42armCX&#13;&#10;IqTlIi18gOM4jYXtMbbbZPl6xk56gzdEHqxMZnpmzjnjru97rchBOC/BlHQ6ySkRhkMtza6k379t&#13;&#10;39xR4gMzNVNgRElfhKf3m9ev1p0txAxaULVwBEGMLzpb0jYEW2SZ563QzE/ACoPJBpxmAUO3y2rH&#13;&#10;OkTXKpvl+TLrwNXWARfe49fHIUk3Cb9pBA9fmsaLQFRJcbaQTpfOKp3ZZs2KnWO2lXycg/3DGJpJ&#13;&#10;g11PUI8sMLJ38i8oLbkDD02YcNAZNI3kIpFAOtP8DzrPLbMikUF1vD3p5P8fLP98eLZfHQn9O+jR&#13;&#10;wUTC2yfgPzxBcbLO+mIsiqr6wsfyqvsENfrJ9gHST/rG6cgfGRHEQa1fzvqKPhCOX5fz1TJfYI5j&#13;&#10;8na2ullOMYhdWHEEsM6HDwI0iS8ldWhhasAOTz6Mtcea2NCDkvVWKpUCt6selCMHhn5v03PEv6pT&#13;&#10;hnQlXS1mi4HvFUbcPXFCqXaDJmqvkfKAPM3jk5BZgQncsSFxYpMWOIIkble9tQy48krqkt5d4rSC&#13;&#10;1e9NHSmyIjCpxgC1UWY0Imo/uBD6qieyRsdu0hzRmQrqF/TGwbDmeC3xpQX3i5ION7yk/ueeOUGJ&#13;&#10;+mhwhVbT+RwHDimYL25nGLjLTHWZYYYjVEkDJcPrQxju0d46uWux06CTgbe4E40cvDqPNTLANU6S&#13;&#10;jFcu3pPLOFWd/xk2vwEAAP//AwBQSwMEFAAGAAgAAAAhANHOjW3kAAAAEQEAAA8AAABkcnMvZG93&#13;&#10;bnJldi54bWxMT81OwzAMviPxDpGRuLFknei6ruk0gRBIaEhsPEDWmLTQJKVJu8LT453gYtn+7O+n&#13;&#10;2Ey2ZSP2ofFOwnwmgKGrvG6ckfB2eLjJgIWonFatdyjhGwNsysuLQuXan9wrjvtoGJG4kCsJdYxd&#13;&#10;znmoarQqzHyHjrB331sVaewN1706EblteSJEyq1qHCnUqsO7GqvP/WAlDONPax7N08c2HObP2Uvc&#13;&#10;+a9MS3l9Nd2vqWzXwCJO8e8DzhnIP5Rk7OgHpwNrJSxWK7qUcLtcAjvjIk1oc6QuEekCGC8L/j9J&#13;&#10;+QsAAP//AwBQSwECLQAUAAYACAAAACEAWiKTo/8AAADlAQAAEwAAAAAAAAAAAAAAAAAAAAAAW0Nv&#13;&#10;bnRlbnRfVHlwZXNdLnhtbFBLAQItABQABgAIAAAAIQCnSs841wAAAJYBAAALAAAAAAAAAAAAAAAA&#13;&#10;ADABAABfcmVscy8ucmVsc1BLAQItABQABgAIAAAAIQCQ3UA1LAIAAGEEAAAOAAAAAAAAAAAAAAAA&#13;&#10;ADACAABkcnMvZTJvRG9jLnhtbFBLAQItABQABgAIAAAAIQDRzo1t5AAAABEBAAAPAAAAAAAAAAAA&#13;&#10;AAAAAIgEAABkcnMvZG93bnJldi54bWxQSwUGAAAAAAQABADzAAAAmQUAAAAA&#13;&#10;" strokecolor="white [3212]">
                <v:path arrowok="t"/>
                <v:textbox>
                  <w:txbxContent>
                    <w:p w:rsidR="00601307" w:rsidRPr="00B71B90" w:rsidRDefault="00601307" w:rsidP="00225CD6">
                      <w:pPr>
                        <w:tabs>
                          <w:tab w:val="center" w:pos="0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color w:val="C00000"/>
                          <w:sz w:val="28"/>
                          <w:szCs w:val="26"/>
                        </w:rPr>
                      </w:pPr>
                      <w:r w:rsidRPr="00B71B90">
                        <w:rPr>
                          <w:rFonts w:ascii="Tahoma" w:hAnsi="Tahoma" w:cs="Tahoma"/>
                          <w:color w:val="C00000"/>
                          <w:sz w:val="28"/>
                          <w:szCs w:val="26"/>
                        </w:rPr>
                        <w:t>SAKRAMENT – WIDZIALNY ZNAK NIEWIDZIALNEJ ŁASKI BOŻEJ.</w:t>
                      </w:r>
                    </w:p>
                    <w:p w:rsidR="00601307" w:rsidRPr="00312608" w:rsidRDefault="00601307" w:rsidP="00225CD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32"/>
                        </w:rPr>
                      </w:pPr>
                    </w:p>
                    <w:p w:rsidR="00601307" w:rsidRPr="008E5827" w:rsidRDefault="00601307" w:rsidP="008E5827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F00020">
                        <w:rPr>
                          <w:rFonts w:ascii="Tahoma" w:hAnsi="Tahoma" w:cs="Tahoma"/>
                          <w:b/>
                          <w:sz w:val="28"/>
                          <w:szCs w:val="32"/>
                        </w:rPr>
                        <w:t>K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32"/>
                        </w:rPr>
                        <w:t xml:space="preserve">apłaństwo Ludu Bożego </w:t>
                      </w:r>
                      <w:r>
                        <w:rPr>
                          <w:rFonts w:ascii="Tahoma" w:hAnsi="Tahoma" w:cs="Tahoma"/>
                          <w:color w:val="FF0000"/>
                          <w:sz w:val="28"/>
                          <w:szCs w:val="32"/>
                        </w:rPr>
                        <w:t>/kontynuacja</w:t>
                      </w:r>
                      <w:r w:rsidRPr="00A871D2">
                        <w:rPr>
                          <w:rFonts w:ascii="Tahoma" w:hAnsi="Tahoma" w:cs="Tahoma"/>
                          <w:color w:val="FF0000"/>
                          <w:sz w:val="28"/>
                          <w:szCs w:val="32"/>
                        </w:rPr>
                        <w:t>/</w:t>
                      </w:r>
                    </w:p>
                    <w:p w:rsidR="00601307" w:rsidRDefault="00601307" w:rsidP="0060306F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ab/>
                        <w:t>Kobiety mogą pełnić funkcję lektora i udzielać Najświętszego Sakramentu jedynie na mocy oddzielnego pozwolenia. Dotyczy to szczególnie sióstr zakonnych, które staję się nadzwyczajnymi szafarzami Komunii świętej.</w:t>
                      </w:r>
                    </w:p>
                    <w:p w:rsidR="00601307" w:rsidRDefault="00601307" w:rsidP="0033171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32"/>
                        </w:rPr>
                      </w:pPr>
                      <w:r w:rsidRPr="00331710">
                        <w:rPr>
                          <w:rFonts w:ascii="Tahoma" w:hAnsi="Tahoma" w:cs="Tahoma"/>
                          <w:b/>
                          <w:sz w:val="28"/>
                          <w:szCs w:val="32"/>
                        </w:rPr>
                        <w:t>Obrzęd święceń kapłańskich</w:t>
                      </w:r>
                    </w:p>
                    <w:p w:rsidR="00601307" w:rsidRDefault="00601307" w:rsidP="00331710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ab/>
                        <w:t>Od wieków chrześcijaństwo określa tożsamość kapłańską i jego istotę przez liturgię święceń, która jest sprawowana podczas Liturgii Eucharystycznej. Święcenia biskupie, kapłańskie i diakonatu mają miejsce po Liturgii Słowa, która wprowadza w historię zbawienia i jednocześnie ją aktualizuje.</w:t>
                      </w:r>
                    </w:p>
                    <w:p w:rsidR="00601307" w:rsidRDefault="00601307" w:rsidP="00331710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 xml:space="preserve">a/ </w:t>
                      </w:r>
                      <w:r w:rsidRPr="00331710">
                        <w:rPr>
                          <w:rFonts w:ascii="Tahoma" w:hAnsi="Tahoma" w:cs="Tahoma"/>
                          <w:sz w:val="28"/>
                          <w:szCs w:val="32"/>
                          <w:u w:val="single"/>
                        </w:rPr>
                        <w:t>Przedstawienie i wybranie.</w:t>
                      </w: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 xml:space="preserve"> Krótkie dialog miedzy biskupem a najczęściej rektorem seminarium -  w tym przypadku reprezentującym wspólnotę wiernych – podkreśla, ze to wspólnota kościelna przedstawia biskupowi swego kandydata na kapłana lub diakona i prosi o dopuszczenie do sprawowania danej posługi.</w:t>
                      </w:r>
                    </w:p>
                    <w:p w:rsidR="00601307" w:rsidRDefault="00601307" w:rsidP="00331710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 xml:space="preserve">b/ </w:t>
                      </w:r>
                      <w:r w:rsidRPr="00331710">
                        <w:rPr>
                          <w:rFonts w:ascii="Tahoma" w:hAnsi="Tahoma" w:cs="Tahoma"/>
                          <w:sz w:val="28"/>
                          <w:szCs w:val="32"/>
                          <w:u w:val="single"/>
                        </w:rPr>
                        <w:t>Egzamin i obietnica posłuszeństwa.</w:t>
                      </w: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 xml:space="preserve"> Biskup, stawiając pytania kandydatowi, prosi go, aby wobec wspólnoty Kościoła wyraził i potwierdził stałą wolę służenia Ludowi Bożemu przez pełne oddanie się głoszeniu słowa Bożego i sprawowanie sakramentów w łączności z Kościołem reprezentowanym przez biskupa. Diakoni, którzy podążają do kapłaństwa, przed tym egzaminem składają uroczyste zobowiązania życia w celibacie.</w:t>
                      </w:r>
                    </w:p>
                    <w:p w:rsidR="00601307" w:rsidRDefault="00601307" w:rsidP="00331710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 xml:space="preserve">c/ </w:t>
                      </w:r>
                      <w:r w:rsidRPr="00331710">
                        <w:rPr>
                          <w:rFonts w:ascii="Tahoma" w:hAnsi="Tahoma" w:cs="Tahoma"/>
                          <w:sz w:val="28"/>
                          <w:szCs w:val="32"/>
                          <w:u w:val="single"/>
                        </w:rPr>
                        <w:t>Litania do Wszystkich Świętych</w:t>
                      </w: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>. Podczas gdy kandydacie leżą krzyże, wszyscy zebrani gorąco modlą się za nich, wzywając wstawiennictwa wszystkich świętych.</w:t>
                      </w:r>
                    </w:p>
                    <w:p w:rsidR="00601307" w:rsidRPr="007A4FFD" w:rsidRDefault="00601307" w:rsidP="0060306F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FF0000"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 xml:space="preserve">d/ </w:t>
                      </w:r>
                      <w:r w:rsidRPr="00331710">
                        <w:rPr>
                          <w:rFonts w:ascii="Tahoma" w:hAnsi="Tahoma" w:cs="Tahoma"/>
                          <w:sz w:val="28"/>
                          <w:szCs w:val="32"/>
                          <w:u w:val="single"/>
                        </w:rPr>
                        <w:t>Nałożenie rąk i modlitwa konsekracyjna.</w:t>
                      </w: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 xml:space="preserve"> Ten obrzęd stanowi istotę święceń. Nałożenie rąk, zgodnie ze starożytną tradycją biblijną, jest przekazaniem władzy oraz specjalnej misji. Modlitwa, która potem następuje, różna dla trzech stopni kapłaństwa /episkopat, prezbitera, diakonat/, podkreśla znaczenie gestu nałożenia rąk.</w:t>
                      </w: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ab/>
                      </w:r>
                      <w:r w:rsidRPr="00A871D2">
                        <w:rPr>
                          <w:rFonts w:ascii="Tahoma" w:hAnsi="Tahoma" w:cs="Tahoma"/>
                          <w:color w:val="FF0000"/>
                          <w:sz w:val="28"/>
                          <w:szCs w:val="32"/>
                        </w:rPr>
                        <w:t>/kontynuacja za tydzień/</w:t>
                      </w:r>
                    </w:p>
                    <w:p w:rsidR="00601307" w:rsidRDefault="00601307" w:rsidP="00225CD6">
                      <w:pPr>
                        <w:ind w:left="708" w:firstLine="708"/>
                        <w:jc w:val="both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9D3849">
                        <w:rPr>
                          <w:rFonts w:ascii="Tahoma" w:hAnsi="Tahoma" w:cs="Tahoma"/>
                          <w:sz w:val="26"/>
                          <w:szCs w:val="26"/>
                        </w:rPr>
                        <w:t>Ks. Kazimierz Mielczarek, Sakramenty – siedem znaków w życiu Kościoła.</w:t>
                      </w:r>
                    </w:p>
                    <w:p w:rsidR="00601307" w:rsidRPr="00225CD6" w:rsidRDefault="00601307" w:rsidP="00225CD6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CD6" w:rsidRPr="00225CD6">
        <w:rPr>
          <w:rFonts w:ascii="Tahoma" w:hAnsi="Tahoma" w:cs="Tahoma"/>
          <w:b/>
          <w:color w:val="FF0000"/>
          <w:sz w:val="32"/>
          <w:szCs w:val="24"/>
        </w:rPr>
        <w:t xml:space="preserve">SIEDEM SAKRAMENTÓW ŚWIETYCH </w:t>
      </w:r>
      <w:r w:rsidR="00225CD6">
        <w:rPr>
          <w:rFonts w:ascii="Tahoma" w:hAnsi="Tahoma" w:cs="Tahoma"/>
          <w:b/>
          <w:color w:val="FF0000"/>
          <w:sz w:val="32"/>
          <w:szCs w:val="24"/>
        </w:rPr>
        <w:t>–</w:t>
      </w:r>
      <w:r w:rsidR="00225CD6" w:rsidRPr="00225CD6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FB261E">
        <w:rPr>
          <w:rFonts w:ascii="Tahoma" w:hAnsi="Tahoma" w:cs="Tahoma"/>
          <w:b/>
          <w:color w:val="FF0000"/>
          <w:sz w:val="32"/>
          <w:szCs w:val="24"/>
        </w:rPr>
        <w:t>Sakrament kapłaństwa /6</w:t>
      </w:r>
      <w:r w:rsidR="00225CD6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186091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186091">
        <w:rPr>
          <w:rFonts w:ascii="Tahoma" w:hAnsi="Tahoma" w:cs="Tahoma"/>
          <w:b/>
          <w:bCs/>
          <w:color w:val="C00000"/>
          <w:sz w:val="36"/>
          <w:szCs w:val="34"/>
        </w:rPr>
        <w:lastRenderedPageBreak/>
        <w:t>INTENCJE MSZALNE</w:t>
      </w:r>
    </w:p>
    <w:p w:rsidR="009824EE" w:rsidRPr="00186091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186091">
        <w:rPr>
          <w:rFonts w:ascii="Tahoma" w:hAnsi="Tahoma" w:cs="Tahoma"/>
          <w:b/>
          <w:bCs/>
          <w:color w:val="C00000"/>
          <w:sz w:val="36"/>
          <w:szCs w:val="34"/>
        </w:rPr>
        <w:t xml:space="preserve">TYDZIEŃ </w:t>
      </w:r>
      <w:r w:rsidR="0023755A">
        <w:rPr>
          <w:rFonts w:ascii="Tahoma" w:hAnsi="Tahoma" w:cs="Tahoma"/>
          <w:b/>
          <w:bCs/>
          <w:color w:val="C00000"/>
          <w:sz w:val="36"/>
          <w:szCs w:val="34"/>
        </w:rPr>
        <w:t>09</w:t>
      </w:r>
      <w:r w:rsidR="00CA2BC4">
        <w:rPr>
          <w:rFonts w:ascii="Tahoma" w:hAnsi="Tahoma" w:cs="Tahoma"/>
          <w:b/>
          <w:bCs/>
          <w:color w:val="C00000"/>
          <w:sz w:val="36"/>
          <w:szCs w:val="34"/>
        </w:rPr>
        <w:t>.01.2022</w:t>
      </w:r>
      <w:r w:rsidR="00BF00E7" w:rsidRPr="00186091">
        <w:rPr>
          <w:rFonts w:ascii="Tahoma" w:hAnsi="Tahoma" w:cs="Tahoma"/>
          <w:b/>
          <w:bCs/>
          <w:color w:val="C00000"/>
          <w:sz w:val="36"/>
          <w:szCs w:val="34"/>
        </w:rPr>
        <w:t xml:space="preserve"> </w:t>
      </w:r>
      <w:r w:rsidR="00CB0D88" w:rsidRPr="00186091">
        <w:rPr>
          <w:rFonts w:ascii="Tahoma" w:hAnsi="Tahoma" w:cs="Tahoma"/>
          <w:b/>
          <w:bCs/>
          <w:color w:val="C00000"/>
          <w:sz w:val="36"/>
          <w:szCs w:val="34"/>
        </w:rPr>
        <w:t xml:space="preserve">– </w:t>
      </w:r>
      <w:r w:rsidR="0023755A">
        <w:rPr>
          <w:rFonts w:ascii="Tahoma" w:hAnsi="Tahoma" w:cs="Tahoma"/>
          <w:b/>
          <w:bCs/>
          <w:color w:val="C00000"/>
          <w:sz w:val="36"/>
          <w:szCs w:val="34"/>
        </w:rPr>
        <w:t>16</w:t>
      </w:r>
      <w:r w:rsidR="00746FB3" w:rsidRPr="00186091">
        <w:rPr>
          <w:rFonts w:ascii="Tahoma" w:hAnsi="Tahoma" w:cs="Tahoma"/>
          <w:b/>
          <w:bCs/>
          <w:color w:val="C00000"/>
          <w:sz w:val="36"/>
          <w:szCs w:val="34"/>
        </w:rPr>
        <w:t>.</w:t>
      </w:r>
      <w:r w:rsidR="00271584">
        <w:rPr>
          <w:rFonts w:ascii="Tahoma" w:hAnsi="Tahoma" w:cs="Tahoma"/>
          <w:b/>
          <w:bCs/>
          <w:color w:val="C00000"/>
          <w:sz w:val="36"/>
          <w:szCs w:val="34"/>
        </w:rPr>
        <w:t>01.2022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624"/>
      </w:tblGrid>
      <w:tr w:rsidR="00776950" w:rsidRPr="00217E24" w:rsidTr="00FC09F6">
        <w:trPr>
          <w:trHeight w:val="86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34095" w:rsidRDefault="0023755A" w:rsidP="00EF40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 w:rsidRPr="00934095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09</w:t>
            </w:r>
            <w:r w:rsidR="00327CD1" w:rsidRPr="00934095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</w:t>
            </w:r>
            <w:r w:rsidR="00CA2BC4" w:rsidRPr="00934095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01</w:t>
            </w:r>
            <w:r w:rsidR="00B470BD" w:rsidRPr="00934095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29" w:rsidRPr="00934095" w:rsidRDefault="00540C29" w:rsidP="00540C2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08. 00 – + Marianna Gut /11 rocz. śmierci/ i Teresa Gut</w:t>
            </w:r>
          </w:p>
          <w:p w:rsidR="00540C29" w:rsidRPr="00934095" w:rsidRDefault="00540C29" w:rsidP="00540C2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4"/>
                <w:szCs w:val="26"/>
              </w:rPr>
            </w:pPr>
            <w:r w:rsidRPr="00934095">
              <w:rPr>
                <w:rFonts w:ascii="Tahoma" w:hAnsi="Tahoma" w:cs="Tahoma"/>
                <w:b/>
                <w:color w:val="C00000"/>
                <w:sz w:val="24"/>
                <w:szCs w:val="26"/>
              </w:rPr>
              <w:t>TRANSMISJA MSZY ŚWIĘTEJ</w:t>
            </w:r>
          </w:p>
          <w:p w:rsidR="00540C29" w:rsidRPr="00934095" w:rsidRDefault="00540C29" w:rsidP="00540C2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11.00 – + Jan Wróbel /greg/</w:t>
            </w:r>
          </w:p>
          <w:p w:rsidR="00540C29" w:rsidRPr="00934095" w:rsidRDefault="00810B2A" w:rsidP="00540C2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11.00 – + Walenty, Władysława i Bolesław Piórkowscy</w:t>
            </w:r>
            <w:r w:rsidR="00540C29" w:rsidRPr="00934095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540C29" w:rsidRPr="00934095">
              <w:rPr>
                <w:rFonts w:ascii="Tahoma" w:hAnsi="Tahoma" w:cs="Tahoma"/>
                <w:sz w:val="24"/>
                <w:szCs w:val="26"/>
                <w:u w:val="single"/>
              </w:rPr>
              <w:t>int. odpr. poza parafią</w:t>
            </w:r>
          </w:p>
          <w:p w:rsidR="00FF4FA0" w:rsidRPr="00934095" w:rsidRDefault="00540C29" w:rsidP="00540C2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 xml:space="preserve">11.00 – Dziękczynno błagalna z prośbą o łaskę zdrowia, dary Ducha Świętego, opiekę Matki Bożej i Boże błogosławieństwo dla Klaudii w 18 rocznicę urodzin - </w:t>
            </w:r>
            <w:r w:rsidRPr="00934095">
              <w:rPr>
                <w:rFonts w:ascii="Tahoma" w:hAnsi="Tahoma" w:cs="Tahoma"/>
                <w:sz w:val="24"/>
                <w:szCs w:val="26"/>
                <w:u w:val="single"/>
              </w:rPr>
              <w:t>intencja odpr. poza parafią</w:t>
            </w:r>
          </w:p>
        </w:tc>
      </w:tr>
      <w:tr w:rsidR="00776950" w:rsidRPr="00217E24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34095" w:rsidRDefault="0023755A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10</w:t>
            </w:r>
            <w:r w:rsidR="00CA2BC4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.01</w:t>
            </w:r>
            <w:r w:rsidR="00434AAB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934095" w:rsidRDefault="00C169D7" w:rsidP="00C314F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07.3</w:t>
            </w:r>
            <w:r w:rsidR="00096B65" w:rsidRPr="00934095">
              <w:rPr>
                <w:rFonts w:ascii="Tahoma" w:hAnsi="Tahoma" w:cs="Tahoma"/>
                <w:sz w:val="24"/>
                <w:szCs w:val="26"/>
              </w:rPr>
              <w:t>0</w:t>
            </w:r>
            <w:r w:rsidR="00434AAB" w:rsidRPr="00934095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810B2A" w:rsidRPr="00934095">
              <w:rPr>
                <w:rFonts w:ascii="Tahoma" w:hAnsi="Tahoma" w:cs="Tahoma"/>
                <w:sz w:val="24"/>
                <w:szCs w:val="26"/>
              </w:rPr>
              <w:t xml:space="preserve"> Msza w podziękowaniu Matce Bożej w sprawie Bogu wiadomej</w:t>
            </w:r>
          </w:p>
          <w:p w:rsidR="00C14A0D" w:rsidRPr="00934095" w:rsidRDefault="00143BCA" w:rsidP="00FF4FA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08</w:t>
            </w:r>
            <w:r w:rsidR="00C14A0D" w:rsidRPr="00934095">
              <w:rPr>
                <w:rFonts w:ascii="Tahoma" w:hAnsi="Tahoma" w:cs="Tahoma"/>
                <w:sz w:val="24"/>
                <w:szCs w:val="26"/>
              </w:rPr>
              <w:t>.00 –</w:t>
            </w:r>
            <w:r w:rsidRPr="00934095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C169D7" w:rsidRPr="00934095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FF4FA0" w:rsidRPr="00934095">
              <w:rPr>
                <w:rFonts w:ascii="Tahoma" w:hAnsi="Tahoma" w:cs="Tahoma"/>
                <w:sz w:val="24"/>
                <w:szCs w:val="26"/>
              </w:rPr>
              <w:t>Jan Wróbel /greg</w:t>
            </w:r>
            <w:r w:rsidR="00373EEC" w:rsidRPr="00934095">
              <w:rPr>
                <w:rFonts w:ascii="Tahoma" w:hAnsi="Tahoma" w:cs="Tahoma"/>
                <w:sz w:val="24"/>
                <w:szCs w:val="26"/>
              </w:rPr>
              <w:t>/</w:t>
            </w:r>
          </w:p>
        </w:tc>
      </w:tr>
      <w:tr w:rsidR="00776950" w:rsidRPr="00217E24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34095" w:rsidRDefault="0023755A" w:rsidP="008278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11</w:t>
            </w:r>
            <w:r w:rsidR="00CA2BC4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.01</w:t>
            </w:r>
            <w:r w:rsidR="00434AAB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B14" w:rsidRPr="00934095" w:rsidRDefault="000A7695" w:rsidP="00810B2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07.3</w:t>
            </w:r>
            <w:r w:rsidR="00096B65" w:rsidRPr="00934095">
              <w:rPr>
                <w:rFonts w:ascii="Tahoma" w:hAnsi="Tahoma" w:cs="Tahoma"/>
                <w:sz w:val="24"/>
                <w:szCs w:val="26"/>
              </w:rPr>
              <w:t>0</w:t>
            </w:r>
            <w:r w:rsidR="003A01E3" w:rsidRPr="00934095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EA78AE" w:rsidRPr="00934095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810B2A" w:rsidRPr="00934095">
              <w:rPr>
                <w:rFonts w:ascii="Tahoma" w:hAnsi="Tahoma" w:cs="Tahoma"/>
                <w:sz w:val="24"/>
                <w:szCs w:val="26"/>
              </w:rPr>
              <w:t xml:space="preserve">O łaskę zdrowia, opiekę Matki Bożej i </w:t>
            </w:r>
            <w:r w:rsidR="00F47FC3">
              <w:rPr>
                <w:rFonts w:ascii="Tahoma" w:hAnsi="Tahoma" w:cs="Tahoma"/>
                <w:sz w:val="24"/>
                <w:szCs w:val="26"/>
              </w:rPr>
              <w:t>błogosławieństwo Boże</w:t>
            </w:r>
            <w:r w:rsidR="00810B2A" w:rsidRPr="00934095">
              <w:rPr>
                <w:rFonts w:ascii="Tahoma" w:hAnsi="Tahoma" w:cs="Tahoma"/>
                <w:sz w:val="24"/>
                <w:szCs w:val="26"/>
              </w:rPr>
              <w:t xml:space="preserve"> w rodzinie P. Kijewskich</w:t>
            </w:r>
          </w:p>
          <w:p w:rsidR="00096B65" w:rsidRPr="00934095" w:rsidRDefault="00143BCA" w:rsidP="00DC7B14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7030A0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08</w:t>
            </w:r>
            <w:r w:rsidR="00215901" w:rsidRPr="00934095">
              <w:rPr>
                <w:rFonts w:ascii="Tahoma" w:hAnsi="Tahoma" w:cs="Tahoma"/>
                <w:sz w:val="24"/>
                <w:szCs w:val="26"/>
              </w:rPr>
              <w:t>.00 –</w:t>
            </w:r>
            <w:r w:rsidRPr="00934095">
              <w:rPr>
                <w:rFonts w:ascii="Tahoma" w:hAnsi="Tahoma" w:cs="Tahoma"/>
                <w:sz w:val="24"/>
                <w:szCs w:val="26"/>
              </w:rPr>
              <w:t xml:space="preserve"> + </w:t>
            </w:r>
            <w:r w:rsidR="00FF4FA0" w:rsidRPr="00934095">
              <w:rPr>
                <w:rFonts w:ascii="Tahoma" w:hAnsi="Tahoma" w:cs="Tahoma"/>
                <w:sz w:val="24"/>
                <w:szCs w:val="26"/>
              </w:rPr>
              <w:t>Jan Wróbel /greg</w:t>
            </w:r>
            <w:r w:rsidR="00373EEC" w:rsidRPr="00934095">
              <w:rPr>
                <w:rFonts w:ascii="Tahoma" w:hAnsi="Tahoma" w:cs="Tahoma"/>
                <w:sz w:val="24"/>
                <w:szCs w:val="26"/>
              </w:rPr>
              <w:t>/</w:t>
            </w:r>
          </w:p>
        </w:tc>
      </w:tr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34095" w:rsidRDefault="0023755A" w:rsidP="00CA2B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12</w:t>
            </w:r>
            <w:r w:rsidR="00CA2BC4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.01</w:t>
            </w:r>
            <w:r w:rsidR="00434AAB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934095" w:rsidRDefault="000A7695" w:rsidP="000A7695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4"/>
                <w:szCs w:val="26"/>
              </w:rPr>
            </w:pPr>
            <w:r w:rsidRPr="00934095">
              <w:rPr>
                <w:rFonts w:ascii="Tahoma" w:hAnsi="Tahoma" w:cs="Tahoma"/>
                <w:color w:val="FF0000"/>
                <w:sz w:val="24"/>
                <w:szCs w:val="26"/>
              </w:rPr>
              <w:t>07.20 – Nowenna do św. Józefa</w:t>
            </w:r>
          </w:p>
          <w:p w:rsidR="008C70EA" w:rsidRPr="00934095" w:rsidRDefault="00791F67" w:rsidP="008C70E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07</w:t>
            </w:r>
            <w:r w:rsidR="000A7695" w:rsidRPr="00934095">
              <w:rPr>
                <w:rFonts w:ascii="Tahoma" w:hAnsi="Tahoma" w:cs="Tahoma"/>
                <w:sz w:val="24"/>
                <w:szCs w:val="26"/>
              </w:rPr>
              <w:t>.3</w:t>
            </w:r>
            <w:r w:rsidR="003D6E31" w:rsidRPr="00934095">
              <w:rPr>
                <w:rFonts w:ascii="Tahoma" w:hAnsi="Tahoma" w:cs="Tahoma"/>
                <w:sz w:val="24"/>
                <w:szCs w:val="26"/>
              </w:rPr>
              <w:t xml:space="preserve">0 </w:t>
            </w:r>
            <w:r w:rsidR="00405F14" w:rsidRPr="00934095">
              <w:rPr>
                <w:rFonts w:ascii="Tahoma" w:hAnsi="Tahoma" w:cs="Tahoma"/>
                <w:sz w:val="24"/>
                <w:szCs w:val="26"/>
              </w:rPr>
              <w:t>–</w:t>
            </w:r>
            <w:r w:rsidR="00FF4FA0" w:rsidRPr="00934095">
              <w:rPr>
                <w:rFonts w:ascii="Tahoma" w:hAnsi="Tahoma" w:cs="Tahoma"/>
                <w:sz w:val="24"/>
                <w:szCs w:val="26"/>
              </w:rPr>
              <w:t xml:space="preserve"> O łask</w:t>
            </w:r>
            <w:r w:rsidR="00810B2A" w:rsidRPr="00934095">
              <w:rPr>
                <w:rFonts w:ascii="Tahoma" w:hAnsi="Tahoma" w:cs="Tahoma"/>
                <w:sz w:val="24"/>
                <w:szCs w:val="26"/>
              </w:rPr>
              <w:t xml:space="preserve">ę zdrowia, </w:t>
            </w:r>
            <w:r w:rsidR="00FF4FA0" w:rsidRPr="00934095">
              <w:rPr>
                <w:rFonts w:ascii="Tahoma" w:hAnsi="Tahoma" w:cs="Tahoma"/>
                <w:sz w:val="24"/>
                <w:szCs w:val="26"/>
              </w:rPr>
              <w:t>opiekę Matki Bożej</w:t>
            </w:r>
            <w:r w:rsidR="00810B2A" w:rsidRPr="00934095">
              <w:rPr>
                <w:rFonts w:ascii="Tahoma" w:hAnsi="Tahoma" w:cs="Tahoma"/>
                <w:sz w:val="24"/>
                <w:szCs w:val="26"/>
              </w:rPr>
              <w:t xml:space="preserve"> i</w:t>
            </w:r>
            <w:r w:rsidR="00265733">
              <w:rPr>
                <w:rFonts w:ascii="Tahoma" w:hAnsi="Tahoma" w:cs="Tahoma"/>
                <w:sz w:val="24"/>
                <w:szCs w:val="26"/>
              </w:rPr>
              <w:t xml:space="preserve"> błogosławieństwo Boże</w:t>
            </w:r>
            <w:r w:rsidR="00FF4FA0" w:rsidRPr="00934095">
              <w:rPr>
                <w:rFonts w:ascii="Tahoma" w:hAnsi="Tahoma" w:cs="Tahoma"/>
                <w:sz w:val="24"/>
                <w:szCs w:val="26"/>
              </w:rPr>
              <w:t xml:space="preserve"> d</w:t>
            </w:r>
            <w:r w:rsidR="00810B2A" w:rsidRPr="00934095">
              <w:rPr>
                <w:rFonts w:ascii="Tahoma" w:hAnsi="Tahoma" w:cs="Tahoma"/>
                <w:sz w:val="24"/>
                <w:szCs w:val="26"/>
              </w:rPr>
              <w:t>la Bożeny w dniu urodzin</w:t>
            </w:r>
          </w:p>
          <w:p w:rsidR="008C70EA" w:rsidRPr="00934095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4"/>
                <w:szCs w:val="26"/>
              </w:rPr>
            </w:pPr>
            <w:r w:rsidRPr="00934095">
              <w:rPr>
                <w:rFonts w:ascii="Tahoma" w:hAnsi="Tahoma" w:cs="Tahoma"/>
                <w:color w:val="0070C0"/>
                <w:sz w:val="24"/>
                <w:szCs w:val="26"/>
              </w:rPr>
              <w:t>Nowenna do Matki Bożej Nieustającej Pomocy</w:t>
            </w:r>
          </w:p>
          <w:p w:rsidR="00CA3840" w:rsidRPr="00934095" w:rsidRDefault="00791F67" w:rsidP="00FF4FA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08</w:t>
            </w:r>
            <w:r w:rsidR="008C70EA" w:rsidRPr="00934095">
              <w:rPr>
                <w:rFonts w:ascii="Tahoma" w:hAnsi="Tahoma" w:cs="Tahoma"/>
                <w:sz w:val="24"/>
                <w:szCs w:val="26"/>
              </w:rPr>
              <w:t>.00 –</w:t>
            </w:r>
            <w:r w:rsidR="00182328" w:rsidRPr="00934095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FF4FA0" w:rsidRPr="00934095">
              <w:rPr>
                <w:rFonts w:ascii="Tahoma" w:hAnsi="Tahoma" w:cs="Tahoma"/>
                <w:sz w:val="24"/>
                <w:szCs w:val="26"/>
              </w:rPr>
              <w:t>+ Jan Wróbel /greg</w:t>
            </w:r>
            <w:r w:rsidR="00373EEC" w:rsidRPr="00934095">
              <w:rPr>
                <w:rFonts w:ascii="Tahoma" w:hAnsi="Tahoma" w:cs="Tahoma"/>
                <w:sz w:val="24"/>
                <w:szCs w:val="26"/>
              </w:rPr>
              <w:t>/</w:t>
            </w:r>
          </w:p>
        </w:tc>
      </w:tr>
      <w:tr w:rsidR="00776950" w:rsidRPr="00067138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34095" w:rsidRDefault="0023755A" w:rsidP="00A16E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13</w:t>
            </w:r>
            <w:r w:rsidR="00627232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.</w:t>
            </w:r>
            <w:r w:rsidR="00CA2BC4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01</w:t>
            </w:r>
            <w:r w:rsidR="00434AAB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A" w:rsidRPr="00934095" w:rsidRDefault="00810B2A" w:rsidP="00810B2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07.30 – + Kazimiera i Jan Danielscy, Przemysław Bielski, Grażyna Tańska</w:t>
            </w:r>
          </w:p>
          <w:p w:rsidR="00810B2A" w:rsidRPr="00934095" w:rsidRDefault="00810B2A" w:rsidP="00810B2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 xml:space="preserve">07.30 – + Danuta i Jan Kuczyńscy, Mieczysław Kowalczyk – </w:t>
            </w:r>
            <w:r w:rsidRPr="00934095">
              <w:rPr>
                <w:rFonts w:ascii="Tahoma" w:hAnsi="Tahoma" w:cs="Tahoma"/>
                <w:sz w:val="24"/>
                <w:szCs w:val="26"/>
                <w:u w:val="single"/>
              </w:rPr>
              <w:t>int. odpr. poza parafią</w:t>
            </w:r>
          </w:p>
          <w:p w:rsidR="00E50804" w:rsidRPr="00934095" w:rsidRDefault="004D43F5" w:rsidP="00810B2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08</w:t>
            </w:r>
            <w:r w:rsidR="0052160D" w:rsidRPr="00934095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="0078550D" w:rsidRPr="00934095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FF4FA0" w:rsidRPr="00934095">
              <w:rPr>
                <w:rFonts w:ascii="Tahoma" w:hAnsi="Tahoma" w:cs="Tahoma"/>
                <w:sz w:val="24"/>
                <w:szCs w:val="26"/>
              </w:rPr>
              <w:t>Jan Wróbel /greg</w:t>
            </w:r>
            <w:r w:rsidR="00373EEC" w:rsidRPr="00934095">
              <w:rPr>
                <w:rFonts w:ascii="Tahoma" w:hAnsi="Tahoma" w:cs="Tahoma"/>
                <w:sz w:val="24"/>
                <w:szCs w:val="26"/>
              </w:rPr>
              <w:t>/</w:t>
            </w:r>
          </w:p>
        </w:tc>
      </w:tr>
      <w:tr w:rsidR="00776950" w:rsidRPr="00934095" w:rsidTr="007D0F7D">
        <w:trPr>
          <w:trHeight w:val="5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34095" w:rsidRDefault="0023755A" w:rsidP="006A7F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14</w:t>
            </w:r>
            <w:r w:rsidR="00CA2BC4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.01</w:t>
            </w:r>
            <w:r w:rsidR="00434AAB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40" w:rsidRPr="00934095" w:rsidRDefault="00513CA9" w:rsidP="003B454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07</w:t>
            </w:r>
            <w:r w:rsidR="000A7695" w:rsidRPr="00934095">
              <w:rPr>
                <w:rFonts w:ascii="Tahoma" w:hAnsi="Tahoma" w:cs="Tahoma"/>
                <w:sz w:val="24"/>
                <w:szCs w:val="26"/>
              </w:rPr>
              <w:t>.3</w:t>
            </w:r>
            <w:r w:rsidR="00791F67" w:rsidRPr="00934095">
              <w:rPr>
                <w:rFonts w:ascii="Tahoma" w:hAnsi="Tahoma" w:cs="Tahoma"/>
                <w:sz w:val="24"/>
                <w:szCs w:val="26"/>
              </w:rPr>
              <w:t xml:space="preserve">0 – + </w:t>
            </w:r>
            <w:r w:rsidR="00934095" w:rsidRPr="00934095">
              <w:rPr>
                <w:rFonts w:ascii="Tahoma" w:hAnsi="Tahoma" w:cs="Tahoma"/>
                <w:sz w:val="24"/>
                <w:szCs w:val="26"/>
              </w:rPr>
              <w:t>Zenon Zyśk – Msza popogrzebowa – intencja od uczestników pogrzebu</w:t>
            </w:r>
          </w:p>
          <w:p w:rsidR="00FF4FA0" w:rsidRPr="00934095" w:rsidRDefault="00934095" w:rsidP="0093409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lang w:val="en-US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08</w:t>
            </w:r>
            <w:r w:rsidR="003B4540" w:rsidRPr="00934095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="00FF4FA0" w:rsidRPr="00934095">
              <w:rPr>
                <w:rFonts w:ascii="Tahoma" w:hAnsi="Tahoma" w:cs="Tahoma"/>
                <w:sz w:val="24"/>
                <w:szCs w:val="26"/>
              </w:rPr>
              <w:t>+ Jan Wróbel /greg</w:t>
            </w:r>
            <w:r w:rsidR="00373EEC" w:rsidRPr="00934095">
              <w:rPr>
                <w:rFonts w:ascii="Tahoma" w:hAnsi="Tahoma" w:cs="Tahoma"/>
                <w:sz w:val="24"/>
                <w:szCs w:val="26"/>
              </w:rPr>
              <w:t>/</w:t>
            </w:r>
          </w:p>
        </w:tc>
      </w:tr>
      <w:tr w:rsidR="00776950" w:rsidRPr="00373EEC" w:rsidTr="00DC7B14">
        <w:trPr>
          <w:trHeight w:val="49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34095" w:rsidRDefault="0023755A" w:rsidP="00CA2B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15</w:t>
            </w:r>
            <w:r w:rsidR="00271584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.01</w:t>
            </w:r>
            <w:r w:rsidR="00434AAB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934095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EC" w:rsidRPr="00934095" w:rsidRDefault="00373EEC" w:rsidP="00373EE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lang w:val="en-US"/>
              </w:rPr>
            </w:pPr>
            <w:r w:rsidRPr="00934095">
              <w:rPr>
                <w:rFonts w:ascii="Tahoma" w:hAnsi="Tahoma" w:cs="Tahoma"/>
                <w:sz w:val="24"/>
                <w:szCs w:val="26"/>
                <w:lang w:val="en-US"/>
              </w:rPr>
              <w:t xml:space="preserve">07.30 – + </w:t>
            </w:r>
            <w:r w:rsidR="00934095" w:rsidRPr="00934095">
              <w:rPr>
                <w:rFonts w:ascii="Tahoma" w:hAnsi="Tahoma" w:cs="Tahoma"/>
                <w:sz w:val="24"/>
                <w:szCs w:val="26"/>
                <w:lang w:val="en-US"/>
              </w:rPr>
              <w:t>Edward Orzoł /up/</w:t>
            </w:r>
          </w:p>
          <w:p w:rsidR="00934095" w:rsidRPr="00934095" w:rsidRDefault="00373EEC" w:rsidP="00373EE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lang w:val="en-US"/>
              </w:rPr>
            </w:pPr>
            <w:r w:rsidRPr="00934095">
              <w:rPr>
                <w:rFonts w:ascii="Tahoma" w:hAnsi="Tahoma" w:cs="Tahoma"/>
                <w:sz w:val="24"/>
                <w:szCs w:val="26"/>
                <w:lang w:val="en-US"/>
              </w:rPr>
              <w:t>08</w:t>
            </w:r>
            <w:r w:rsidR="00DC118D" w:rsidRPr="00934095">
              <w:rPr>
                <w:rFonts w:ascii="Tahoma" w:hAnsi="Tahoma" w:cs="Tahoma"/>
                <w:sz w:val="24"/>
                <w:szCs w:val="26"/>
                <w:lang w:val="en-US"/>
              </w:rPr>
              <w:t>.</w:t>
            </w:r>
            <w:r w:rsidR="000B1DAA" w:rsidRPr="00934095">
              <w:rPr>
                <w:rFonts w:ascii="Tahoma" w:hAnsi="Tahoma" w:cs="Tahoma"/>
                <w:sz w:val="24"/>
                <w:szCs w:val="26"/>
                <w:lang w:val="en-US"/>
              </w:rPr>
              <w:t>0</w:t>
            </w:r>
            <w:r w:rsidR="003B4540" w:rsidRPr="00934095">
              <w:rPr>
                <w:rFonts w:ascii="Tahoma" w:hAnsi="Tahoma" w:cs="Tahoma"/>
                <w:sz w:val="24"/>
                <w:szCs w:val="26"/>
                <w:lang w:val="en-US"/>
              </w:rPr>
              <w:t>0 – + Jan Wróbel /greg</w:t>
            </w:r>
            <w:r w:rsidRPr="00934095">
              <w:rPr>
                <w:rFonts w:ascii="Tahoma" w:hAnsi="Tahoma" w:cs="Tahoma"/>
                <w:sz w:val="24"/>
                <w:szCs w:val="26"/>
                <w:lang w:val="en-US"/>
              </w:rPr>
              <w:t>/</w:t>
            </w:r>
          </w:p>
          <w:p w:rsidR="00E905A6" w:rsidRPr="00934095" w:rsidRDefault="00934095" w:rsidP="00373EE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 xml:space="preserve">08.00 – + Weronika Lichtensztejn – intencja od KŻR – </w:t>
            </w:r>
            <w:r w:rsidRPr="00934095">
              <w:rPr>
                <w:rFonts w:ascii="Tahoma" w:hAnsi="Tahoma" w:cs="Tahoma"/>
                <w:sz w:val="24"/>
                <w:szCs w:val="26"/>
                <w:u w:val="single"/>
              </w:rPr>
              <w:t>int. odpr. poza parafią</w:t>
            </w:r>
          </w:p>
        </w:tc>
      </w:tr>
      <w:tr w:rsidR="00776950" w:rsidRPr="00217E24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34095" w:rsidRDefault="0023755A" w:rsidP="00DF3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 w:rsidRPr="00934095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16</w:t>
            </w:r>
            <w:r w:rsidR="00271584" w:rsidRPr="00934095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.01</w:t>
            </w:r>
            <w:r w:rsidR="00434AAB" w:rsidRPr="00934095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  <w:r w:rsidR="00A579EE" w:rsidRPr="00934095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–</w:t>
            </w:r>
            <w:r w:rsidR="00434AAB" w:rsidRPr="00934095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095" w:rsidRDefault="00373EEC" w:rsidP="0093409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 xml:space="preserve">08. 00 – + </w:t>
            </w:r>
            <w:r w:rsidR="00934095">
              <w:rPr>
                <w:rFonts w:ascii="Tahoma" w:hAnsi="Tahoma" w:cs="Tahoma"/>
                <w:sz w:val="24"/>
                <w:szCs w:val="26"/>
              </w:rPr>
              <w:t>Ks. Janusz Malinowski – intencja od parafian ks. Józefa</w:t>
            </w:r>
          </w:p>
          <w:p w:rsidR="00934095" w:rsidRPr="00934095" w:rsidRDefault="00934095" w:rsidP="0093409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>08</w:t>
            </w:r>
            <w:r w:rsidRPr="00934095">
              <w:rPr>
                <w:rFonts w:ascii="Tahoma" w:hAnsi="Tahoma" w:cs="Tahoma"/>
                <w:sz w:val="24"/>
                <w:szCs w:val="26"/>
              </w:rPr>
              <w:t xml:space="preserve">.00 – + </w:t>
            </w:r>
            <w:r>
              <w:rPr>
                <w:rFonts w:ascii="Tahoma" w:hAnsi="Tahoma" w:cs="Tahoma"/>
                <w:sz w:val="24"/>
                <w:szCs w:val="26"/>
              </w:rPr>
              <w:t>Stanisław i Rozalia Żelazek</w:t>
            </w:r>
            <w:r w:rsidRPr="00934095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Pr="00934095">
              <w:rPr>
                <w:rFonts w:ascii="Tahoma" w:hAnsi="Tahoma" w:cs="Tahoma"/>
                <w:sz w:val="24"/>
                <w:szCs w:val="26"/>
                <w:u w:val="single"/>
              </w:rPr>
              <w:t>int. odpr. poza parafią</w:t>
            </w:r>
          </w:p>
          <w:p w:rsidR="00356122" w:rsidRPr="00934095" w:rsidRDefault="00934095" w:rsidP="0093409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08.00 – + Stanisław Pac</w:t>
            </w:r>
            <w:r w:rsidRPr="00934095">
              <w:rPr>
                <w:rFonts w:ascii="Tahoma" w:hAnsi="Tahoma" w:cs="Tahoma"/>
                <w:sz w:val="24"/>
                <w:szCs w:val="26"/>
              </w:rPr>
              <w:t xml:space="preserve"> - </w:t>
            </w:r>
            <w:r w:rsidRPr="00934095">
              <w:rPr>
                <w:rFonts w:ascii="Tahoma" w:hAnsi="Tahoma" w:cs="Tahoma"/>
                <w:sz w:val="24"/>
                <w:szCs w:val="26"/>
                <w:u w:val="single"/>
              </w:rPr>
              <w:t>intencja odpr. poza parafią</w:t>
            </w:r>
          </w:p>
          <w:p w:rsidR="00356122" w:rsidRPr="00934095" w:rsidRDefault="00356122" w:rsidP="0035612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4"/>
                <w:szCs w:val="26"/>
              </w:rPr>
            </w:pPr>
            <w:r w:rsidRPr="00934095">
              <w:rPr>
                <w:rFonts w:ascii="Tahoma" w:hAnsi="Tahoma" w:cs="Tahoma"/>
                <w:b/>
                <w:color w:val="C00000"/>
                <w:sz w:val="24"/>
                <w:szCs w:val="26"/>
              </w:rPr>
              <w:t>TRANSMISJA MSZY ŚWIĘTEJ</w:t>
            </w:r>
          </w:p>
          <w:p w:rsidR="009F770A" w:rsidRPr="00934095" w:rsidRDefault="009F770A" w:rsidP="006340B1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>11.00 – + Jan Wróbel /greg/</w:t>
            </w:r>
          </w:p>
          <w:p w:rsidR="009F770A" w:rsidRPr="00934095" w:rsidRDefault="00C04DEB" w:rsidP="009F770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934095">
              <w:rPr>
                <w:rFonts w:ascii="Tahoma" w:hAnsi="Tahoma" w:cs="Tahoma"/>
                <w:sz w:val="24"/>
                <w:szCs w:val="26"/>
              </w:rPr>
              <w:t xml:space="preserve">11.00 – </w:t>
            </w:r>
            <w:r w:rsidR="0078550D" w:rsidRPr="00934095">
              <w:rPr>
                <w:rFonts w:ascii="Tahoma" w:hAnsi="Tahoma" w:cs="Tahoma"/>
                <w:sz w:val="24"/>
                <w:szCs w:val="26"/>
              </w:rPr>
              <w:t>+</w:t>
            </w:r>
            <w:r w:rsidR="00356122" w:rsidRPr="00934095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934095">
              <w:rPr>
                <w:rFonts w:ascii="Tahoma" w:hAnsi="Tahoma" w:cs="Tahoma"/>
                <w:sz w:val="24"/>
                <w:szCs w:val="26"/>
              </w:rPr>
              <w:t>Anna Skorupska /11 rocznica śmierci/</w:t>
            </w:r>
            <w:r w:rsidR="009F770A" w:rsidRPr="00934095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373EEC" w:rsidRPr="00934095">
              <w:rPr>
                <w:rFonts w:ascii="Tahoma" w:hAnsi="Tahoma" w:cs="Tahoma"/>
                <w:sz w:val="24"/>
                <w:szCs w:val="26"/>
              </w:rPr>
              <w:t>–</w:t>
            </w:r>
            <w:r w:rsidR="009F770A" w:rsidRPr="00934095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373EEC" w:rsidRPr="00934095">
              <w:rPr>
                <w:rFonts w:ascii="Tahoma" w:hAnsi="Tahoma" w:cs="Tahoma"/>
                <w:sz w:val="24"/>
                <w:szCs w:val="26"/>
                <w:u w:val="single"/>
              </w:rPr>
              <w:t>int.</w:t>
            </w:r>
            <w:r w:rsidR="009F770A" w:rsidRPr="00934095">
              <w:rPr>
                <w:rFonts w:ascii="Tahoma" w:hAnsi="Tahoma" w:cs="Tahoma"/>
                <w:sz w:val="24"/>
                <w:szCs w:val="26"/>
                <w:u w:val="single"/>
              </w:rPr>
              <w:t xml:space="preserve"> odpr. poza parafią</w:t>
            </w:r>
          </w:p>
          <w:p w:rsidR="00373EEC" w:rsidRPr="00934095" w:rsidRDefault="00934095" w:rsidP="00373EE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>11.00 – + Alina Jakubowska</w:t>
            </w:r>
            <w:r w:rsidR="00373EEC" w:rsidRPr="00934095">
              <w:rPr>
                <w:rFonts w:ascii="Tahoma" w:hAnsi="Tahoma" w:cs="Tahoma"/>
                <w:sz w:val="24"/>
                <w:szCs w:val="26"/>
              </w:rPr>
              <w:t xml:space="preserve"> - </w:t>
            </w:r>
            <w:r w:rsidR="00373EEC" w:rsidRPr="00934095">
              <w:rPr>
                <w:rFonts w:ascii="Tahoma" w:hAnsi="Tahoma" w:cs="Tahoma"/>
                <w:sz w:val="24"/>
                <w:szCs w:val="26"/>
                <w:u w:val="single"/>
              </w:rPr>
              <w:t>intencja odpr. poza parafią</w:t>
            </w:r>
          </w:p>
        </w:tc>
      </w:tr>
    </w:tbl>
    <w:p w:rsidR="00776950" w:rsidRPr="00254DF6" w:rsidRDefault="003C0C7E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>
        <w:rPr>
          <w:noProof/>
          <w:color w:val="385623" w:themeColor="accent6" w:themeShade="80"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350520</wp:posOffset>
                </wp:positionV>
                <wp:extent cx="6457950" cy="6515100"/>
                <wp:effectExtent l="0" t="0" r="0" b="0"/>
                <wp:wrapNone/>
                <wp:docPr id="8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5795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A56" w:rsidRPr="00285A56" w:rsidRDefault="00285A56" w:rsidP="00285A56">
                            <w:pPr>
                              <w:ind w:firstLine="708"/>
                              <w:jc w:val="bot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285A56">
                              <w:rPr>
                                <w:rFonts w:ascii="Tahoma" w:hAnsi="Tahoma" w:cs="Tahoma"/>
                                <w:sz w:val="28"/>
                              </w:rPr>
                              <w:t>1. Dziś w liturgii celebrujemy święto Chrztu Pańskiego. Jezus staje w gronie grzeszników, aby przyjąć chrzest nawrócenia od Jana. Od tej chwili rozpoczyna publiczną działalność, głoszenie królestwa B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ożego i wzywanie do nawrócenia.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 w:rsidRPr="00285A56">
                              <w:rPr>
                                <w:rFonts w:ascii="Tahoma" w:hAnsi="Tahoma" w:cs="Tahoma"/>
                                <w:sz w:val="28"/>
                              </w:rPr>
                              <w:t>2. Dzisiejszy dzień to okazja, aby wspomnieć sakrament chrztu świętego. Chrzest Janowy był zapowiedzią prawdziwego chrztu. Przez ten sakrament zostaliśmy złączeni z Chrystusem i włączeni do Kościoła. Niech dzisiejszy dzień będzie dniem wdzięczności za naszych rodziców, rodziców chrzestnych, którzy wyznając wiarę, przynieśli nas do świątyni, abyśmy mogli dostąpić odro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dzenia z wody i Ducha Świętego.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 w:rsidRPr="00285A56">
                              <w:rPr>
                                <w:rFonts w:ascii="Tahoma" w:hAnsi="Tahoma" w:cs="Tahoma"/>
                                <w:sz w:val="28"/>
                              </w:rPr>
                              <w:t>3. Dziś kończy się liturgiczny okres Narodzenia Pańskiego. Od dnia jutrzejszego czytania z Lekcjonarza Mszalnego tom III, a cykl czytań niedzielnych Rok C, w dni powszednie Rok II.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 w:rsidRPr="00285A56">
                              <w:rPr>
                                <w:rFonts w:ascii="Tahoma" w:hAnsi="Tahoma" w:cs="Tahoma"/>
                                <w:sz w:val="28"/>
                              </w:rPr>
                              <w:t>4. W dni dzisiejszym po Mszy św. o godzinie 8.00 spotkanie formacyjne przygotowujące do I Komunii Świętej. Za tydzień 16.01 po Mszy Świętej o godzinie 8.00 spotkanie formacyjne przygotowujące do Sakramentu Bierzmowania.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 w:rsidRPr="00285A56">
                              <w:rPr>
                                <w:rFonts w:ascii="Tahoma" w:hAnsi="Tahoma" w:cs="Tahoma"/>
                                <w:sz w:val="28"/>
                              </w:rPr>
                              <w:t>5. W tym tygodniu będziemy kontynuowali wizytę kolędową. Dziękuję tym wszystkim, którzy mnie przyjęli, za serdeczność, za wspólną modlitwę, za wszystkie rozmowy i cenne sugestie. Porządek wizyty kolędowej na najbliższy tydzień jest dostępny na tablicy ogłoszeń oraz na stronie internetowej naszej parafii. Dnia 17.01 w godzinach popołudniowych odbędzie się w Kościele spotkanie dla rodzin, które wybrały taką formę spotkania kolędowego i modlitwy wspólnej. Więcej szczegółów za tydzień.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 w:rsidRPr="00285A56">
                              <w:rPr>
                                <w:rFonts w:ascii="Tahoma" w:hAnsi="Tahoma" w:cs="Tahoma"/>
                                <w:sz w:val="28"/>
                              </w:rPr>
                              <w:t>6. Za tydzień naszymi ofiarami i modlitwami będziemy wspierać WSD w Łomży.</w:t>
                            </w:r>
                          </w:p>
                          <w:p w:rsidR="00601307" w:rsidRPr="00285A56" w:rsidRDefault="00601307" w:rsidP="00285A56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40" type="#_x0000_t202" style="position:absolute;left:0;text-align:left;margin-left:22.95pt;margin-top:27.6pt;width:508.5pt;height:51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3+B3IqAgAAYQQAAA4AAABkcnMvZTJvRG9jLnhtbKxU247TMBB9R+IfLL/TtFVbtlHTFexS&#13;&#10;hLQsSAsf4DhOYmF7jO02KV/P2Elv8IbIg5XJTM/MOWfczX2vFTkI5yWYgs4mU0qE4VBJ0xT0+7fd&#13;&#10;mztKfGCmYgqMKOhReHq/ff1q09lczKEFVQlHEMT4vLMFbUOweZZ53grN/ASsMJiswWkWMHRNVjnW&#13;&#10;IbpW2Xw6XWUduMo64MJ7/Po4JOk24de14OFLXXsRiCoozhbS6dJZpjPbbljeOGZbycc52D+MoZk0&#13;&#10;2PUM9cgCI3sn/4LSkjvwUIcJB51BXUsuEgmkM5v+QeelZVYkMqiOt2ed/P+D5c+HF/vVkdC/hx4d&#13;&#10;TCS8fQL+wxMUJ+usz8eiqKrPfSwvu89QoZ9sHyD9pK+djvyREUEc1Pp40Vf0gXD8ulos366XmOOY&#13;&#10;XC1ny9kUg9iF5ScA63z4KECT+FJQhxamBuzw5MNYe6qJDT0oWe2kUilwTfmgHDkw9HuXnhP+TZ0y&#13;&#10;pCvoejlfDnxvMOLuiTNK2QyaqL1GygMyjo1PQmY5JnDHhsSZTVrgCJK43fTWMuDKK6kLeneN0wpW&#13;&#10;fTBVpMjywKQaA9RGmdGIqP3gQujLnsgKHVukOaIzJVRH9MbBsOZ4LfGlBfeLkg43vKD+5545QYn6&#13;&#10;ZHCF1rPFAgcOKUBn5hi460x5nWGGI1RBAyXD60MY7tHeOtm02GnQycA73IlaDl5dxhoZ4BonScYr&#13;&#10;F+/JdZyqLv8M298AAAD//wMAUEsDBBQABgAIAAAAIQB56iKa4wAAABEBAAAPAAAAZHJzL2Rvd25y&#13;&#10;ZXYueG1sTE/RTsMwDHxH4h8iI/HG0lZ0Kl3TaQIhkBBIbHxA1oS0kDilSbvC1+M+wYtl39nnu2o7&#13;&#10;O8smPYTOo4B0lQDT2HjVoRHwdri/KoCFKFFJ61EL+NYBtvX5WSVL5U/4qqd9NIxEMJRSQBtjX3Ie&#13;&#10;mlY7GVa+10jcux+cjDQOhqtBnkjcWZ4lyZo72SF9aGWvb1vdfO5HJ2Ccfqx5MI8fu3BIn4qX+Oy/&#13;&#10;CiXE5cV8t6Gy2wCLeo5/F7BkIP9Qk7GjH1EFZgVc5ze0KSDPM2ALn6wzQo5LV6SE8bri/5PUvwAA&#13;&#10;AP//AwBQSwECLQAUAAYACAAAACEAWiKTo/8AAADlAQAAEwAAAAAAAAAAAAAAAAAAAAAAW0NvbnRl&#13;&#10;bnRfVHlwZXNdLnhtbFBLAQItABQABgAIAAAAIQCnSs841wAAAJYBAAALAAAAAAAAAAAAAAAAADAB&#13;&#10;AABfcmVscy8ucmVsc1BLAQItABQABgAIAAAAIQBd/gdyKgIAAGEEAAAOAAAAAAAAAAAAAAAAADAC&#13;&#10;AABkcnMvZTJvRG9jLnhtbFBLAQItABQABgAIAAAAIQB56iKa4wAAABEBAAAPAAAAAAAAAAAAAAAA&#13;&#10;AIYEAABkcnMvZG93bnJldi54bWxQSwUGAAAAAAQABADzAAAAlgUAAAAA&#13;&#10;" strokecolor="white [3212]">
                <v:path arrowok="t"/>
                <v:textbox>
                  <w:txbxContent>
                    <w:p w:rsidR="00285A56" w:rsidRPr="00285A56" w:rsidRDefault="00285A56" w:rsidP="00285A56">
                      <w:pPr>
                        <w:ind w:firstLine="708"/>
                        <w:jc w:val="both"/>
                        <w:rPr>
                          <w:rFonts w:ascii="Tahoma" w:hAnsi="Tahoma" w:cs="Tahoma"/>
                          <w:sz w:val="28"/>
                        </w:rPr>
                      </w:pPr>
                      <w:r w:rsidRPr="00285A56">
                        <w:rPr>
                          <w:rFonts w:ascii="Tahoma" w:hAnsi="Tahoma" w:cs="Tahoma"/>
                          <w:sz w:val="28"/>
                        </w:rPr>
                        <w:t>1. Dziś w liturgii celebrujemy święto Chrztu Pańskiego. Jezus staje w gronie grzeszników, aby przyjąć chrzest nawrócenia od Jana. Od tej chwili rozpoczyna publiczną działalność, głoszenie królestwa B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ożego i wzywanie do nawrócenia.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 w:rsidRPr="00285A56">
                        <w:rPr>
                          <w:rFonts w:ascii="Tahoma" w:hAnsi="Tahoma" w:cs="Tahoma"/>
                          <w:sz w:val="28"/>
                        </w:rPr>
                        <w:t>2. Dzisiejszy dzień to okazja, aby wspomnieć sakrament chrztu świętego. Chrzest Janowy był zapowiedzią prawdziwego chrztu. Przez ten sakrament zostaliśmy złączeni z Chrystusem i włączeni do Kościoła. Niech dzisiejszy dzień będzie dniem wdzięczności za naszych rodziców, rodziców chrzestnych, którzy wyznając wiarę, przynieśli nas do świątyni, abyśmy mogli dostąpić odro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dzenia z wody i Ducha Świętego.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 w:rsidRPr="00285A56">
                        <w:rPr>
                          <w:rFonts w:ascii="Tahoma" w:hAnsi="Tahoma" w:cs="Tahoma"/>
                          <w:sz w:val="28"/>
                        </w:rPr>
                        <w:t>3. Dziś kończy się liturgiczny okres Narodzenia Pańskiego. Od dnia jutrzejszego czytania z Lekcjonarza Mszalnego tom III, a cykl czytań niedzielnych Rok C, w dni powszednie Rok II.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 w:rsidRPr="00285A56">
                        <w:rPr>
                          <w:rFonts w:ascii="Tahoma" w:hAnsi="Tahoma" w:cs="Tahoma"/>
                          <w:sz w:val="28"/>
                        </w:rPr>
                        <w:t>4. W dni dzisiejszym po Mszy św. o godzinie 8.00 spotkanie formacyjne przygotowujące do I Komunii Świętej. Za tydzień 16.01 po Mszy Świętej o godzinie 8.00 spotkanie formacyjne przygotowujące do Sakramentu Bierzmowania.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 w:rsidRPr="00285A56">
                        <w:rPr>
                          <w:rFonts w:ascii="Tahoma" w:hAnsi="Tahoma" w:cs="Tahoma"/>
                          <w:sz w:val="28"/>
                        </w:rPr>
                        <w:t>5. W tym tygodniu będziemy kontynuowali wizytę kolędową. Dziękuję tym wszystkim, którzy mnie przyjęli, za serdeczność, za wspólną modlitwę, za wszystkie rozmowy i cenne sugestie. Porządek wizyty kolędowej na najbliższy tydzień jest dostępny na tablicy ogłoszeń oraz na stronie internetowej naszej parafii. Dnia 17.01 w godzinach popołudniowych odbędzie się w Kościele spotkanie dla rodzin, które wybrały taką formę spotkania kolędowego i modlitwy wspólnej. Więcej szczegółów za tydzień.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 w:rsidRPr="00285A56">
                        <w:rPr>
                          <w:rFonts w:ascii="Tahoma" w:hAnsi="Tahoma" w:cs="Tahoma"/>
                          <w:sz w:val="28"/>
                        </w:rPr>
                        <w:t>6. Za tydzień naszymi ofiarami i modlitwami będziemy wspierać WSD w Łomży.</w:t>
                      </w:r>
                    </w:p>
                    <w:p w:rsidR="00601307" w:rsidRPr="00285A56" w:rsidRDefault="00601307" w:rsidP="00285A56">
                      <w:pPr>
                        <w:jc w:val="both"/>
                        <w:rPr>
                          <w:rFonts w:ascii="Tahoma" w:hAnsi="Tahoma" w:cs="Tahom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DE61E7" w:rsidRDefault="00DE61E7" w:rsidP="005867D8">
      <w:pPr>
        <w:ind w:left="426"/>
        <w:jc w:val="both"/>
        <w:rPr>
          <w:sz w:val="44"/>
          <w:szCs w:val="46"/>
        </w:rPr>
      </w:pPr>
    </w:p>
    <w:p w:rsidR="00F646FC" w:rsidRDefault="00F646FC" w:rsidP="005867D8">
      <w:pPr>
        <w:ind w:left="426"/>
        <w:jc w:val="both"/>
        <w:rPr>
          <w:sz w:val="44"/>
          <w:szCs w:val="46"/>
        </w:rPr>
      </w:pPr>
    </w:p>
    <w:p w:rsidR="00F646FC" w:rsidRDefault="00F646FC" w:rsidP="005867D8">
      <w:pPr>
        <w:ind w:left="426"/>
        <w:jc w:val="both"/>
        <w:rPr>
          <w:sz w:val="44"/>
          <w:szCs w:val="46"/>
        </w:rPr>
      </w:pPr>
    </w:p>
    <w:p w:rsidR="00F646FC" w:rsidRPr="00F646FC" w:rsidRDefault="00F646FC" w:rsidP="005867D8">
      <w:pPr>
        <w:ind w:left="426"/>
        <w:jc w:val="both"/>
        <w:rPr>
          <w:sz w:val="44"/>
          <w:szCs w:val="46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3C0C7E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133349</wp:posOffset>
                      </wp:positionV>
                      <wp:extent cx="7529195" cy="0"/>
                      <wp:effectExtent l="0" t="0" r="0" b="0"/>
                      <wp:wrapNone/>
                      <wp:docPr id="18" name="Łącznik prosty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529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26B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157" o:spid="_x0000_s1026" type="#_x0000_t32" style="position:absolute;margin-left:-21.3pt;margin-top:10.5pt;width:592.85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OYuuyAQAAUgMAAA4AAABkcnMvZTJvRG9jLnhtbKxTwY7TMBC9I/EPlu80adndslHTFWq1&#13;&#10;cFjBSgsfMHXsxML2WB7TpH+P7VTtAjfExcr4jd+8eTPZPEzWsKMMpNG1fLmoOZNOYKdd3/Lv3x7f&#13;&#10;feCMIrgODDrZ8pMk/rB9+2Yz+kaucEDTycASiaNm9C0fYvRNVZEYpAVaoJcugQqDhZjC0FddgDGx&#13;&#10;W1Ot6vquGjF0PqCQROl2P4N8W/iVkiJ+VYpkZKblSVssZyjnoZzVdgNNH8APWpx1wD/IsKBdqnqh&#13;&#10;2kME9jPov6isFgEJVVwItBUqpYUsTaR2lvUf7bwM4GVpJrlD/uIT/T9a8eW4c88hSxeTe/FPKH4Q&#13;&#10;S65Uo6fmguaA/Jw3qWCZMtp/ThMvTac22FTsPF1NlVNkIt2ub1f3y/tbzsQFrKDJJLmoDxQ/SbQs&#13;&#10;f7ScYgDdD3GHzqXhYZgLwPGJYlF1fZFfO3zUxmQAGuPY2PK79ze5FKRdUgZikUdodJcTcxqF/rAz&#13;&#10;gR0hrcS6/ri/WfMz8295Wc8eaJgTC1TyoLE6pp3NFuWiZ6dmc7JNB+xOzzOewzS3knnesbwYr+Py&#13;&#10;/PorbH8BAAD//wMAUEsDBBQABgAIAAAAIQAUx/R95AAAABABAAAPAAAAZHJzL2Rvd25yZXYueG1s&#13;&#10;TI9BS8NAEIXvgv9hGcGLtJtNSytpNqUYPHgRrLbobZsdk2B2NmS3bfz3TkHQy8DMvHnzvnw9uk6c&#13;&#10;cAitJw1qmoBAqrxtqdbw9vo4uQcRoiFrOk+o4RsDrIvrq9xk1p/pBU/bWAs2oZAZDU2MfSZlqBp0&#13;&#10;Jkx9j8S7Tz84E7kdamkHc2Zz18k0SRbSmZb4Q2N6fGiw+toenYZN3MnkrpyFvfkoq+X7s3rq1U7r&#13;&#10;25uxXHHZrEBEHOPfBVwYOD8UHOzgj2SD6DRM5umCpRpSxWAXgZrPFIjD70QWufwPUvwAAAD//wMA&#13;&#10;UEsBAi0AFAAGAAgAAAAhAFoik6P/AAAA5QEAABMAAAAAAAAAAAAAAAAAAAAAAFtDb250ZW50X1R5&#13;&#10;cGVzXS54bWxQSwECLQAUAAYACAAAACEAp0rPONcAAACWAQAACwAAAAAAAAAAAAAAAAAwAQAAX3Jl&#13;&#10;bHMvLnJlbHNQSwECLQAUAAYACAAAACEA285i67IBAABSAwAADgAAAAAAAAAAAAAAAAAwAgAAZHJz&#13;&#10;L2Uyb0RvYy54bWxQSwECLQAUAAYACAAAACEAFMf0feQAAAAQAQAADwAAAAAAAAAAAAAAAAAOBAAA&#13;&#10;ZHJzL2Rvd25yZXYueG1sUEsFBgAAAAAEAAQA8wAAAB8FAAAAAA==&#13;&#10;" strokecolor="#70ad47" strokeweight=".17625mm">
                      <v:stroke joinstyle="miter"/>
                      <o:lock v:ext="edit" shapetype="f"/>
                    </v:shape>
                  </w:pict>
                </mc:Fallback>
              </mc:AlternateContent>
            </w:r>
          </w:p>
          <w:p w:rsidR="00776950" w:rsidRDefault="003C0C7E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4582160</wp:posOffset>
                      </wp:positionH>
                      <wp:positionV relativeFrom="paragraph">
                        <wp:posOffset>328295</wp:posOffset>
                      </wp:positionV>
                      <wp:extent cx="205740" cy="205740"/>
                      <wp:effectExtent l="0" t="0" r="3810" b="3810"/>
                      <wp:wrapNone/>
                      <wp:docPr id="1" name="Uśmiechnięta buźka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custGeom>
                                <a:avLst/>
                                <a:gdLst>
                                  <a:gd name="T0" fmla="*/ 102870 w 21600"/>
                                  <a:gd name="T1" fmla="*/ 0 h 21600"/>
                                  <a:gd name="T2" fmla="*/ 205740 w 21600"/>
                                  <a:gd name="T3" fmla="*/ 102870 h 21600"/>
                                  <a:gd name="T4" fmla="*/ 102870 w 21600"/>
                                  <a:gd name="T5" fmla="*/ 205740 h 21600"/>
                                  <a:gd name="T6" fmla="*/ 0 w 21600"/>
                                  <a:gd name="T7" fmla="*/ 102870 h 21600"/>
                                  <a:gd name="T8" fmla="*/ 30099 w 21600"/>
                                  <a:gd name="T9" fmla="*/ 30099 h 21600"/>
                                  <a:gd name="T10" fmla="*/ 30099 w 21600"/>
                                  <a:gd name="T11" fmla="*/ 175641 h 21600"/>
                                  <a:gd name="T12" fmla="*/ 175641 w 21600"/>
                                  <a:gd name="T13" fmla="*/ 175641 h 21600"/>
                                  <a:gd name="T14" fmla="*/ 175641 w 21600"/>
                                  <a:gd name="T15" fmla="*/ 30099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5898240 60000 65536"/>
                                  <a:gd name="T22" fmla="*/ 5898240 60000 65536"/>
                                  <a:gd name="T23" fmla="*/ 17694720 60000 65536"/>
                                  <a:gd name="T24" fmla="*/ 3200 w 21600"/>
                                  <a:gd name="T25" fmla="*/ 3200 h 21600"/>
                                  <a:gd name="T26" fmla="*/ 18400 w 21600"/>
                                  <a:gd name="T27" fmla="*/ 18400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10800" y="0"/>
                                    </a:ln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4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4" y="21600"/>
                                      <a:pt x="21600" y="16764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lose/>
                                  </a:path>
                                  <a:path w="21600" h="21600">
                                    <a:moveTo>
                                      <a:pt x="7305" y="6350"/>
                                    </a:moveTo>
                                    <a:lnTo>
                                      <a:pt x="7305" y="6350"/>
                                    </a:lnTo>
                                    <a:cubicBezTo>
                                      <a:pt x="6661" y="6350"/>
                                      <a:pt x="6140" y="6871"/>
                                      <a:pt x="6140" y="7515"/>
                                    </a:cubicBezTo>
                                    <a:cubicBezTo>
                                      <a:pt x="6140" y="8158"/>
                                      <a:pt x="6661" y="8680"/>
                                      <a:pt x="7305" y="8680"/>
                                    </a:cubicBezTo>
                                    <a:cubicBezTo>
                                      <a:pt x="7948" y="8680"/>
                                      <a:pt x="8470" y="8158"/>
                                      <a:pt x="8470" y="7515"/>
                                    </a:cubicBezTo>
                                    <a:cubicBezTo>
                                      <a:pt x="8470" y="6871"/>
                                      <a:pt x="7948" y="6350"/>
                                      <a:pt x="7305" y="6350"/>
                                    </a:cubicBezTo>
                                    <a:close/>
                                  </a:path>
                                  <a:path w="21600" h="21600">
                                    <a:moveTo>
                                      <a:pt x="14295" y="6350"/>
                                    </a:moveTo>
                                    <a:lnTo>
                                      <a:pt x="14295" y="6350"/>
                                    </a:lnTo>
                                    <a:cubicBezTo>
                                      <a:pt x="13651" y="6350"/>
                                      <a:pt x="13130" y="6871"/>
                                      <a:pt x="13130" y="7515"/>
                                    </a:cubicBezTo>
                                    <a:cubicBezTo>
                                      <a:pt x="13130" y="8158"/>
                                      <a:pt x="13651" y="8680"/>
                                      <a:pt x="14295" y="8680"/>
                                    </a:cubicBezTo>
                                    <a:cubicBezTo>
                                      <a:pt x="14938" y="8680"/>
                                      <a:pt x="15460" y="8158"/>
                                      <a:pt x="15460" y="7515"/>
                                    </a:cubicBezTo>
                                    <a:cubicBezTo>
                                      <a:pt x="15460" y="6871"/>
                                      <a:pt x="14938" y="6350"/>
                                      <a:pt x="14295" y="6350"/>
                                    </a:cubicBezTo>
                                    <a:close/>
                                  </a:path>
                                  <a:path w="21600" h="21600" fill="none">
                                    <a:moveTo>
                                      <a:pt x="4870" y="15510"/>
                                    </a:moveTo>
                                    <a:cubicBezTo>
                                      <a:pt x="8680" y="17520"/>
                                      <a:pt x="12920" y="17520"/>
                                      <a:pt x="16730" y="15510"/>
                                    </a:cubicBezTo>
                                  </a:path>
                                </a:pathLst>
                              </a:custGeom>
                              <a:noFill/>
                              <a:ln w="12701">
                                <a:solidFill>
                                  <a:srgbClr val="54823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F91C9" id="Uśmiechnięta buźka 158" o:spid="_x0000_s1026" style="position:absolute;margin-left:360.8pt;margin-top:25.85pt;width:16.2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V+vICBQAAIBIAAA4AAABkcnMvZTJvRG9jLnhtbKxYbY+jNhD+Xqn/weJjpW4w70SbPbV3&#13;&#10;varStT3pcj/AIbCgAqaYbHbv13fGBmOW9SbbNh8iwzwznmdmGL/cvntsavKQ96Li7c6hN65D8jbj&#13;&#10;x6q93zlf9x9/TBwiBtYeWc3bfOc85cJ5d/f9d7fnbpt7vOT1Me8JGGnF9tztnHIYuu1mI7Iyb5i4&#13;&#10;4V3egrDgfcMGeOzvN8eencF6U2881402Z94fu55nuRDw9oMSOnfSflHk2fBnUYh8IPXOAd8G+d/L&#13;&#10;/4P839zdsu19z7qyykY/2L9wo2FVC7NqUx/YwMipr1ammirrueDFcJPxZsOLospySQLoUPcZnS8l&#13;&#10;63JJBqIjOh0n8f+Zzf54+NJ97tF10X3i2V+CQEg2505stQgfBIDI4fw7P0IW2Wngku1j0TeoCjzI&#13;&#10;o4zn0xzV/HEgGbz13DAOIPgZyKYxzsG2k3p2EsOvOZem2MMnMaAPEMsjDNWAtKyBifdgpmhqyNAP&#13;&#10;G0JdL4ldciYejVwQjDoTlBpQl5QWlGeglHNWg74BHee2WQ3WUJuboQEdHbBZjQyonXdsoC64CR+n&#13;&#10;jqbvumlq5Z6ukDYnqZmi141SM0U0DqOAWvNEzUSNWFtI6SJTF+wuUqWwVrtmrhQ1axTMXNE4SoPY&#13;&#10;cwmUqQv/YeiD+Hm5mnm7ADXzFiZp4gUXFMz0URqnUZC8ruGZWbzKf89M5jVOeWZGr1JYpvWKmHpm&#13;&#10;cn1YL6z17S1Si0hbZr1FZpPgNaNmSqmEmlahAeoOx0rd9bLHdmx7MCIMF9I9jWS77bjANotdEHrp&#13;&#10;HiKu+igAsU0a+HiBh0gjHuJnwycLPIQN8RATGz5d4CEkiAe6FjyUEzo4+Q/1i3ioShueLvDYU1AB&#13;&#10;G4ZNw1tqjJSxFdg0/KXGSJouWUOS5oT0sJ/AncQeCwv2EnssG9hN7LEoYD+x91QIgCkbMKOSNAzJ&#13;&#10;GZY+tUqV0whlDX/I91yiBswsdRNcyYAr/Cu/Z0jdXoBOgOx0qLKf828mPEh88FUbBg/lhGoyJYT5&#13;&#10;lq9Hb8b4LYy+NIWyRaM4gugYxvTU5jqtpp/5zjKM+MW5xlmAz6w4OT++AdnaF0OmQn0tuVlxFazZ&#13;&#10;F5W0yY+ZnE7mM2I1F/mYZiyYt1ZL7Lsqp5Ef6ils9fIi+LWKiaIIPjeIorY+EYsobudQksTqi1xJ&#13;&#10;4tD4ji5mUxtMaAi9wagd7UQSJcvoaj5aclXhxGmguo9Wm3xPglixWjmhJW9jpdVWYdJOrEKrWWnJ&#13;&#10;mtV/rBoaeOn1ZfMy+rW6oX4UWgqH+tS3VM4seluQZ71V2mZHVrmeWWnROs6Lsh37VZD6lvKhYRBZ&#13;&#10;6mcWvZGbNrmqIKod0YUy1fHMTYvW3N5QQ6SoaljzWji/ywVzbjAqJgEcwmQ3oGGIC7XqqDNq2fOU&#13;&#10;joo6dug4xK2m8cVTL8U3L8si+D7Wc5kzAFXVSseBXIQl//mI2fKPQElNWre4NlMvdtWWQ/C6OqIY&#13;&#10;m7Ho7w/v6548MAhAGCQerqGK3wLXVAPcYtRVs3Ng/YbfyKjM2fGX9qhmGlhVjw/gTw07NnnKxoM1&#13;&#10;XleI7YEfn+CQ3XN1SwG3KjAoef/NIWe4oNg54u8T63OH1L+1cAOQ0gDb8CAfghDOF7AXMSUHU8La&#13;&#10;DEztnMGBLSUO3w/wBCqnrq/uS5hJ8W/5T3C4Lyp5BJcOKrdGb+EWQp7cxxsTvOYwnyVqvti5+wcA&#13;&#10;AP//AwBQSwMEFAAGAAgAAAAhAEkewCXlAAAADwEAAA8AAABkcnMvZG93bnJldi54bWxMj8FuwjAQ&#13;&#10;RO+V+g/WIvVWnKBAUIiDoKiX3gKVqt5MvMQpsZ3GJkn/vttTuay02pnZefl2Mi0bsPeNswLieQQM&#13;&#10;beVUY2sB76fX5zUwH6RVsnUWBfygh23x+JDLTLnRljgcQ80oxPpMCtAhdBnnvtJopJ+7Di3dLq43&#13;&#10;MtDa11z1cqRw0/JFFK24kY2lD1p2+KKxuh5vRsC+1DV/+5Lfh/ITP8Ykuux3p0GIp9l02NDYbYAF&#13;&#10;nMK/A/4YqD8UVOzsblZ51gpIF/GKpAKWcQqMBOkyIcKzgHUSA+NFzu85il8AAAD//wMAUEsBAi0A&#13;&#10;FAAGAAgAAAAhAFoik6P/AAAA5QEAABMAAAAAAAAAAAAAAAAAAAAAAFtDb250ZW50X1R5cGVzXS54&#13;&#10;bWxQSwECLQAUAAYACAAAACEAp0rPONcAAACWAQAACwAAAAAAAAAAAAAAAAAwAQAAX3JlbHMvLnJl&#13;&#10;bHNQSwECLQAUAAYACAAAACEA4hX68gIFAAAgEgAADgAAAAAAAAAAAAAAAAAwAgAAZHJzL2Uyb0Rv&#13;&#10;Yy54bWxQSwECLQAUAAYACAAAACEASR7AJeUAAAAPAQAADwAAAAAAAAAAAAAAAABeBwAAZHJzL2Rv&#13;&#10;d25yZXYueG1sUEsFBgAAAAAEAAQA8wAAAHAIAAAAAA==&#13;&#10;" path="m10800,r,c4835,,,4835,,10800v,5964,4835,10800,10800,10800c16764,21600,21600,16764,21600,10800,21600,4835,16764,,10800,xem7305,6350r,c6661,6350,6140,6871,6140,7515v,643,521,1165,1165,1165c7948,8680,8470,8158,8470,7515v,-644,-522,-1165,-1165,-1165xem14295,6350r,c13651,6350,13130,6871,13130,7515v,643,521,1165,1165,1165c14938,8680,15460,8158,15460,7515v,-644,-522,-1165,-1165,-1165xem4870,15510nfc8680,17520,12920,17520,16730,15510e" filled="f" strokecolor="#548235" strokeweight=".35281mm">
                      <v:stroke joinstyle="miter"/>
                      <v:path arrowok="t" o:connecttype="custom" o:connectlocs="979837,0;1959674,979837;979837,1959674;0,979837;286693,286693;286693,1672981;1672981,1672981;1672981,286693" o:connectangles="270,0,90,180,270,90,90,270" textboxrect="3200,3200,18400,18400"/>
                    </v:shape>
                  </w:pict>
                </mc:Fallback>
              </mc:AlternateConten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6B9" w:rsidRDefault="00A376B9">
      <w:pPr>
        <w:spacing w:after="0" w:line="240" w:lineRule="auto"/>
      </w:pPr>
      <w:r>
        <w:separator/>
      </w:r>
    </w:p>
  </w:endnote>
  <w:endnote w:type="continuationSeparator" w:id="0">
    <w:p w:rsidR="00A376B9" w:rsidRDefault="00A3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Georgia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307" w:rsidRDefault="003C0C7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01307">
      <w:rPr>
        <w:noProof/>
      </w:rPr>
      <w:t>8</w:t>
    </w:r>
    <w:r>
      <w:rPr>
        <w:noProof/>
      </w:rPr>
      <w:fldChar w:fldCharType="end"/>
    </w:r>
  </w:p>
  <w:p w:rsidR="00601307" w:rsidRDefault="00601307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307" w:rsidRDefault="0060130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307" w:rsidRDefault="0060130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00032"/>
      <w:docPartObj>
        <w:docPartGallery w:val="Page Numbers (Bottom of Page)"/>
        <w:docPartUnique/>
      </w:docPartObj>
    </w:sdtPr>
    <w:sdtEndPr/>
    <w:sdtContent>
      <w:p w:rsidR="00601307" w:rsidRDefault="003C0C7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A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1307" w:rsidRDefault="0060130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307" w:rsidRDefault="00601307">
    <w:pPr>
      <w:pStyle w:val="Stopk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6B9" w:rsidRDefault="00A376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76B9" w:rsidRDefault="00A3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307" w:rsidRDefault="0060130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01307" w:rsidRDefault="00601307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601307" w:rsidRPr="00DC14B9" w:rsidRDefault="003C0C7E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415924</wp:posOffset>
              </wp:positionV>
              <wp:extent cx="7559675" cy="0"/>
              <wp:effectExtent l="0" t="0" r="0" b="0"/>
              <wp:wrapNone/>
              <wp:docPr id="28" name="Łącznik prost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C711E" id="Łącznik prosty 2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3pt,32.75pt" to="573.95pt,32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CDmuoAQAAugMAAA4AAABkcnMvZTJvRG9jLnhtbKxTTY/TMBC9I/EfLN+p05XahajpHnYF&#13;&#10;lxWsWPgBs864sbA9lm2a9N9jO22WrwMgLqPYM+/Nm+fJ7mayhh0xRE2u4+tVwxk6Sb12h45//vT2&#13;&#10;1WvOYgLXgyGHHT9h5Df7ly92o2/xigYyPQaWSVxsR9/xISXfChHlgBbiijy6nFQULKR8DAfRBxgz&#13;&#10;uzXiqmm2YqTQ+0ASY8y3d3OS7yu/UijTB6UiJmY6nrWlGkONTzWK/Q7aQwA/aHnWAf8gw4J2uetC&#13;&#10;dQcJ2Negf6GyWgaKpNJKkhWklJZYh8jjrJufxnkcwGMdJrsT/eJT/H+08v3x1j2EIl1O7tHfk/wS&#13;&#10;WXZFjD62S7Ycop/rJhVsqc/i2VRNPD1biVNiMt9ebzZvttcbzuSSFNBeoD7E9A7JsvLRcaNdGRNa&#13;&#10;ON7HVLtDe6k5S5m7Vx3pZLBUG/cRFdN9breu8Lo2eGsCO0J+cJASXdryM2EtLziljVmQzR8gz4CC&#13;&#10;xbpUf4VeILU3ubSgrXYUftc/TeuLajUDLi7Msxcbnqg/PYTlqfJ+5JofFvD7c8U//3L7bwAAAP//&#13;&#10;AwBQSwMEFAAGAAgAAAAhAB3g/BbjAAAAEAEAAA8AAABkcnMvZG93bnJldi54bWxMT01Lw0AQvQv+&#13;&#10;h2UEb+0mJY0xzaZIqwcPUqwWPE6SMQlmZ0N22yb+ercg6GVg5r15H9l61J040WBbwwrCeQCCuDRV&#13;&#10;y7WC97enWQLCOuQKO8OkYCIL6/z6KsO0Mmd+pdPe1cKLsE1RQeNcn0ppy4Y02rnpiT32aQaNzq9D&#13;&#10;LasBz15cd3IRBLHU2LJ3aLCnTUPl1/6oFRQvyYTT9yY+OBMmW/kYHXbPH0rd3ozblR8PKxCORvf3&#13;&#10;AZcOPj/kPlhhjlxZ0SmYRYvYUxXEyyWICyGM7u5BFL8XmWfyf5H8BwAA//8DAFBLAQItABQABgAI&#13;&#10;AAAAIQBaIpOj/wAAAOUBAAATAAAAAAAAAAAAAAAAAAAAAABbQ29udGVudF9UeXBlc10ueG1sUEsB&#13;&#10;Ai0AFAAGAAgAAAAhAKdKzzjXAAAAlgEAAAsAAAAAAAAAAAAAAAAAMAEAAF9yZWxzLy5yZWxzUEsB&#13;&#10;Ai0AFAAGAAgAAAAhAMyCDmuoAQAAugMAAA4AAAAAAAAAAAAAAAAAMAIAAGRycy9lMm9Eb2MueG1s&#13;&#10;UEsBAi0AFAAGAAgAAAAhAB3g/BbjAAAAEAEAAA8AAAAAAAAAAAAAAAAABAQAAGRycy9kb3ducmV2&#13;&#10;LnhtbFBLBQYAAAAABAAEAPMAAAAUBQAAAAA=&#13;&#10;" strokecolor="#70ad47 [3209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307" w:rsidRDefault="00601307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01307" w:rsidRPr="00910015" w:rsidRDefault="00601307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601307" w:rsidRPr="00910015" w:rsidRDefault="00601307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601307" w:rsidRPr="00910015" w:rsidRDefault="00601307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601307" w:rsidRPr="009A36BC" w:rsidRDefault="00601307" w:rsidP="004923D3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//09 stycznia 2022</w:t>
    </w:r>
    <w:r>
      <w:rPr>
        <w:rFonts w:ascii="Tahoma" w:hAnsi="Tahoma" w:cs="Tahoma"/>
        <w:color w:val="C00000"/>
        <w:sz w:val="24"/>
        <w:lang w:bidi="pl-PL"/>
      </w:rPr>
      <w:t xml:space="preserve"> // niedziela chrztu Pańskiego</w:t>
    </w:r>
    <w:r w:rsidRPr="009A36BC">
      <w:rPr>
        <w:rFonts w:ascii="Tahoma" w:hAnsi="Tahoma" w:cs="Tahoma"/>
        <w:color w:val="C00000"/>
        <w:sz w:val="24"/>
        <w:lang w:bidi="pl-PL"/>
      </w:rPr>
      <w:t xml:space="preserve"> //</w:t>
    </w:r>
  </w:p>
  <w:p w:rsidR="00601307" w:rsidRPr="009A36BC" w:rsidRDefault="00601307">
    <w:pPr>
      <w:pStyle w:val="Data"/>
      <w:ind w:left="-993"/>
      <w:rPr>
        <w:color w:val="C00000"/>
      </w:rPr>
    </w:pPr>
    <w:r>
      <w:rPr>
        <w:rFonts w:ascii="Tahoma" w:hAnsi="Tahoma" w:cs="Tahoma"/>
        <w:color w:val="C00000"/>
        <w:sz w:val="24"/>
      </w:rPr>
      <w:t xml:space="preserve">        numer 2/2022/114</w:t>
    </w:r>
    <w:r w:rsidRPr="009A36BC">
      <w:rPr>
        <w:rFonts w:ascii="Tahoma" w:hAnsi="Tahoma" w:cs="Tahoma"/>
        <w:color w:val="C00000"/>
        <w:sz w:val="24"/>
      </w:rPr>
      <w:t>/</w:t>
    </w:r>
  </w:p>
  <w:p w:rsidR="00601307" w:rsidRDefault="003C0C7E" w:rsidP="004923D3">
    <w:pPr>
      <w:tabs>
        <w:tab w:val="left" w:pos="69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129540</wp:posOffset>
              </wp:positionV>
              <wp:extent cx="7543800" cy="645160"/>
              <wp:effectExtent l="0" t="0" r="0" b="0"/>
              <wp:wrapNone/>
              <wp:docPr id="27" name="Prostokąt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3800" cy="645160"/>
                      </a:xfrm>
                      <a:prstGeom prst="rect">
                        <a:avLst/>
                      </a:prstGeom>
                      <a:solidFill>
                        <a:srgbClr val="92742A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601307" w:rsidRDefault="00601307">
                          <w:pPr>
                            <w:spacing w:before="240"/>
                            <w:ind w:right="141"/>
                            <w:jc w:val="center"/>
                            <w:rPr>
                              <w:rFonts w:ascii="Trajan Pro" w:hAnsi="Trajan Pro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BYĆ CHRZEŚCIJANINEM WE WSPÓŁCZESNYM ŚWIECIE</w:t>
                          </w:r>
                        </w:p>
                        <w:p w:rsidR="00601307" w:rsidRDefault="00601307">
                          <w:pPr>
                            <w:ind w:right="141"/>
                            <w:jc w:val="center"/>
                            <w:rPr>
                              <w:rFonts w:ascii="Trajan Pro" w:hAnsi="Trajan Pro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:rsidR="00601307" w:rsidRDefault="00601307">
                          <w:pPr>
                            <w:ind w:right="141"/>
                            <w:jc w:val="center"/>
                            <w:rPr>
                              <w:rFonts w:ascii="Trajan Pro" w:hAnsi="Trajan Pro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:rsidR="00601307" w:rsidRDefault="00601307">
                          <w:pPr>
                            <w:ind w:right="141"/>
                            <w:jc w:val="center"/>
                          </w:pPr>
                          <w:r>
                            <w:rPr>
                              <w:rFonts w:ascii="Trajan Pro" w:hAnsi="Trajan Pro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EM WE WSP</w:t>
                          </w:r>
                          <w:r>
                            <w:rPr>
                              <w:rFonts w:ascii="Trajan Pro" w:hAnsi="Trajan Pro" w:cs="Old English Text M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Ó</w:t>
                          </w:r>
                          <w:r>
                            <w:rPr>
                              <w:rFonts w:ascii="Trajan Pro" w:hAnsi="Trajan Pro" w:cs="Calibri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Ł</w:t>
                          </w:r>
                          <w:r>
                            <w:rPr>
                              <w:rFonts w:ascii="Trajan Pro" w:hAnsi="Trajan Pro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CZESNYM </w:t>
                          </w:r>
                          <w:r>
                            <w:rPr>
                              <w:rFonts w:ascii="Trajan Pro" w:hAnsi="Trajan Pro" w:cs="Calibri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Ś</w:t>
                          </w:r>
                          <w:r>
                            <w:rPr>
                              <w:rFonts w:ascii="Trajan Pro" w:hAnsi="Trajan Pro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WIECIE</w:t>
                          </w:r>
                        </w:p>
                        <w:p w:rsidR="00601307" w:rsidRDefault="00601307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16" o:spid="_x0000_s1041" style="position:absolute;margin-left:-21.3pt;margin-top:10.2pt;width:594pt;height: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L8a/nAQAAxwMAAA4AAABkcnMvZTJvRG9jLnhtbKxT247bIBB9r9R/QLw3TlIn2bXirFYb&#13;&#10;bVUpaldK+wFjjGOrGOhAYqdf3wE7F7VvVV/QDDMczhwO66e+Vewk0TVG53w2mXImtTBlow85//7t&#13;&#10;9cMDZ86DLkEZLXN+lo4/bd6/W3c2k3NTG1VKZASiXdbZnNfe2yxJnKhlC25irNRUrAy24CnFQ1Ii&#13;&#10;dITeqmQ+nS6TzmBp0QjpHO1uhyLfRPyqksJ/rSonPVM5J24+rhjXIq7JZg3ZAcHWjRh5wD/QaKHR&#13;&#10;dOsVagse2BGbv6DaRqBxpvITYdrEVFUjZByCxplN/xhnX4OVcRhSx9mrTu7/wYovp719w0Dd2Z0R&#13;&#10;PxwjSZLOuuxaCokbm/oK29BMzFkfFTzfdJS9Z4J2V4v048OU9BZUXKaL2ZLiAAvZ5bxF5z9J07IQ&#13;&#10;5BzppaJ+cNo5P/ZeeiI5o5rytVEqJngoXhSyE9CzPs5X6fz5gu/u+5RmAshVlYIBXZsAEeAhC+hb&#13;&#10;cPWAEs9dQJQeJRimDvP7vujDuRAXpjy/0e0SiXlt8BdnHTko5+7nEVBypj5reqLHWZoGz8UkXazm&#13;&#10;lOB9pbivgBYElXPhkbMhefGDU8kpFvxO762gPxZl0ub56E3VDFLdSI28ySxR7dHYwY33eey6/b/N&#13;&#10;bwAAAP//AwBQSwMEFAAGAAgAAAAhAM/hN6TiAAAAEQEAAA8AAABkcnMvZG93bnJldi54bWxMT01L&#13;&#10;w0AQvQv+h2UEb+2mSwwhzabUiuBFwVQ8T7JjEszuhuy2jf/e6Ukvwxvmzfsod4sdxZnmMHinYbNO&#13;&#10;QJBrvRlcp+Hj+LzKQYSIzuDoHWn4oQC76vamxML4i3uncx07wSIuFKihj3EqpAxtTxbD2k/k+Pbl&#13;&#10;Z4uR17mTZsYLi9tRqiTJpMXBsUOPEx16ar/rk9WAj0sb92nzkk+fb6/N8WDyrDZa398tT1se+y2I&#13;&#10;SEv8+4BrB84PFQdr/MmZIEYNq1RlTNWgkhTElbBJHxg1jJTirrIq5f8m1S8AAAD//wMAUEsBAi0A&#13;&#10;FAAGAAgAAAAhAFoik6P/AAAA5QEAABMAAAAAAAAAAAAAAAAAAAAAAFtDb250ZW50X1R5cGVzXS54&#13;&#10;bWxQSwECLQAUAAYACAAAACEAp0rPONcAAACWAQAACwAAAAAAAAAAAAAAAAAwAQAAX3JlbHMvLnJl&#13;&#10;bHNQSwECLQAUAAYACAAAACEAGkvxr+cBAADHAwAADgAAAAAAAAAAAAAAAAAwAgAAZHJzL2Uyb0Rv&#13;&#10;Yy54bWxQSwECLQAUAAYACAAAACEAz+E3pOIAAAARAQAADwAAAAAAAAAAAAAAAABDBAAAZHJzL2Rv&#13;&#10;d25yZXYueG1sUEsFBgAAAAAEAAQA8wAAAFIFAAAAAA==&#13;&#10;" fillcolor="#92742a" stroked="f">
              <v:textbox>
                <w:txbxContent>
                  <w:p w:rsidR="00601307" w:rsidRDefault="00601307">
                    <w:pPr>
                      <w:spacing w:before="240"/>
                      <w:ind w:right="141"/>
                      <w:jc w:val="center"/>
                      <w:rPr>
                        <w:rFonts w:ascii="Trajan Pro" w:hAnsi="Trajan Pro" w:cs="Arial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Trajan Pro" w:hAnsi="Trajan Pro" w:cs="Arial"/>
                        <w:b/>
                        <w:bCs/>
                        <w:color w:val="FFFFFF"/>
                        <w:sz w:val="36"/>
                        <w:szCs w:val="36"/>
                      </w:rPr>
                      <w:t>BYĆ CHRZEŚCIJANINEM WE WSPÓŁCZESNYM ŚWIECIE</w:t>
                    </w:r>
                  </w:p>
                  <w:p w:rsidR="00601307" w:rsidRDefault="00601307">
                    <w:pPr>
                      <w:ind w:right="141"/>
                      <w:jc w:val="center"/>
                      <w:rPr>
                        <w:rFonts w:ascii="Trajan Pro" w:hAnsi="Trajan Pro" w:cs="Arial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  <w:p w:rsidR="00601307" w:rsidRDefault="00601307">
                    <w:pPr>
                      <w:ind w:right="141"/>
                      <w:jc w:val="center"/>
                      <w:rPr>
                        <w:rFonts w:ascii="Trajan Pro" w:hAnsi="Trajan Pro" w:cs="Arial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  <w:p w:rsidR="00601307" w:rsidRDefault="00601307">
                    <w:pPr>
                      <w:ind w:right="141"/>
                      <w:jc w:val="center"/>
                    </w:pPr>
                    <w:r>
                      <w:rPr>
                        <w:rFonts w:ascii="Trajan Pro" w:hAnsi="Trajan Pro" w:cs="Arial"/>
                        <w:b/>
                        <w:bCs/>
                        <w:color w:val="FFFFFF"/>
                        <w:sz w:val="36"/>
                        <w:szCs w:val="36"/>
                      </w:rPr>
                      <w:t>EM WE WSP</w:t>
                    </w:r>
                    <w:r>
                      <w:rPr>
                        <w:rFonts w:ascii="Trajan Pro" w:hAnsi="Trajan Pro" w:cs="Old English Text MT"/>
                        <w:b/>
                        <w:bCs/>
                        <w:color w:val="FFFFFF"/>
                        <w:sz w:val="36"/>
                        <w:szCs w:val="36"/>
                      </w:rPr>
                      <w:t>Ó</w:t>
                    </w:r>
                    <w:r>
                      <w:rPr>
                        <w:rFonts w:ascii="Trajan Pro" w:hAnsi="Trajan Pro" w:cs="Calibri"/>
                        <w:b/>
                        <w:bCs/>
                        <w:color w:val="FFFFFF"/>
                        <w:sz w:val="36"/>
                        <w:szCs w:val="36"/>
                      </w:rPr>
                      <w:t>Ł</w:t>
                    </w:r>
                    <w:r>
                      <w:rPr>
                        <w:rFonts w:ascii="Trajan Pro" w:hAnsi="Trajan Pro" w:cs="Arial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CZESNYM </w:t>
                    </w:r>
                    <w:r>
                      <w:rPr>
                        <w:rFonts w:ascii="Trajan Pro" w:hAnsi="Trajan Pro" w:cs="Calibri"/>
                        <w:b/>
                        <w:bCs/>
                        <w:color w:val="FFFFFF"/>
                        <w:sz w:val="36"/>
                        <w:szCs w:val="36"/>
                      </w:rPr>
                      <w:t>Ś</w:t>
                    </w:r>
                    <w:r>
                      <w:rPr>
                        <w:rFonts w:ascii="Trajan Pro" w:hAnsi="Trajan Pro" w:cs="Arial"/>
                        <w:b/>
                        <w:bCs/>
                        <w:color w:val="FFFFFF"/>
                        <w:sz w:val="36"/>
                        <w:szCs w:val="36"/>
                      </w:rPr>
                      <w:t>WIECIE</w:t>
                    </w:r>
                  </w:p>
                  <w:p w:rsidR="00601307" w:rsidRDefault="00601307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 w:rsidR="00601307">
      <w:tab/>
    </w:r>
  </w:p>
  <w:p w:rsidR="00601307" w:rsidRDefault="00601307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307" w:rsidRDefault="0060130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307" w:rsidRDefault="0060130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01307" w:rsidRPr="009A36BC" w:rsidRDefault="00601307" w:rsidP="00443BD6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//09 stycznia 2022</w:t>
    </w:r>
    <w:r>
      <w:rPr>
        <w:rFonts w:ascii="Tahoma" w:hAnsi="Tahoma" w:cs="Tahoma"/>
        <w:color w:val="C00000"/>
        <w:sz w:val="24"/>
        <w:lang w:bidi="pl-PL"/>
      </w:rPr>
      <w:t xml:space="preserve"> // niedziela chrztu pańskiego</w:t>
    </w:r>
    <w:r w:rsidRPr="009A36BC">
      <w:rPr>
        <w:rFonts w:ascii="Tahoma" w:hAnsi="Tahoma" w:cs="Tahoma"/>
        <w:color w:val="C00000"/>
        <w:sz w:val="24"/>
        <w:lang w:bidi="pl-PL"/>
      </w:rPr>
      <w:t xml:space="preserve"> //</w:t>
    </w:r>
  </w:p>
  <w:p w:rsidR="00601307" w:rsidRPr="009A36BC" w:rsidRDefault="00601307" w:rsidP="00443BD6">
    <w:pPr>
      <w:pStyle w:val="Data"/>
      <w:ind w:left="-993"/>
      <w:rPr>
        <w:color w:val="C00000"/>
      </w:rPr>
    </w:pPr>
    <w:r>
      <w:rPr>
        <w:rFonts w:ascii="Tahoma" w:hAnsi="Tahoma" w:cs="Tahoma"/>
        <w:color w:val="C00000"/>
        <w:sz w:val="24"/>
      </w:rPr>
      <w:t xml:space="preserve">        numer 2/2022/114</w:t>
    </w:r>
    <w:r w:rsidRPr="009A36BC">
      <w:rPr>
        <w:rFonts w:ascii="Tahoma" w:hAnsi="Tahoma" w:cs="Tahoma"/>
        <w:color w:val="C00000"/>
        <w:sz w:val="24"/>
      </w:rPr>
      <w:t>/</w:t>
    </w:r>
  </w:p>
  <w:p w:rsidR="00601307" w:rsidRPr="003868E2" w:rsidRDefault="003C0C7E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415924</wp:posOffset>
              </wp:positionV>
              <wp:extent cx="7559675" cy="0"/>
              <wp:effectExtent l="0" t="0" r="0" b="0"/>
              <wp:wrapNone/>
              <wp:docPr id="26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9F476" id="Łącznik prosty 2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3pt,32.75pt" to="573.95pt,32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CDmuoAQAAugMAAA4AAABkcnMvZTJvRG9jLnhtbKxTTY/TMBC9I/EfLN+p05XahajpHnYF&#13;&#10;lxWsWPgBs864sbA9lm2a9N9jO22WrwMgLqPYM+/Nm+fJ7mayhh0xRE2u4+tVwxk6Sb12h45//vT2&#13;&#10;1WvOYgLXgyGHHT9h5Df7ly92o2/xigYyPQaWSVxsR9/xISXfChHlgBbiijy6nFQULKR8DAfRBxgz&#13;&#10;uzXiqmm2YqTQ+0ASY8y3d3OS7yu/UijTB6UiJmY6nrWlGkONTzWK/Q7aQwA/aHnWAf8gw4J2uetC&#13;&#10;dQcJ2Negf6GyWgaKpNJKkhWklJZYh8jjrJufxnkcwGMdJrsT/eJT/H+08v3x1j2EIl1O7tHfk/wS&#13;&#10;WXZFjD62S7Ycop/rJhVsqc/i2VRNPD1biVNiMt9ebzZvttcbzuSSFNBeoD7E9A7JsvLRcaNdGRNa&#13;&#10;ON7HVLtDe6k5S5m7Vx3pZLBUG/cRFdN9breu8Lo2eGsCO0J+cJASXdryM2EtLziljVmQzR8gz4CC&#13;&#10;xbpUf4VeILU3ubSgrXYUftc/TeuLajUDLi7Msxcbnqg/PYTlqfJ+5JofFvD7c8U//3L7bwAAAP//&#13;&#10;AwBQSwMEFAAGAAgAAAAhAB3g/BbjAAAAEAEAAA8AAABkcnMvZG93bnJldi54bWxMT01Lw0AQvQv+&#13;&#10;h2UEb+0mJY0xzaZIqwcPUqwWPE6SMQlmZ0N22yb+ercg6GVg5r15H9l61J040WBbwwrCeQCCuDRV&#13;&#10;y7WC97enWQLCOuQKO8OkYCIL6/z6KsO0Mmd+pdPe1cKLsE1RQeNcn0ppy4Y02rnpiT32aQaNzq9D&#13;&#10;LasBz15cd3IRBLHU2LJ3aLCnTUPl1/6oFRQvyYTT9yY+OBMmW/kYHXbPH0rd3ozblR8PKxCORvf3&#13;&#10;AZcOPj/kPlhhjlxZ0SmYRYvYUxXEyyWICyGM7u5BFL8XmWfyf5H8BwAA//8DAFBLAQItABQABgAI&#13;&#10;AAAAIQBaIpOj/wAAAOUBAAATAAAAAAAAAAAAAAAAAAAAAABbQ29udGVudF9UeXBlc10ueG1sUEsB&#13;&#10;Ai0AFAAGAAgAAAAhAKdKzzjXAAAAlgEAAAsAAAAAAAAAAAAAAAAAMAEAAF9yZWxzLy5yZWxzUEsB&#13;&#10;Ai0AFAAGAAgAAAAhAMyCDmuoAQAAugMAAA4AAAAAAAAAAAAAAAAAMAIAAGRycy9lMm9Eb2MueG1s&#13;&#10;UEsBAi0AFAAGAAgAAAAhAB3g/BbjAAAAEAEAAA8AAAAAAAAAAAAAAAAABAQAAGRycy9kb3ducmV2&#13;&#10;LnhtbFBLBQYAAAAABAAEAPMAAAAUBQAAAAA=&#13;&#10;" strokecolor="#70ad47 [3209]" strokeweight=".5pt">
              <v:stroke joinstyle="miter"/>
              <o:lock v:ext="edit" shapetype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307" w:rsidRDefault="0060130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01307" w:rsidRPr="009A36BC" w:rsidRDefault="00601307" w:rsidP="00443BD6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//09 stycznia 2022</w:t>
    </w:r>
    <w:r>
      <w:rPr>
        <w:rFonts w:ascii="Tahoma" w:hAnsi="Tahoma" w:cs="Tahoma"/>
        <w:color w:val="C00000"/>
        <w:sz w:val="24"/>
        <w:lang w:bidi="pl-PL"/>
      </w:rPr>
      <w:t xml:space="preserve"> // niedziela chrztu pańskiego</w:t>
    </w:r>
    <w:r w:rsidRPr="009A36BC">
      <w:rPr>
        <w:rFonts w:ascii="Tahoma" w:hAnsi="Tahoma" w:cs="Tahoma"/>
        <w:color w:val="C00000"/>
        <w:sz w:val="24"/>
        <w:lang w:bidi="pl-PL"/>
      </w:rPr>
      <w:t xml:space="preserve"> //</w:t>
    </w:r>
  </w:p>
  <w:p w:rsidR="00601307" w:rsidRPr="009A36BC" w:rsidRDefault="00601307" w:rsidP="00443BD6">
    <w:pPr>
      <w:pStyle w:val="Data"/>
      <w:ind w:left="-993"/>
      <w:rPr>
        <w:color w:val="C00000"/>
      </w:rPr>
    </w:pPr>
    <w:r>
      <w:rPr>
        <w:rFonts w:ascii="Tahoma" w:hAnsi="Tahoma" w:cs="Tahoma"/>
        <w:color w:val="C00000"/>
        <w:sz w:val="24"/>
      </w:rPr>
      <w:t xml:space="preserve">        numer 2/2022/114</w:t>
    </w:r>
    <w:r w:rsidRPr="009A36BC">
      <w:rPr>
        <w:rFonts w:ascii="Tahoma" w:hAnsi="Tahoma" w:cs="Tahoma"/>
        <w:color w:val="C00000"/>
        <w:sz w:val="24"/>
      </w:rPr>
      <w:t>/</w:t>
    </w:r>
  </w:p>
  <w:p w:rsidR="00601307" w:rsidRPr="003868E2" w:rsidRDefault="003C0C7E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415924</wp:posOffset>
              </wp:positionV>
              <wp:extent cx="7559675" cy="0"/>
              <wp:effectExtent l="0" t="0" r="0" b="0"/>
              <wp:wrapNone/>
              <wp:docPr id="25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27E68" id="Łącznik prosty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3pt,32.75pt" to="573.95pt,32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CDmuoAQAAugMAAA4AAABkcnMvZTJvRG9jLnhtbKxTTY/TMBC9I/EfLN+p05XahajpHnYF&#13;&#10;lxWsWPgBs864sbA9lm2a9N9jO22WrwMgLqPYM+/Nm+fJ7mayhh0xRE2u4+tVwxk6Sb12h45//vT2&#13;&#10;1WvOYgLXgyGHHT9h5Df7ly92o2/xigYyPQaWSVxsR9/xISXfChHlgBbiijy6nFQULKR8DAfRBxgz&#13;&#10;uzXiqmm2YqTQ+0ASY8y3d3OS7yu/UijTB6UiJmY6nrWlGkONTzWK/Q7aQwA/aHnWAf8gw4J2uetC&#13;&#10;dQcJ2Negf6GyWgaKpNJKkhWklJZYh8jjrJufxnkcwGMdJrsT/eJT/H+08v3x1j2EIl1O7tHfk/wS&#13;&#10;WXZFjD62S7Ycop/rJhVsqc/i2VRNPD1biVNiMt9ebzZvttcbzuSSFNBeoD7E9A7JsvLRcaNdGRNa&#13;&#10;ON7HVLtDe6k5S5m7Vx3pZLBUG/cRFdN9breu8Lo2eGsCO0J+cJASXdryM2EtLziljVmQzR8gz4CC&#13;&#10;xbpUf4VeILU3ubSgrXYUftc/TeuLajUDLi7Msxcbnqg/PYTlqfJ+5JofFvD7c8U//3L7bwAAAP//&#13;&#10;AwBQSwMEFAAGAAgAAAAhAB3g/BbjAAAAEAEAAA8AAABkcnMvZG93bnJldi54bWxMT01Lw0AQvQv+&#13;&#10;h2UEb+0mJY0xzaZIqwcPUqwWPE6SMQlmZ0N22yb+ercg6GVg5r15H9l61J040WBbwwrCeQCCuDRV&#13;&#10;y7WC97enWQLCOuQKO8OkYCIL6/z6KsO0Mmd+pdPe1cKLsE1RQeNcn0ppy4Y02rnpiT32aQaNzq9D&#13;&#10;LasBz15cd3IRBLHU2LJ3aLCnTUPl1/6oFRQvyYTT9yY+OBMmW/kYHXbPH0rd3ozblR8PKxCORvf3&#13;&#10;AZcOPj/kPlhhjlxZ0SmYRYvYUxXEyyWICyGM7u5BFL8XmWfyf5H8BwAA//8DAFBLAQItABQABgAI&#13;&#10;AAAAIQBaIpOj/wAAAOUBAAATAAAAAAAAAAAAAAAAAAAAAABbQ29udGVudF9UeXBlc10ueG1sUEsB&#13;&#10;Ai0AFAAGAAgAAAAhAKdKzzjXAAAAlgEAAAsAAAAAAAAAAAAAAAAAMAEAAF9yZWxzLy5yZWxzUEsB&#13;&#10;Ai0AFAAGAAgAAAAhAMyCDmuoAQAAugMAAA4AAAAAAAAAAAAAAAAAMAIAAGRycy9lMm9Eb2MueG1s&#13;&#10;UEsBAi0AFAAGAAgAAAAhAB3g/BbjAAAAEAEAAA8AAAAAAAAAAAAAAAAABAQAAGRycy9kb3ducmV2&#13;&#10;LnhtbFBLBQYAAAAABAAEAPMAAAAUBQAAAAA=&#13;&#10;" strokecolor="#70ad47 [3209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2"/>
  </w:num>
  <w:num w:numId="1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autoHyphenation/>
  <w:hyphenationZone w:val="425"/>
  <w:characterSpacingControl w:val="doNotCompress"/>
  <w:hdrShapeDefaults>
    <o:shapedefaults v:ext="edit" spidmax="410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50"/>
    <w:rsid w:val="000004A2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98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6772"/>
    <w:rsid w:val="0001738B"/>
    <w:rsid w:val="00021B8C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304E6"/>
    <w:rsid w:val="00030908"/>
    <w:rsid w:val="00030F76"/>
    <w:rsid w:val="00032103"/>
    <w:rsid w:val="00033420"/>
    <w:rsid w:val="000337A3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467B"/>
    <w:rsid w:val="00045473"/>
    <w:rsid w:val="00045A27"/>
    <w:rsid w:val="00045AE0"/>
    <w:rsid w:val="00045F93"/>
    <w:rsid w:val="00046541"/>
    <w:rsid w:val="00046A5D"/>
    <w:rsid w:val="0004758B"/>
    <w:rsid w:val="0005108F"/>
    <w:rsid w:val="0005121B"/>
    <w:rsid w:val="000524DC"/>
    <w:rsid w:val="0005286D"/>
    <w:rsid w:val="000536C2"/>
    <w:rsid w:val="00053963"/>
    <w:rsid w:val="00054661"/>
    <w:rsid w:val="00056222"/>
    <w:rsid w:val="00056967"/>
    <w:rsid w:val="00057488"/>
    <w:rsid w:val="00057C3F"/>
    <w:rsid w:val="00057FAA"/>
    <w:rsid w:val="00060435"/>
    <w:rsid w:val="00060C2C"/>
    <w:rsid w:val="00061280"/>
    <w:rsid w:val="0006209D"/>
    <w:rsid w:val="000629FB"/>
    <w:rsid w:val="00065141"/>
    <w:rsid w:val="00067138"/>
    <w:rsid w:val="0006738A"/>
    <w:rsid w:val="00067BB1"/>
    <w:rsid w:val="00067CCC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7FB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6B65"/>
    <w:rsid w:val="00097142"/>
    <w:rsid w:val="000975E6"/>
    <w:rsid w:val="00097C97"/>
    <w:rsid w:val="00097EF5"/>
    <w:rsid w:val="000A0690"/>
    <w:rsid w:val="000A0B27"/>
    <w:rsid w:val="000A0C21"/>
    <w:rsid w:val="000A0F12"/>
    <w:rsid w:val="000A114B"/>
    <w:rsid w:val="000A1C89"/>
    <w:rsid w:val="000A3A07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A7695"/>
    <w:rsid w:val="000B0784"/>
    <w:rsid w:val="000B1DAA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2D6"/>
    <w:rsid w:val="000C07F9"/>
    <w:rsid w:val="000C2646"/>
    <w:rsid w:val="000C351A"/>
    <w:rsid w:val="000C3EE6"/>
    <w:rsid w:val="000C41A4"/>
    <w:rsid w:val="000C489E"/>
    <w:rsid w:val="000C4D2D"/>
    <w:rsid w:val="000C4EB9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ED8"/>
    <w:rsid w:val="000D5A49"/>
    <w:rsid w:val="000D7064"/>
    <w:rsid w:val="000E03BE"/>
    <w:rsid w:val="000E057F"/>
    <w:rsid w:val="000E0C33"/>
    <w:rsid w:val="000E1D56"/>
    <w:rsid w:val="000E2A5F"/>
    <w:rsid w:val="000E3770"/>
    <w:rsid w:val="000E3A2F"/>
    <w:rsid w:val="000E40A8"/>
    <w:rsid w:val="000E6995"/>
    <w:rsid w:val="000E6A0A"/>
    <w:rsid w:val="000E6C1A"/>
    <w:rsid w:val="000E727C"/>
    <w:rsid w:val="000E7916"/>
    <w:rsid w:val="000F00D3"/>
    <w:rsid w:val="000F13F1"/>
    <w:rsid w:val="000F2297"/>
    <w:rsid w:val="000F2550"/>
    <w:rsid w:val="000F2D3C"/>
    <w:rsid w:val="000F40B1"/>
    <w:rsid w:val="000F630B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4FBB"/>
    <w:rsid w:val="001053F7"/>
    <w:rsid w:val="001062B8"/>
    <w:rsid w:val="001064A7"/>
    <w:rsid w:val="00106CD2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0A9"/>
    <w:rsid w:val="00114441"/>
    <w:rsid w:val="00114966"/>
    <w:rsid w:val="00114FF4"/>
    <w:rsid w:val="001157AB"/>
    <w:rsid w:val="001176AF"/>
    <w:rsid w:val="00117E52"/>
    <w:rsid w:val="001201C8"/>
    <w:rsid w:val="00120DB0"/>
    <w:rsid w:val="00121DF2"/>
    <w:rsid w:val="0012242D"/>
    <w:rsid w:val="00122B8D"/>
    <w:rsid w:val="001239DA"/>
    <w:rsid w:val="00124692"/>
    <w:rsid w:val="00124A5E"/>
    <w:rsid w:val="00124D20"/>
    <w:rsid w:val="00124D8A"/>
    <w:rsid w:val="00124E49"/>
    <w:rsid w:val="00124F7A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39B7"/>
    <w:rsid w:val="001556BD"/>
    <w:rsid w:val="00156320"/>
    <w:rsid w:val="00160086"/>
    <w:rsid w:val="0016135E"/>
    <w:rsid w:val="00161B78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DD5"/>
    <w:rsid w:val="00173FA7"/>
    <w:rsid w:val="001746E7"/>
    <w:rsid w:val="00174F2B"/>
    <w:rsid w:val="00175C62"/>
    <w:rsid w:val="001771AC"/>
    <w:rsid w:val="00177607"/>
    <w:rsid w:val="0018142D"/>
    <w:rsid w:val="0018230A"/>
    <w:rsid w:val="00182328"/>
    <w:rsid w:val="0018249C"/>
    <w:rsid w:val="001825F4"/>
    <w:rsid w:val="001826DF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F76"/>
    <w:rsid w:val="0019155C"/>
    <w:rsid w:val="00191DE3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6FD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670"/>
    <w:rsid w:val="001B6D9E"/>
    <w:rsid w:val="001B74AF"/>
    <w:rsid w:val="001B7582"/>
    <w:rsid w:val="001B76C3"/>
    <w:rsid w:val="001B7A95"/>
    <w:rsid w:val="001B7B06"/>
    <w:rsid w:val="001C0074"/>
    <w:rsid w:val="001C12B9"/>
    <w:rsid w:val="001C2DA7"/>
    <w:rsid w:val="001C4434"/>
    <w:rsid w:val="001C5322"/>
    <w:rsid w:val="001C5B75"/>
    <w:rsid w:val="001C62BD"/>
    <w:rsid w:val="001C6485"/>
    <w:rsid w:val="001C65FD"/>
    <w:rsid w:val="001C6A07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10F6"/>
    <w:rsid w:val="001E1CA3"/>
    <w:rsid w:val="001E2000"/>
    <w:rsid w:val="001E3764"/>
    <w:rsid w:val="001E39E7"/>
    <w:rsid w:val="001E4101"/>
    <w:rsid w:val="001E43DD"/>
    <w:rsid w:val="001E4CE7"/>
    <w:rsid w:val="001E6042"/>
    <w:rsid w:val="001E6151"/>
    <w:rsid w:val="001E7191"/>
    <w:rsid w:val="001E7BCC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587C"/>
    <w:rsid w:val="002066A6"/>
    <w:rsid w:val="0020691B"/>
    <w:rsid w:val="002103F7"/>
    <w:rsid w:val="00210429"/>
    <w:rsid w:val="002104BA"/>
    <w:rsid w:val="00210C87"/>
    <w:rsid w:val="00210D96"/>
    <w:rsid w:val="00211E6D"/>
    <w:rsid w:val="00214D9D"/>
    <w:rsid w:val="00215901"/>
    <w:rsid w:val="00216C44"/>
    <w:rsid w:val="00216E6E"/>
    <w:rsid w:val="00217341"/>
    <w:rsid w:val="00217E24"/>
    <w:rsid w:val="00220141"/>
    <w:rsid w:val="00220277"/>
    <w:rsid w:val="00221395"/>
    <w:rsid w:val="0022174D"/>
    <w:rsid w:val="00224955"/>
    <w:rsid w:val="00225322"/>
    <w:rsid w:val="00225563"/>
    <w:rsid w:val="00225CD6"/>
    <w:rsid w:val="0022734C"/>
    <w:rsid w:val="00227B9E"/>
    <w:rsid w:val="0023243B"/>
    <w:rsid w:val="00232CA1"/>
    <w:rsid w:val="0023300E"/>
    <w:rsid w:val="0023347C"/>
    <w:rsid w:val="002334A2"/>
    <w:rsid w:val="00233B62"/>
    <w:rsid w:val="00235958"/>
    <w:rsid w:val="00236B12"/>
    <w:rsid w:val="00237312"/>
    <w:rsid w:val="0023755A"/>
    <w:rsid w:val="00237C93"/>
    <w:rsid w:val="002406EB"/>
    <w:rsid w:val="00240A76"/>
    <w:rsid w:val="00240C14"/>
    <w:rsid w:val="00242EC6"/>
    <w:rsid w:val="00243A11"/>
    <w:rsid w:val="00243CEB"/>
    <w:rsid w:val="00244ABF"/>
    <w:rsid w:val="00245A37"/>
    <w:rsid w:val="00245AD0"/>
    <w:rsid w:val="00245DDD"/>
    <w:rsid w:val="00246D29"/>
    <w:rsid w:val="00247926"/>
    <w:rsid w:val="00247ECE"/>
    <w:rsid w:val="00250195"/>
    <w:rsid w:val="0025113F"/>
    <w:rsid w:val="00251288"/>
    <w:rsid w:val="00251764"/>
    <w:rsid w:val="00252B03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6F1"/>
    <w:rsid w:val="002578B6"/>
    <w:rsid w:val="00260BE3"/>
    <w:rsid w:val="00260F79"/>
    <w:rsid w:val="00261B7D"/>
    <w:rsid w:val="00261CCD"/>
    <w:rsid w:val="00265733"/>
    <w:rsid w:val="00266F5B"/>
    <w:rsid w:val="002670A7"/>
    <w:rsid w:val="002674FB"/>
    <w:rsid w:val="00267EF4"/>
    <w:rsid w:val="00267F1D"/>
    <w:rsid w:val="00270305"/>
    <w:rsid w:val="00271584"/>
    <w:rsid w:val="00271736"/>
    <w:rsid w:val="00271AEF"/>
    <w:rsid w:val="002729F9"/>
    <w:rsid w:val="00272E5E"/>
    <w:rsid w:val="0027329C"/>
    <w:rsid w:val="00274011"/>
    <w:rsid w:val="00274CD1"/>
    <w:rsid w:val="00274E59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388"/>
    <w:rsid w:val="00284661"/>
    <w:rsid w:val="00284A61"/>
    <w:rsid w:val="00284EC6"/>
    <w:rsid w:val="00285A56"/>
    <w:rsid w:val="00285A86"/>
    <w:rsid w:val="00291390"/>
    <w:rsid w:val="00292166"/>
    <w:rsid w:val="00293620"/>
    <w:rsid w:val="00293F91"/>
    <w:rsid w:val="00296643"/>
    <w:rsid w:val="00296D2D"/>
    <w:rsid w:val="00296E85"/>
    <w:rsid w:val="002A0127"/>
    <w:rsid w:val="002A0EE7"/>
    <w:rsid w:val="002A3429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65C6"/>
    <w:rsid w:val="002B6B2D"/>
    <w:rsid w:val="002C0649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ED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1D6"/>
    <w:rsid w:val="002D2C87"/>
    <w:rsid w:val="002D425B"/>
    <w:rsid w:val="002D48F4"/>
    <w:rsid w:val="002D58F6"/>
    <w:rsid w:val="002D610A"/>
    <w:rsid w:val="002D6C42"/>
    <w:rsid w:val="002D6E83"/>
    <w:rsid w:val="002E0CE6"/>
    <w:rsid w:val="002E1B72"/>
    <w:rsid w:val="002E2A5F"/>
    <w:rsid w:val="002E46B8"/>
    <w:rsid w:val="002E47B9"/>
    <w:rsid w:val="002E4DF1"/>
    <w:rsid w:val="002E74C6"/>
    <w:rsid w:val="002E7562"/>
    <w:rsid w:val="002E7660"/>
    <w:rsid w:val="002E7D37"/>
    <w:rsid w:val="002F0858"/>
    <w:rsid w:val="002F1727"/>
    <w:rsid w:val="002F1D8A"/>
    <w:rsid w:val="002F227E"/>
    <w:rsid w:val="002F2704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57DC"/>
    <w:rsid w:val="00305864"/>
    <w:rsid w:val="00306846"/>
    <w:rsid w:val="00307C17"/>
    <w:rsid w:val="00310DBD"/>
    <w:rsid w:val="003110D2"/>
    <w:rsid w:val="00311BDA"/>
    <w:rsid w:val="00311BE7"/>
    <w:rsid w:val="00312608"/>
    <w:rsid w:val="0031300D"/>
    <w:rsid w:val="0031423F"/>
    <w:rsid w:val="0031659C"/>
    <w:rsid w:val="003168F3"/>
    <w:rsid w:val="00317720"/>
    <w:rsid w:val="003207A0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710"/>
    <w:rsid w:val="00331C5E"/>
    <w:rsid w:val="00332A68"/>
    <w:rsid w:val="0033304A"/>
    <w:rsid w:val="00333F3D"/>
    <w:rsid w:val="0033698D"/>
    <w:rsid w:val="00337B6C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3ED8"/>
    <w:rsid w:val="003641CD"/>
    <w:rsid w:val="003654BD"/>
    <w:rsid w:val="00365C3B"/>
    <w:rsid w:val="003707CF"/>
    <w:rsid w:val="00370DAA"/>
    <w:rsid w:val="003725A4"/>
    <w:rsid w:val="00372893"/>
    <w:rsid w:val="0037375F"/>
    <w:rsid w:val="00373E85"/>
    <w:rsid w:val="00373EEC"/>
    <w:rsid w:val="0037540C"/>
    <w:rsid w:val="003757D5"/>
    <w:rsid w:val="0038046A"/>
    <w:rsid w:val="003815CD"/>
    <w:rsid w:val="00381967"/>
    <w:rsid w:val="00381CB2"/>
    <w:rsid w:val="00383084"/>
    <w:rsid w:val="00383A18"/>
    <w:rsid w:val="00384316"/>
    <w:rsid w:val="00385862"/>
    <w:rsid w:val="00385B16"/>
    <w:rsid w:val="0038605C"/>
    <w:rsid w:val="003868E2"/>
    <w:rsid w:val="00387E2E"/>
    <w:rsid w:val="00390162"/>
    <w:rsid w:val="0039075C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1B02"/>
    <w:rsid w:val="003A2287"/>
    <w:rsid w:val="003A2C5B"/>
    <w:rsid w:val="003A3F60"/>
    <w:rsid w:val="003A61DB"/>
    <w:rsid w:val="003A6D98"/>
    <w:rsid w:val="003B0532"/>
    <w:rsid w:val="003B0545"/>
    <w:rsid w:val="003B1E98"/>
    <w:rsid w:val="003B2180"/>
    <w:rsid w:val="003B222F"/>
    <w:rsid w:val="003B3188"/>
    <w:rsid w:val="003B4479"/>
    <w:rsid w:val="003B4540"/>
    <w:rsid w:val="003B4955"/>
    <w:rsid w:val="003B5544"/>
    <w:rsid w:val="003B6072"/>
    <w:rsid w:val="003B60C9"/>
    <w:rsid w:val="003B717D"/>
    <w:rsid w:val="003B74CA"/>
    <w:rsid w:val="003C00B6"/>
    <w:rsid w:val="003C0C7E"/>
    <w:rsid w:val="003C1A0B"/>
    <w:rsid w:val="003C28E8"/>
    <w:rsid w:val="003C32F7"/>
    <w:rsid w:val="003C3954"/>
    <w:rsid w:val="003C448C"/>
    <w:rsid w:val="003C4668"/>
    <w:rsid w:val="003C48D3"/>
    <w:rsid w:val="003C4C1D"/>
    <w:rsid w:val="003C5960"/>
    <w:rsid w:val="003C5E19"/>
    <w:rsid w:val="003C6F5E"/>
    <w:rsid w:val="003D202D"/>
    <w:rsid w:val="003D2A64"/>
    <w:rsid w:val="003D46D6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8C"/>
    <w:rsid w:val="003E6B78"/>
    <w:rsid w:val="003E6E2C"/>
    <w:rsid w:val="003E71F1"/>
    <w:rsid w:val="003E7215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4007"/>
    <w:rsid w:val="003F5E34"/>
    <w:rsid w:val="004003B0"/>
    <w:rsid w:val="004004F4"/>
    <w:rsid w:val="004007FF"/>
    <w:rsid w:val="0040118E"/>
    <w:rsid w:val="0040464D"/>
    <w:rsid w:val="00405300"/>
    <w:rsid w:val="00405F14"/>
    <w:rsid w:val="00405FD7"/>
    <w:rsid w:val="00407BFF"/>
    <w:rsid w:val="00407D3F"/>
    <w:rsid w:val="00410CDD"/>
    <w:rsid w:val="00411325"/>
    <w:rsid w:val="00411BE6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224"/>
    <w:rsid w:val="00423268"/>
    <w:rsid w:val="004237EA"/>
    <w:rsid w:val="00424C6C"/>
    <w:rsid w:val="00424D03"/>
    <w:rsid w:val="00424D40"/>
    <w:rsid w:val="00424E16"/>
    <w:rsid w:val="00424E2B"/>
    <w:rsid w:val="004254A6"/>
    <w:rsid w:val="00425501"/>
    <w:rsid w:val="004260BC"/>
    <w:rsid w:val="00427ECF"/>
    <w:rsid w:val="004310DD"/>
    <w:rsid w:val="00431A62"/>
    <w:rsid w:val="00431B9B"/>
    <w:rsid w:val="00431EAC"/>
    <w:rsid w:val="0043352D"/>
    <w:rsid w:val="00434278"/>
    <w:rsid w:val="004348BD"/>
    <w:rsid w:val="00434AAB"/>
    <w:rsid w:val="00434FD4"/>
    <w:rsid w:val="004352EF"/>
    <w:rsid w:val="0043644D"/>
    <w:rsid w:val="004370A4"/>
    <w:rsid w:val="00437611"/>
    <w:rsid w:val="0043788C"/>
    <w:rsid w:val="0044129C"/>
    <w:rsid w:val="0044157E"/>
    <w:rsid w:val="004425EA"/>
    <w:rsid w:val="00443101"/>
    <w:rsid w:val="004434F2"/>
    <w:rsid w:val="00443BD6"/>
    <w:rsid w:val="00444A89"/>
    <w:rsid w:val="0044545E"/>
    <w:rsid w:val="00446182"/>
    <w:rsid w:val="0045082E"/>
    <w:rsid w:val="00451A99"/>
    <w:rsid w:val="00452F2F"/>
    <w:rsid w:val="004533EE"/>
    <w:rsid w:val="00453534"/>
    <w:rsid w:val="00453E82"/>
    <w:rsid w:val="00454EDE"/>
    <w:rsid w:val="004567EB"/>
    <w:rsid w:val="00456F53"/>
    <w:rsid w:val="0045733C"/>
    <w:rsid w:val="00457B57"/>
    <w:rsid w:val="00460641"/>
    <w:rsid w:val="00460870"/>
    <w:rsid w:val="004612E4"/>
    <w:rsid w:val="00461692"/>
    <w:rsid w:val="004629B5"/>
    <w:rsid w:val="00462A43"/>
    <w:rsid w:val="00463C9B"/>
    <w:rsid w:val="0046437D"/>
    <w:rsid w:val="0046715D"/>
    <w:rsid w:val="0046726B"/>
    <w:rsid w:val="00470CFF"/>
    <w:rsid w:val="00470FFB"/>
    <w:rsid w:val="004716AC"/>
    <w:rsid w:val="00472355"/>
    <w:rsid w:val="00472DD6"/>
    <w:rsid w:val="0047430F"/>
    <w:rsid w:val="004748B4"/>
    <w:rsid w:val="004752BF"/>
    <w:rsid w:val="00475C53"/>
    <w:rsid w:val="00475F79"/>
    <w:rsid w:val="004768A1"/>
    <w:rsid w:val="004774BE"/>
    <w:rsid w:val="004775E8"/>
    <w:rsid w:val="004776ED"/>
    <w:rsid w:val="0048068E"/>
    <w:rsid w:val="00480BD0"/>
    <w:rsid w:val="00480F1B"/>
    <w:rsid w:val="00483320"/>
    <w:rsid w:val="00484564"/>
    <w:rsid w:val="00485246"/>
    <w:rsid w:val="004858AA"/>
    <w:rsid w:val="00486502"/>
    <w:rsid w:val="00486A9D"/>
    <w:rsid w:val="0048734D"/>
    <w:rsid w:val="00487AAA"/>
    <w:rsid w:val="00490AC0"/>
    <w:rsid w:val="00490B98"/>
    <w:rsid w:val="00490FAB"/>
    <w:rsid w:val="004923D3"/>
    <w:rsid w:val="00493ECC"/>
    <w:rsid w:val="00495509"/>
    <w:rsid w:val="004967B8"/>
    <w:rsid w:val="0049779D"/>
    <w:rsid w:val="004A0377"/>
    <w:rsid w:val="004A05DA"/>
    <w:rsid w:val="004A0924"/>
    <w:rsid w:val="004A0D6D"/>
    <w:rsid w:val="004A288D"/>
    <w:rsid w:val="004A3442"/>
    <w:rsid w:val="004A34F1"/>
    <w:rsid w:val="004A3AC3"/>
    <w:rsid w:val="004A3DFB"/>
    <w:rsid w:val="004A43CC"/>
    <w:rsid w:val="004A4537"/>
    <w:rsid w:val="004A4561"/>
    <w:rsid w:val="004A585A"/>
    <w:rsid w:val="004A58A1"/>
    <w:rsid w:val="004A6110"/>
    <w:rsid w:val="004A6599"/>
    <w:rsid w:val="004A6666"/>
    <w:rsid w:val="004A755F"/>
    <w:rsid w:val="004A76DD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B74FF"/>
    <w:rsid w:val="004C115A"/>
    <w:rsid w:val="004C1864"/>
    <w:rsid w:val="004C2386"/>
    <w:rsid w:val="004C27E5"/>
    <w:rsid w:val="004C29FA"/>
    <w:rsid w:val="004C2E6E"/>
    <w:rsid w:val="004C30E4"/>
    <w:rsid w:val="004C36BA"/>
    <w:rsid w:val="004C4121"/>
    <w:rsid w:val="004C429B"/>
    <w:rsid w:val="004C518B"/>
    <w:rsid w:val="004C6012"/>
    <w:rsid w:val="004C745C"/>
    <w:rsid w:val="004D2850"/>
    <w:rsid w:val="004D2B5C"/>
    <w:rsid w:val="004D3CA9"/>
    <w:rsid w:val="004D43F5"/>
    <w:rsid w:val="004D4625"/>
    <w:rsid w:val="004D5394"/>
    <w:rsid w:val="004D5564"/>
    <w:rsid w:val="004D6B2A"/>
    <w:rsid w:val="004D6D05"/>
    <w:rsid w:val="004D7242"/>
    <w:rsid w:val="004E263C"/>
    <w:rsid w:val="004E2EBF"/>
    <w:rsid w:val="004E3196"/>
    <w:rsid w:val="004E31D4"/>
    <w:rsid w:val="004E3638"/>
    <w:rsid w:val="004E5CF3"/>
    <w:rsid w:val="004E607D"/>
    <w:rsid w:val="004E690B"/>
    <w:rsid w:val="004E692B"/>
    <w:rsid w:val="004E7A02"/>
    <w:rsid w:val="004F0039"/>
    <w:rsid w:val="004F056A"/>
    <w:rsid w:val="004F07F8"/>
    <w:rsid w:val="004F0CDC"/>
    <w:rsid w:val="004F15F5"/>
    <w:rsid w:val="004F180D"/>
    <w:rsid w:val="004F2A01"/>
    <w:rsid w:val="004F2C3C"/>
    <w:rsid w:val="004F36D3"/>
    <w:rsid w:val="004F53DA"/>
    <w:rsid w:val="004F632F"/>
    <w:rsid w:val="004F63BE"/>
    <w:rsid w:val="005002B1"/>
    <w:rsid w:val="00500717"/>
    <w:rsid w:val="005007A2"/>
    <w:rsid w:val="0050109C"/>
    <w:rsid w:val="005017A8"/>
    <w:rsid w:val="00504F1C"/>
    <w:rsid w:val="005057E2"/>
    <w:rsid w:val="00506EEF"/>
    <w:rsid w:val="00507716"/>
    <w:rsid w:val="005100E7"/>
    <w:rsid w:val="00510320"/>
    <w:rsid w:val="00510535"/>
    <w:rsid w:val="00511305"/>
    <w:rsid w:val="0051140B"/>
    <w:rsid w:val="00511CE7"/>
    <w:rsid w:val="00513045"/>
    <w:rsid w:val="0051356A"/>
    <w:rsid w:val="00513CA9"/>
    <w:rsid w:val="00513E41"/>
    <w:rsid w:val="00515B13"/>
    <w:rsid w:val="00515B51"/>
    <w:rsid w:val="00515BC6"/>
    <w:rsid w:val="0051646E"/>
    <w:rsid w:val="00516C7C"/>
    <w:rsid w:val="00516DE9"/>
    <w:rsid w:val="00516FE3"/>
    <w:rsid w:val="005204DB"/>
    <w:rsid w:val="00520694"/>
    <w:rsid w:val="0052160D"/>
    <w:rsid w:val="00521953"/>
    <w:rsid w:val="0052195F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DA9"/>
    <w:rsid w:val="0053371C"/>
    <w:rsid w:val="005339FA"/>
    <w:rsid w:val="00535577"/>
    <w:rsid w:val="00540C29"/>
    <w:rsid w:val="0054170D"/>
    <w:rsid w:val="0054198C"/>
    <w:rsid w:val="00541C8A"/>
    <w:rsid w:val="005422C3"/>
    <w:rsid w:val="00543440"/>
    <w:rsid w:val="0054368B"/>
    <w:rsid w:val="00544A16"/>
    <w:rsid w:val="00544CFB"/>
    <w:rsid w:val="005459DD"/>
    <w:rsid w:val="00546877"/>
    <w:rsid w:val="00546FFB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E51"/>
    <w:rsid w:val="0059703B"/>
    <w:rsid w:val="005979DC"/>
    <w:rsid w:val="005A0089"/>
    <w:rsid w:val="005A0309"/>
    <w:rsid w:val="005A12FC"/>
    <w:rsid w:val="005A1728"/>
    <w:rsid w:val="005A2DF5"/>
    <w:rsid w:val="005A3AB5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5E8D"/>
    <w:rsid w:val="005B7775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52E3"/>
    <w:rsid w:val="005E5EB3"/>
    <w:rsid w:val="005E63D1"/>
    <w:rsid w:val="005E6DC5"/>
    <w:rsid w:val="005F03C9"/>
    <w:rsid w:val="005F1514"/>
    <w:rsid w:val="005F15BE"/>
    <w:rsid w:val="005F23D9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1307"/>
    <w:rsid w:val="006028EA"/>
    <w:rsid w:val="0060306F"/>
    <w:rsid w:val="00607272"/>
    <w:rsid w:val="0060766F"/>
    <w:rsid w:val="006115AC"/>
    <w:rsid w:val="00612146"/>
    <w:rsid w:val="00615247"/>
    <w:rsid w:val="006162E9"/>
    <w:rsid w:val="0061636E"/>
    <w:rsid w:val="006169C6"/>
    <w:rsid w:val="00617C13"/>
    <w:rsid w:val="00621351"/>
    <w:rsid w:val="00621E79"/>
    <w:rsid w:val="00622425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1D70"/>
    <w:rsid w:val="00632147"/>
    <w:rsid w:val="00632634"/>
    <w:rsid w:val="00632A39"/>
    <w:rsid w:val="00633512"/>
    <w:rsid w:val="006340B1"/>
    <w:rsid w:val="0063446F"/>
    <w:rsid w:val="00634A1D"/>
    <w:rsid w:val="00634F8D"/>
    <w:rsid w:val="00635384"/>
    <w:rsid w:val="00637D9D"/>
    <w:rsid w:val="00637E3C"/>
    <w:rsid w:val="00640DB4"/>
    <w:rsid w:val="00641271"/>
    <w:rsid w:val="006413A1"/>
    <w:rsid w:val="006416F7"/>
    <w:rsid w:val="006426BE"/>
    <w:rsid w:val="00642771"/>
    <w:rsid w:val="00643001"/>
    <w:rsid w:val="006437E1"/>
    <w:rsid w:val="00645AFD"/>
    <w:rsid w:val="00646101"/>
    <w:rsid w:val="00647C61"/>
    <w:rsid w:val="00647D01"/>
    <w:rsid w:val="00651C8A"/>
    <w:rsid w:val="00651CA9"/>
    <w:rsid w:val="00652C2A"/>
    <w:rsid w:val="00656001"/>
    <w:rsid w:val="0065644C"/>
    <w:rsid w:val="006578B3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F0C"/>
    <w:rsid w:val="00681C08"/>
    <w:rsid w:val="006822F2"/>
    <w:rsid w:val="00683033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1F6F"/>
    <w:rsid w:val="00692FFA"/>
    <w:rsid w:val="0069404E"/>
    <w:rsid w:val="00694393"/>
    <w:rsid w:val="00695C34"/>
    <w:rsid w:val="00697446"/>
    <w:rsid w:val="006A0049"/>
    <w:rsid w:val="006A0194"/>
    <w:rsid w:val="006A0D5D"/>
    <w:rsid w:val="006A0F01"/>
    <w:rsid w:val="006A0FEE"/>
    <w:rsid w:val="006A1D5F"/>
    <w:rsid w:val="006A2C82"/>
    <w:rsid w:val="006A2CBD"/>
    <w:rsid w:val="006A2FAD"/>
    <w:rsid w:val="006A351C"/>
    <w:rsid w:val="006A3B46"/>
    <w:rsid w:val="006A4E61"/>
    <w:rsid w:val="006A5453"/>
    <w:rsid w:val="006A5B63"/>
    <w:rsid w:val="006A5BC4"/>
    <w:rsid w:val="006A760C"/>
    <w:rsid w:val="006A7F16"/>
    <w:rsid w:val="006B0F40"/>
    <w:rsid w:val="006B1900"/>
    <w:rsid w:val="006B21AA"/>
    <w:rsid w:val="006B22BC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E7F"/>
    <w:rsid w:val="006C2913"/>
    <w:rsid w:val="006C2F79"/>
    <w:rsid w:val="006C3D6B"/>
    <w:rsid w:val="006C4D0E"/>
    <w:rsid w:val="006C6A7F"/>
    <w:rsid w:val="006D0C6A"/>
    <w:rsid w:val="006D1678"/>
    <w:rsid w:val="006D1B54"/>
    <w:rsid w:val="006D1B61"/>
    <w:rsid w:val="006D2E02"/>
    <w:rsid w:val="006D2FA1"/>
    <w:rsid w:val="006D4496"/>
    <w:rsid w:val="006D592B"/>
    <w:rsid w:val="006D60B0"/>
    <w:rsid w:val="006D6154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FF3"/>
    <w:rsid w:val="00704372"/>
    <w:rsid w:val="00705CBD"/>
    <w:rsid w:val="00707395"/>
    <w:rsid w:val="0070752C"/>
    <w:rsid w:val="007079A4"/>
    <w:rsid w:val="00712BFE"/>
    <w:rsid w:val="007144D0"/>
    <w:rsid w:val="00714927"/>
    <w:rsid w:val="00714DA0"/>
    <w:rsid w:val="00714E77"/>
    <w:rsid w:val="0071576C"/>
    <w:rsid w:val="00715F17"/>
    <w:rsid w:val="007171C3"/>
    <w:rsid w:val="00717A51"/>
    <w:rsid w:val="00717DB7"/>
    <w:rsid w:val="0072012B"/>
    <w:rsid w:val="00720262"/>
    <w:rsid w:val="007205A6"/>
    <w:rsid w:val="00721A15"/>
    <w:rsid w:val="00722479"/>
    <w:rsid w:val="0072286F"/>
    <w:rsid w:val="00724738"/>
    <w:rsid w:val="00724C44"/>
    <w:rsid w:val="00725891"/>
    <w:rsid w:val="00726723"/>
    <w:rsid w:val="00726BC6"/>
    <w:rsid w:val="007270DD"/>
    <w:rsid w:val="0072719E"/>
    <w:rsid w:val="007274E3"/>
    <w:rsid w:val="007302F4"/>
    <w:rsid w:val="0073069F"/>
    <w:rsid w:val="00731A61"/>
    <w:rsid w:val="00732124"/>
    <w:rsid w:val="00732C31"/>
    <w:rsid w:val="0073406A"/>
    <w:rsid w:val="00734F00"/>
    <w:rsid w:val="007353A0"/>
    <w:rsid w:val="00735C44"/>
    <w:rsid w:val="00735CC7"/>
    <w:rsid w:val="00736138"/>
    <w:rsid w:val="00736578"/>
    <w:rsid w:val="00737389"/>
    <w:rsid w:val="00737F87"/>
    <w:rsid w:val="00740B1E"/>
    <w:rsid w:val="00740CC8"/>
    <w:rsid w:val="00741937"/>
    <w:rsid w:val="007435E1"/>
    <w:rsid w:val="0074367B"/>
    <w:rsid w:val="007446C2"/>
    <w:rsid w:val="0074481E"/>
    <w:rsid w:val="00744FDD"/>
    <w:rsid w:val="00745BC7"/>
    <w:rsid w:val="0074639B"/>
    <w:rsid w:val="00746FB3"/>
    <w:rsid w:val="00747B1D"/>
    <w:rsid w:val="00747E39"/>
    <w:rsid w:val="0075005A"/>
    <w:rsid w:val="00750D4C"/>
    <w:rsid w:val="00750D54"/>
    <w:rsid w:val="00751F78"/>
    <w:rsid w:val="00752427"/>
    <w:rsid w:val="0075281D"/>
    <w:rsid w:val="00752A3F"/>
    <w:rsid w:val="00753329"/>
    <w:rsid w:val="007575FC"/>
    <w:rsid w:val="007603AF"/>
    <w:rsid w:val="00760AAC"/>
    <w:rsid w:val="00762B29"/>
    <w:rsid w:val="00764427"/>
    <w:rsid w:val="00764927"/>
    <w:rsid w:val="00764F60"/>
    <w:rsid w:val="00765601"/>
    <w:rsid w:val="007656C6"/>
    <w:rsid w:val="007662D4"/>
    <w:rsid w:val="00766AB5"/>
    <w:rsid w:val="007671F2"/>
    <w:rsid w:val="00770BB4"/>
    <w:rsid w:val="00770BB5"/>
    <w:rsid w:val="00770E1E"/>
    <w:rsid w:val="00771924"/>
    <w:rsid w:val="0077201C"/>
    <w:rsid w:val="00772765"/>
    <w:rsid w:val="00772788"/>
    <w:rsid w:val="00773CD8"/>
    <w:rsid w:val="00773F66"/>
    <w:rsid w:val="007744E0"/>
    <w:rsid w:val="00774719"/>
    <w:rsid w:val="00774A35"/>
    <w:rsid w:val="00774E9B"/>
    <w:rsid w:val="00774F76"/>
    <w:rsid w:val="00776950"/>
    <w:rsid w:val="00777B12"/>
    <w:rsid w:val="00777E29"/>
    <w:rsid w:val="00777FD1"/>
    <w:rsid w:val="00780303"/>
    <w:rsid w:val="00780833"/>
    <w:rsid w:val="00780D7F"/>
    <w:rsid w:val="00780F63"/>
    <w:rsid w:val="00781095"/>
    <w:rsid w:val="00781344"/>
    <w:rsid w:val="00781489"/>
    <w:rsid w:val="00781D9D"/>
    <w:rsid w:val="00782F8A"/>
    <w:rsid w:val="0078325D"/>
    <w:rsid w:val="007833FD"/>
    <w:rsid w:val="00783BFC"/>
    <w:rsid w:val="007842CE"/>
    <w:rsid w:val="00784B4E"/>
    <w:rsid w:val="0078550D"/>
    <w:rsid w:val="00787332"/>
    <w:rsid w:val="0079003E"/>
    <w:rsid w:val="00790362"/>
    <w:rsid w:val="00790C23"/>
    <w:rsid w:val="00791F66"/>
    <w:rsid w:val="00791F67"/>
    <w:rsid w:val="00792393"/>
    <w:rsid w:val="00793EE6"/>
    <w:rsid w:val="0079445A"/>
    <w:rsid w:val="00794D40"/>
    <w:rsid w:val="00795455"/>
    <w:rsid w:val="00795727"/>
    <w:rsid w:val="00797927"/>
    <w:rsid w:val="00797A4C"/>
    <w:rsid w:val="00797D56"/>
    <w:rsid w:val="007A0336"/>
    <w:rsid w:val="007A4B03"/>
    <w:rsid w:val="007A4EA8"/>
    <w:rsid w:val="007A4FFD"/>
    <w:rsid w:val="007A50BD"/>
    <w:rsid w:val="007B057D"/>
    <w:rsid w:val="007B2175"/>
    <w:rsid w:val="007B281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B67"/>
    <w:rsid w:val="007D2F9C"/>
    <w:rsid w:val="007D3170"/>
    <w:rsid w:val="007D343D"/>
    <w:rsid w:val="007D35C5"/>
    <w:rsid w:val="007D5BFE"/>
    <w:rsid w:val="007D5F4B"/>
    <w:rsid w:val="007D7061"/>
    <w:rsid w:val="007D77EF"/>
    <w:rsid w:val="007E0B4F"/>
    <w:rsid w:val="007E238E"/>
    <w:rsid w:val="007E2F7E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C86"/>
    <w:rsid w:val="00801ED1"/>
    <w:rsid w:val="00802025"/>
    <w:rsid w:val="0080260B"/>
    <w:rsid w:val="008033A7"/>
    <w:rsid w:val="00803A6B"/>
    <w:rsid w:val="00804CEA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2FA7"/>
    <w:rsid w:val="00813B3A"/>
    <w:rsid w:val="00813EE6"/>
    <w:rsid w:val="00815607"/>
    <w:rsid w:val="00815FC6"/>
    <w:rsid w:val="00816220"/>
    <w:rsid w:val="00816449"/>
    <w:rsid w:val="00816A9F"/>
    <w:rsid w:val="00817F4E"/>
    <w:rsid w:val="00817FF4"/>
    <w:rsid w:val="0082035F"/>
    <w:rsid w:val="008228D9"/>
    <w:rsid w:val="0082293B"/>
    <w:rsid w:val="00822AC1"/>
    <w:rsid w:val="00822B32"/>
    <w:rsid w:val="008231F7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2FA0"/>
    <w:rsid w:val="008332CF"/>
    <w:rsid w:val="00833326"/>
    <w:rsid w:val="00833E4C"/>
    <w:rsid w:val="00836181"/>
    <w:rsid w:val="00837AAE"/>
    <w:rsid w:val="00840583"/>
    <w:rsid w:val="00841152"/>
    <w:rsid w:val="00841D10"/>
    <w:rsid w:val="00841DE1"/>
    <w:rsid w:val="008426FA"/>
    <w:rsid w:val="0084277F"/>
    <w:rsid w:val="0084359E"/>
    <w:rsid w:val="00843C16"/>
    <w:rsid w:val="00844569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1ED0"/>
    <w:rsid w:val="008529A9"/>
    <w:rsid w:val="00854961"/>
    <w:rsid w:val="00854E21"/>
    <w:rsid w:val="00854F85"/>
    <w:rsid w:val="008567BC"/>
    <w:rsid w:val="00856E9A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DA0"/>
    <w:rsid w:val="00874F4F"/>
    <w:rsid w:val="00874F89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3AAB"/>
    <w:rsid w:val="0088418B"/>
    <w:rsid w:val="008866ED"/>
    <w:rsid w:val="0088692C"/>
    <w:rsid w:val="008922B6"/>
    <w:rsid w:val="00892A59"/>
    <w:rsid w:val="00892E7D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0745"/>
    <w:rsid w:val="008A18AB"/>
    <w:rsid w:val="008A1B9D"/>
    <w:rsid w:val="008A3B03"/>
    <w:rsid w:val="008A4005"/>
    <w:rsid w:val="008A4628"/>
    <w:rsid w:val="008A48F8"/>
    <w:rsid w:val="008A4E52"/>
    <w:rsid w:val="008A58C0"/>
    <w:rsid w:val="008A613F"/>
    <w:rsid w:val="008B06E9"/>
    <w:rsid w:val="008B0A57"/>
    <w:rsid w:val="008B191C"/>
    <w:rsid w:val="008B1BA8"/>
    <w:rsid w:val="008B299D"/>
    <w:rsid w:val="008B5994"/>
    <w:rsid w:val="008B5CC6"/>
    <w:rsid w:val="008B6A40"/>
    <w:rsid w:val="008C2738"/>
    <w:rsid w:val="008C2990"/>
    <w:rsid w:val="008C3080"/>
    <w:rsid w:val="008C3168"/>
    <w:rsid w:val="008C3725"/>
    <w:rsid w:val="008C3A5D"/>
    <w:rsid w:val="008C3E1E"/>
    <w:rsid w:val="008C496C"/>
    <w:rsid w:val="008C57CF"/>
    <w:rsid w:val="008C70EA"/>
    <w:rsid w:val="008C7CA3"/>
    <w:rsid w:val="008C7E7B"/>
    <w:rsid w:val="008D0C93"/>
    <w:rsid w:val="008D0E49"/>
    <w:rsid w:val="008D12EA"/>
    <w:rsid w:val="008D3466"/>
    <w:rsid w:val="008D3919"/>
    <w:rsid w:val="008D41A2"/>
    <w:rsid w:val="008D4B17"/>
    <w:rsid w:val="008D4B20"/>
    <w:rsid w:val="008D5863"/>
    <w:rsid w:val="008D72D6"/>
    <w:rsid w:val="008D7BE5"/>
    <w:rsid w:val="008D7ECD"/>
    <w:rsid w:val="008E0536"/>
    <w:rsid w:val="008E209C"/>
    <w:rsid w:val="008E397D"/>
    <w:rsid w:val="008E3AEE"/>
    <w:rsid w:val="008E44E9"/>
    <w:rsid w:val="008E4886"/>
    <w:rsid w:val="008E5827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3CC"/>
    <w:rsid w:val="008F2D32"/>
    <w:rsid w:val="008F3AB3"/>
    <w:rsid w:val="008F3DA2"/>
    <w:rsid w:val="008F533F"/>
    <w:rsid w:val="008F6281"/>
    <w:rsid w:val="008F724E"/>
    <w:rsid w:val="00901FBB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39B"/>
    <w:rsid w:val="00911633"/>
    <w:rsid w:val="00912A66"/>
    <w:rsid w:val="0091409E"/>
    <w:rsid w:val="00914F77"/>
    <w:rsid w:val="00914FFD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960"/>
    <w:rsid w:val="00921E99"/>
    <w:rsid w:val="009223A6"/>
    <w:rsid w:val="0092241A"/>
    <w:rsid w:val="0092243D"/>
    <w:rsid w:val="009236D1"/>
    <w:rsid w:val="00923CBA"/>
    <w:rsid w:val="00924155"/>
    <w:rsid w:val="0092418D"/>
    <w:rsid w:val="00925E28"/>
    <w:rsid w:val="0092638F"/>
    <w:rsid w:val="00926760"/>
    <w:rsid w:val="00926E24"/>
    <w:rsid w:val="00927702"/>
    <w:rsid w:val="00930573"/>
    <w:rsid w:val="00930F92"/>
    <w:rsid w:val="009316D6"/>
    <w:rsid w:val="00931DF4"/>
    <w:rsid w:val="0093299B"/>
    <w:rsid w:val="00932DF5"/>
    <w:rsid w:val="0093404C"/>
    <w:rsid w:val="00934095"/>
    <w:rsid w:val="009343E2"/>
    <w:rsid w:val="00934FA3"/>
    <w:rsid w:val="0093774D"/>
    <w:rsid w:val="00941F17"/>
    <w:rsid w:val="00942C8D"/>
    <w:rsid w:val="00944BE9"/>
    <w:rsid w:val="00944CA4"/>
    <w:rsid w:val="00945F2C"/>
    <w:rsid w:val="00946E1B"/>
    <w:rsid w:val="0094764C"/>
    <w:rsid w:val="00947BB1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5390"/>
    <w:rsid w:val="0095561A"/>
    <w:rsid w:val="009564E5"/>
    <w:rsid w:val="00956796"/>
    <w:rsid w:val="00961F31"/>
    <w:rsid w:val="00961F8F"/>
    <w:rsid w:val="00962063"/>
    <w:rsid w:val="00962443"/>
    <w:rsid w:val="00962BAB"/>
    <w:rsid w:val="00964D9F"/>
    <w:rsid w:val="0096519A"/>
    <w:rsid w:val="0096583F"/>
    <w:rsid w:val="00966E61"/>
    <w:rsid w:val="00967502"/>
    <w:rsid w:val="00967C17"/>
    <w:rsid w:val="00970B2C"/>
    <w:rsid w:val="009719C8"/>
    <w:rsid w:val="009733D3"/>
    <w:rsid w:val="009735DB"/>
    <w:rsid w:val="0097374F"/>
    <w:rsid w:val="009750BA"/>
    <w:rsid w:val="009759A1"/>
    <w:rsid w:val="00977976"/>
    <w:rsid w:val="0098130A"/>
    <w:rsid w:val="009824EE"/>
    <w:rsid w:val="009835B0"/>
    <w:rsid w:val="009839F8"/>
    <w:rsid w:val="00983A37"/>
    <w:rsid w:val="00985E48"/>
    <w:rsid w:val="0098600B"/>
    <w:rsid w:val="00987384"/>
    <w:rsid w:val="00987AF3"/>
    <w:rsid w:val="00991286"/>
    <w:rsid w:val="00992B41"/>
    <w:rsid w:val="0099526A"/>
    <w:rsid w:val="00996B76"/>
    <w:rsid w:val="0099721B"/>
    <w:rsid w:val="009A0961"/>
    <w:rsid w:val="009A0F3E"/>
    <w:rsid w:val="009A2B89"/>
    <w:rsid w:val="009A36BC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0D4B"/>
    <w:rsid w:val="009C14A4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16D9"/>
    <w:rsid w:val="009D2349"/>
    <w:rsid w:val="009D2777"/>
    <w:rsid w:val="009D28AF"/>
    <w:rsid w:val="009D3849"/>
    <w:rsid w:val="009D4956"/>
    <w:rsid w:val="009D5BBC"/>
    <w:rsid w:val="009D60AC"/>
    <w:rsid w:val="009D6FC5"/>
    <w:rsid w:val="009E0470"/>
    <w:rsid w:val="009E04E9"/>
    <w:rsid w:val="009E159F"/>
    <w:rsid w:val="009E1AF6"/>
    <w:rsid w:val="009E1AFE"/>
    <w:rsid w:val="009E273D"/>
    <w:rsid w:val="009E34F6"/>
    <w:rsid w:val="009E49C5"/>
    <w:rsid w:val="009E5A0F"/>
    <w:rsid w:val="009E6D61"/>
    <w:rsid w:val="009E7920"/>
    <w:rsid w:val="009F1009"/>
    <w:rsid w:val="009F136A"/>
    <w:rsid w:val="009F2081"/>
    <w:rsid w:val="009F2759"/>
    <w:rsid w:val="009F398F"/>
    <w:rsid w:val="009F3C63"/>
    <w:rsid w:val="009F4877"/>
    <w:rsid w:val="009F68FC"/>
    <w:rsid w:val="009F7557"/>
    <w:rsid w:val="009F770A"/>
    <w:rsid w:val="00A0083F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5E2C"/>
    <w:rsid w:val="00A16145"/>
    <w:rsid w:val="00A16E9A"/>
    <w:rsid w:val="00A17940"/>
    <w:rsid w:val="00A209E2"/>
    <w:rsid w:val="00A2210C"/>
    <w:rsid w:val="00A2314B"/>
    <w:rsid w:val="00A24A5D"/>
    <w:rsid w:val="00A25791"/>
    <w:rsid w:val="00A25BA0"/>
    <w:rsid w:val="00A25E0A"/>
    <w:rsid w:val="00A2635F"/>
    <w:rsid w:val="00A26416"/>
    <w:rsid w:val="00A26619"/>
    <w:rsid w:val="00A270C1"/>
    <w:rsid w:val="00A2726E"/>
    <w:rsid w:val="00A2754D"/>
    <w:rsid w:val="00A31840"/>
    <w:rsid w:val="00A32B0A"/>
    <w:rsid w:val="00A32D59"/>
    <w:rsid w:val="00A32F20"/>
    <w:rsid w:val="00A3317B"/>
    <w:rsid w:val="00A34AB7"/>
    <w:rsid w:val="00A3697A"/>
    <w:rsid w:val="00A376B9"/>
    <w:rsid w:val="00A37A48"/>
    <w:rsid w:val="00A37F2F"/>
    <w:rsid w:val="00A41061"/>
    <w:rsid w:val="00A429DA"/>
    <w:rsid w:val="00A43193"/>
    <w:rsid w:val="00A44B65"/>
    <w:rsid w:val="00A45251"/>
    <w:rsid w:val="00A452C4"/>
    <w:rsid w:val="00A456C6"/>
    <w:rsid w:val="00A45A3F"/>
    <w:rsid w:val="00A462BD"/>
    <w:rsid w:val="00A46C5E"/>
    <w:rsid w:val="00A5066F"/>
    <w:rsid w:val="00A50E42"/>
    <w:rsid w:val="00A51D9D"/>
    <w:rsid w:val="00A52533"/>
    <w:rsid w:val="00A528B8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DDF"/>
    <w:rsid w:val="00A62E78"/>
    <w:rsid w:val="00A638BC"/>
    <w:rsid w:val="00A640DB"/>
    <w:rsid w:val="00A64AC6"/>
    <w:rsid w:val="00A65326"/>
    <w:rsid w:val="00A674B3"/>
    <w:rsid w:val="00A67BA1"/>
    <w:rsid w:val="00A716B6"/>
    <w:rsid w:val="00A716F4"/>
    <w:rsid w:val="00A71984"/>
    <w:rsid w:val="00A71C1D"/>
    <w:rsid w:val="00A72A82"/>
    <w:rsid w:val="00A72FF5"/>
    <w:rsid w:val="00A732A0"/>
    <w:rsid w:val="00A73487"/>
    <w:rsid w:val="00A738B6"/>
    <w:rsid w:val="00A738EA"/>
    <w:rsid w:val="00A73E1E"/>
    <w:rsid w:val="00A747BF"/>
    <w:rsid w:val="00A74C88"/>
    <w:rsid w:val="00A75DDE"/>
    <w:rsid w:val="00A76C04"/>
    <w:rsid w:val="00A76CB9"/>
    <w:rsid w:val="00A771D4"/>
    <w:rsid w:val="00A8035C"/>
    <w:rsid w:val="00A80F7C"/>
    <w:rsid w:val="00A811F8"/>
    <w:rsid w:val="00A8133F"/>
    <w:rsid w:val="00A814C3"/>
    <w:rsid w:val="00A81A47"/>
    <w:rsid w:val="00A820A7"/>
    <w:rsid w:val="00A823C1"/>
    <w:rsid w:val="00A82F38"/>
    <w:rsid w:val="00A83D8C"/>
    <w:rsid w:val="00A850BE"/>
    <w:rsid w:val="00A86219"/>
    <w:rsid w:val="00A871D2"/>
    <w:rsid w:val="00A87264"/>
    <w:rsid w:val="00A872E7"/>
    <w:rsid w:val="00A87A22"/>
    <w:rsid w:val="00A9074C"/>
    <w:rsid w:val="00A92572"/>
    <w:rsid w:val="00A927EB"/>
    <w:rsid w:val="00A92B79"/>
    <w:rsid w:val="00A931C9"/>
    <w:rsid w:val="00A936D5"/>
    <w:rsid w:val="00A94917"/>
    <w:rsid w:val="00A95579"/>
    <w:rsid w:val="00AA04A4"/>
    <w:rsid w:val="00AA285B"/>
    <w:rsid w:val="00AA3535"/>
    <w:rsid w:val="00AA4F7B"/>
    <w:rsid w:val="00AA561D"/>
    <w:rsid w:val="00AA5A55"/>
    <w:rsid w:val="00AA64F3"/>
    <w:rsid w:val="00AB1E3F"/>
    <w:rsid w:val="00AB21C3"/>
    <w:rsid w:val="00AB22A1"/>
    <w:rsid w:val="00AB233A"/>
    <w:rsid w:val="00AB23A2"/>
    <w:rsid w:val="00AB309F"/>
    <w:rsid w:val="00AB3167"/>
    <w:rsid w:val="00AB3626"/>
    <w:rsid w:val="00AB3C18"/>
    <w:rsid w:val="00AB3FBD"/>
    <w:rsid w:val="00AB51B1"/>
    <w:rsid w:val="00AB612E"/>
    <w:rsid w:val="00AB6400"/>
    <w:rsid w:val="00AB769D"/>
    <w:rsid w:val="00AB77ED"/>
    <w:rsid w:val="00AC042E"/>
    <w:rsid w:val="00AC0B27"/>
    <w:rsid w:val="00AC38BF"/>
    <w:rsid w:val="00AC3A3E"/>
    <w:rsid w:val="00AC3E9A"/>
    <w:rsid w:val="00AC53E4"/>
    <w:rsid w:val="00AC57AF"/>
    <w:rsid w:val="00AC5F6B"/>
    <w:rsid w:val="00AD14BC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3F95"/>
    <w:rsid w:val="00AE415C"/>
    <w:rsid w:val="00AE44CA"/>
    <w:rsid w:val="00AE5DCD"/>
    <w:rsid w:val="00AE6615"/>
    <w:rsid w:val="00AE6980"/>
    <w:rsid w:val="00AE71D6"/>
    <w:rsid w:val="00AE7F01"/>
    <w:rsid w:val="00AF021F"/>
    <w:rsid w:val="00AF1881"/>
    <w:rsid w:val="00AF19CB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5DFD"/>
    <w:rsid w:val="00B06476"/>
    <w:rsid w:val="00B064C4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6765"/>
    <w:rsid w:val="00B1705C"/>
    <w:rsid w:val="00B17582"/>
    <w:rsid w:val="00B1763F"/>
    <w:rsid w:val="00B203EC"/>
    <w:rsid w:val="00B20A71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F76"/>
    <w:rsid w:val="00B3465A"/>
    <w:rsid w:val="00B355FB"/>
    <w:rsid w:val="00B35BDB"/>
    <w:rsid w:val="00B36001"/>
    <w:rsid w:val="00B36E37"/>
    <w:rsid w:val="00B41F9C"/>
    <w:rsid w:val="00B42721"/>
    <w:rsid w:val="00B448E1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7D"/>
    <w:rsid w:val="00B6651D"/>
    <w:rsid w:val="00B66D83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80CE4"/>
    <w:rsid w:val="00B8240D"/>
    <w:rsid w:val="00B83017"/>
    <w:rsid w:val="00B83856"/>
    <w:rsid w:val="00B84CD1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7A"/>
    <w:rsid w:val="00B91D50"/>
    <w:rsid w:val="00B92031"/>
    <w:rsid w:val="00B93A40"/>
    <w:rsid w:val="00B94047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CAD"/>
    <w:rsid w:val="00BA4DFB"/>
    <w:rsid w:val="00BA5880"/>
    <w:rsid w:val="00BA6AE1"/>
    <w:rsid w:val="00BB0316"/>
    <w:rsid w:val="00BB03C1"/>
    <w:rsid w:val="00BB08B2"/>
    <w:rsid w:val="00BB121E"/>
    <w:rsid w:val="00BB161D"/>
    <w:rsid w:val="00BB25D0"/>
    <w:rsid w:val="00BB2B7C"/>
    <w:rsid w:val="00BB2EF6"/>
    <w:rsid w:val="00BB3048"/>
    <w:rsid w:val="00BB3B95"/>
    <w:rsid w:val="00BB3DBE"/>
    <w:rsid w:val="00BB4033"/>
    <w:rsid w:val="00BB46F0"/>
    <w:rsid w:val="00BB54AB"/>
    <w:rsid w:val="00BB551C"/>
    <w:rsid w:val="00BB6504"/>
    <w:rsid w:val="00BB7FB6"/>
    <w:rsid w:val="00BC027F"/>
    <w:rsid w:val="00BC24DA"/>
    <w:rsid w:val="00BC28E4"/>
    <w:rsid w:val="00BC3FD9"/>
    <w:rsid w:val="00BC5BFF"/>
    <w:rsid w:val="00BC63B7"/>
    <w:rsid w:val="00BC6913"/>
    <w:rsid w:val="00BD07D2"/>
    <w:rsid w:val="00BD0B83"/>
    <w:rsid w:val="00BD1033"/>
    <w:rsid w:val="00BD2071"/>
    <w:rsid w:val="00BD3082"/>
    <w:rsid w:val="00BD3092"/>
    <w:rsid w:val="00BD5109"/>
    <w:rsid w:val="00BD5FE0"/>
    <w:rsid w:val="00BD6A04"/>
    <w:rsid w:val="00BD73FA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E9B"/>
    <w:rsid w:val="00BE31F7"/>
    <w:rsid w:val="00BE3840"/>
    <w:rsid w:val="00BE38CA"/>
    <w:rsid w:val="00BE3B71"/>
    <w:rsid w:val="00BE42EC"/>
    <w:rsid w:val="00BE4981"/>
    <w:rsid w:val="00BE4FC8"/>
    <w:rsid w:val="00BE5518"/>
    <w:rsid w:val="00BE587E"/>
    <w:rsid w:val="00BE59D4"/>
    <w:rsid w:val="00BE5CA3"/>
    <w:rsid w:val="00BE7384"/>
    <w:rsid w:val="00BE796B"/>
    <w:rsid w:val="00BF00E7"/>
    <w:rsid w:val="00BF055F"/>
    <w:rsid w:val="00BF09B8"/>
    <w:rsid w:val="00BF312B"/>
    <w:rsid w:val="00BF32D1"/>
    <w:rsid w:val="00BF394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B01"/>
    <w:rsid w:val="00C27D5E"/>
    <w:rsid w:val="00C27ED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37562"/>
    <w:rsid w:val="00C37954"/>
    <w:rsid w:val="00C41BE7"/>
    <w:rsid w:val="00C42798"/>
    <w:rsid w:val="00C4352B"/>
    <w:rsid w:val="00C44FA1"/>
    <w:rsid w:val="00C450A8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56C9E"/>
    <w:rsid w:val="00C600CE"/>
    <w:rsid w:val="00C6017B"/>
    <w:rsid w:val="00C613B6"/>
    <w:rsid w:val="00C61A85"/>
    <w:rsid w:val="00C63FD6"/>
    <w:rsid w:val="00C64C64"/>
    <w:rsid w:val="00C64DA4"/>
    <w:rsid w:val="00C66530"/>
    <w:rsid w:val="00C76176"/>
    <w:rsid w:val="00C762D7"/>
    <w:rsid w:val="00C76981"/>
    <w:rsid w:val="00C7713D"/>
    <w:rsid w:val="00C77FEA"/>
    <w:rsid w:val="00C81718"/>
    <w:rsid w:val="00C81983"/>
    <w:rsid w:val="00C82425"/>
    <w:rsid w:val="00C82DD9"/>
    <w:rsid w:val="00C848A6"/>
    <w:rsid w:val="00C848A8"/>
    <w:rsid w:val="00C84D03"/>
    <w:rsid w:val="00C851AA"/>
    <w:rsid w:val="00C856E7"/>
    <w:rsid w:val="00C85B98"/>
    <w:rsid w:val="00C8649B"/>
    <w:rsid w:val="00C86EBA"/>
    <w:rsid w:val="00C907E9"/>
    <w:rsid w:val="00C92C3D"/>
    <w:rsid w:val="00C942A0"/>
    <w:rsid w:val="00C943C5"/>
    <w:rsid w:val="00C944B0"/>
    <w:rsid w:val="00C95C9A"/>
    <w:rsid w:val="00C96D2D"/>
    <w:rsid w:val="00C9700D"/>
    <w:rsid w:val="00C97654"/>
    <w:rsid w:val="00C977EB"/>
    <w:rsid w:val="00C9797B"/>
    <w:rsid w:val="00CA00BF"/>
    <w:rsid w:val="00CA1A7C"/>
    <w:rsid w:val="00CA20BD"/>
    <w:rsid w:val="00CA2BC4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E06"/>
    <w:rsid w:val="00CA5F81"/>
    <w:rsid w:val="00CA6088"/>
    <w:rsid w:val="00CA7285"/>
    <w:rsid w:val="00CA7471"/>
    <w:rsid w:val="00CA7706"/>
    <w:rsid w:val="00CB0399"/>
    <w:rsid w:val="00CB08C6"/>
    <w:rsid w:val="00CB0A31"/>
    <w:rsid w:val="00CB0CAB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926"/>
    <w:rsid w:val="00CC209A"/>
    <w:rsid w:val="00CC2820"/>
    <w:rsid w:val="00CC2A8C"/>
    <w:rsid w:val="00CC30C4"/>
    <w:rsid w:val="00CC323F"/>
    <w:rsid w:val="00CC3D49"/>
    <w:rsid w:val="00CC4137"/>
    <w:rsid w:val="00CC5A07"/>
    <w:rsid w:val="00CC6D46"/>
    <w:rsid w:val="00CC72AE"/>
    <w:rsid w:val="00CC7332"/>
    <w:rsid w:val="00CD0203"/>
    <w:rsid w:val="00CD0895"/>
    <w:rsid w:val="00CD08D2"/>
    <w:rsid w:val="00CD2024"/>
    <w:rsid w:val="00CD28DE"/>
    <w:rsid w:val="00CD2FB1"/>
    <w:rsid w:val="00CD5DC7"/>
    <w:rsid w:val="00CD6892"/>
    <w:rsid w:val="00CD6BE0"/>
    <w:rsid w:val="00CE0274"/>
    <w:rsid w:val="00CE0A2F"/>
    <w:rsid w:val="00CE0F9B"/>
    <w:rsid w:val="00CE1103"/>
    <w:rsid w:val="00CE1A05"/>
    <w:rsid w:val="00CE3268"/>
    <w:rsid w:val="00CE4124"/>
    <w:rsid w:val="00CE4B9E"/>
    <w:rsid w:val="00CE7EBF"/>
    <w:rsid w:val="00CF0F7A"/>
    <w:rsid w:val="00CF172A"/>
    <w:rsid w:val="00CF178A"/>
    <w:rsid w:val="00CF26CD"/>
    <w:rsid w:val="00CF33FA"/>
    <w:rsid w:val="00CF4A99"/>
    <w:rsid w:val="00CF4DC2"/>
    <w:rsid w:val="00CF75CD"/>
    <w:rsid w:val="00CF7988"/>
    <w:rsid w:val="00CF7BE2"/>
    <w:rsid w:val="00D00C81"/>
    <w:rsid w:val="00D011AA"/>
    <w:rsid w:val="00D0253A"/>
    <w:rsid w:val="00D037E3"/>
    <w:rsid w:val="00D04505"/>
    <w:rsid w:val="00D04669"/>
    <w:rsid w:val="00D06215"/>
    <w:rsid w:val="00D06A2A"/>
    <w:rsid w:val="00D071D1"/>
    <w:rsid w:val="00D07462"/>
    <w:rsid w:val="00D0761C"/>
    <w:rsid w:val="00D078DF"/>
    <w:rsid w:val="00D0795E"/>
    <w:rsid w:val="00D10056"/>
    <w:rsid w:val="00D10108"/>
    <w:rsid w:val="00D111A2"/>
    <w:rsid w:val="00D12989"/>
    <w:rsid w:val="00D15105"/>
    <w:rsid w:val="00D15C3F"/>
    <w:rsid w:val="00D15FE2"/>
    <w:rsid w:val="00D162AE"/>
    <w:rsid w:val="00D16827"/>
    <w:rsid w:val="00D16C1C"/>
    <w:rsid w:val="00D1701B"/>
    <w:rsid w:val="00D21745"/>
    <w:rsid w:val="00D22098"/>
    <w:rsid w:val="00D23BFA"/>
    <w:rsid w:val="00D24F5C"/>
    <w:rsid w:val="00D262FE"/>
    <w:rsid w:val="00D265F7"/>
    <w:rsid w:val="00D30441"/>
    <w:rsid w:val="00D31B09"/>
    <w:rsid w:val="00D3304F"/>
    <w:rsid w:val="00D34134"/>
    <w:rsid w:val="00D3507E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6340"/>
    <w:rsid w:val="00D4650E"/>
    <w:rsid w:val="00D4666F"/>
    <w:rsid w:val="00D4690C"/>
    <w:rsid w:val="00D46A6D"/>
    <w:rsid w:val="00D47731"/>
    <w:rsid w:val="00D47CBE"/>
    <w:rsid w:val="00D51E57"/>
    <w:rsid w:val="00D52566"/>
    <w:rsid w:val="00D528A6"/>
    <w:rsid w:val="00D52A27"/>
    <w:rsid w:val="00D52CAA"/>
    <w:rsid w:val="00D55670"/>
    <w:rsid w:val="00D5585F"/>
    <w:rsid w:val="00D57A04"/>
    <w:rsid w:val="00D609DC"/>
    <w:rsid w:val="00D61235"/>
    <w:rsid w:val="00D61736"/>
    <w:rsid w:val="00D61F73"/>
    <w:rsid w:val="00D62B0A"/>
    <w:rsid w:val="00D62C55"/>
    <w:rsid w:val="00D637C6"/>
    <w:rsid w:val="00D63DBC"/>
    <w:rsid w:val="00D64389"/>
    <w:rsid w:val="00D64F6F"/>
    <w:rsid w:val="00D65977"/>
    <w:rsid w:val="00D66426"/>
    <w:rsid w:val="00D67229"/>
    <w:rsid w:val="00D7058D"/>
    <w:rsid w:val="00D70BFD"/>
    <w:rsid w:val="00D70FF7"/>
    <w:rsid w:val="00D7172C"/>
    <w:rsid w:val="00D71FA0"/>
    <w:rsid w:val="00D72D8C"/>
    <w:rsid w:val="00D7434D"/>
    <w:rsid w:val="00D75CE7"/>
    <w:rsid w:val="00D77826"/>
    <w:rsid w:val="00D77891"/>
    <w:rsid w:val="00D80325"/>
    <w:rsid w:val="00D805D1"/>
    <w:rsid w:val="00D807BE"/>
    <w:rsid w:val="00D80B75"/>
    <w:rsid w:val="00D8158E"/>
    <w:rsid w:val="00D81627"/>
    <w:rsid w:val="00D817D1"/>
    <w:rsid w:val="00D82C43"/>
    <w:rsid w:val="00D83A8A"/>
    <w:rsid w:val="00D83CB7"/>
    <w:rsid w:val="00D840CB"/>
    <w:rsid w:val="00D86E29"/>
    <w:rsid w:val="00D906BF"/>
    <w:rsid w:val="00D90B7D"/>
    <w:rsid w:val="00D92760"/>
    <w:rsid w:val="00D933BB"/>
    <w:rsid w:val="00D933F0"/>
    <w:rsid w:val="00D93978"/>
    <w:rsid w:val="00D9405D"/>
    <w:rsid w:val="00D94201"/>
    <w:rsid w:val="00D94CD7"/>
    <w:rsid w:val="00D94FBE"/>
    <w:rsid w:val="00D95428"/>
    <w:rsid w:val="00D96212"/>
    <w:rsid w:val="00DA025E"/>
    <w:rsid w:val="00DA042A"/>
    <w:rsid w:val="00DA0549"/>
    <w:rsid w:val="00DA1146"/>
    <w:rsid w:val="00DA153D"/>
    <w:rsid w:val="00DA1890"/>
    <w:rsid w:val="00DA1A52"/>
    <w:rsid w:val="00DA2A80"/>
    <w:rsid w:val="00DA2C44"/>
    <w:rsid w:val="00DA3DCA"/>
    <w:rsid w:val="00DA3FAE"/>
    <w:rsid w:val="00DA4BA1"/>
    <w:rsid w:val="00DA5252"/>
    <w:rsid w:val="00DA7209"/>
    <w:rsid w:val="00DA7590"/>
    <w:rsid w:val="00DB013A"/>
    <w:rsid w:val="00DB0500"/>
    <w:rsid w:val="00DB059F"/>
    <w:rsid w:val="00DB1B75"/>
    <w:rsid w:val="00DB2C3E"/>
    <w:rsid w:val="00DB2CA3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18D"/>
    <w:rsid w:val="00DC14B9"/>
    <w:rsid w:val="00DC14E0"/>
    <w:rsid w:val="00DC1DC3"/>
    <w:rsid w:val="00DC2074"/>
    <w:rsid w:val="00DC249B"/>
    <w:rsid w:val="00DC26F1"/>
    <w:rsid w:val="00DC288F"/>
    <w:rsid w:val="00DC2D01"/>
    <w:rsid w:val="00DC2DFB"/>
    <w:rsid w:val="00DC38E9"/>
    <w:rsid w:val="00DC43C2"/>
    <w:rsid w:val="00DC4799"/>
    <w:rsid w:val="00DC56B8"/>
    <w:rsid w:val="00DC7B14"/>
    <w:rsid w:val="00DD0372"/>
    <w:rsid w:val="00DD0374"/>
    <w:rsid w:val="00DD0E1E"/>
    <w:rsid w:val="00DD122F"/>
    <w:rsid w:val="00DD2666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1B01"/>
    <w:rsid w:val="00DE2524"/>
    <w:rsid w:val="00DE35F1"/>
    <w:rsid w:val="00DE4B16"/>
    <w:rsid w:val="00DE5DB5"/>
    <w:rsid w:val="00DE61E7"/>
    <w:rsid w:val="00DE6512"/>
    <w:rsid w:val="00DE6E15"/>
    <w:rsid w:val="00DE7DC1"/>
    <w:rsid w:val="00DF0B11"/>
    <w:rsid w:val="00DF0E89"/>
    <w:rsid w:val="00DF2CA2"/>
    <w:rsid w:val="00DF311F"/>
    <w:rsid w:val="00DF36CF"/>
    <w:rsid w:val="00DF3AC3"/>
    <w:rsid w:val="00DF3EE5"/>
    <w:rsid w:val="00DF40A1"/>
    <w:rsid w:val="00DF494F"/>
    <w:rsid w:val="00DF5B3A"/>
    <w:rsid w:val="00DF60F3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586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67FF"/>
    <w:rsid w:val="00E074A6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501"/>
    <w:rsid w:val="00E17F1A"/>
    <w:rsid w:val="00E201FC"/>
    <w:rsid w:val="00E20C24"/>
    <w:rsid w:val="00E22AC9"/>
    <w:rsid w:val="00E23818"/>
    <w:rsid w:val="00E23DB8"/>
    <w:rsid w:val="00E24822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5C76"/>
    <w:rsid w:val="00E4100E"/>
    <w:rsid w:val="00E41B41"/>
    <w:rsid w:val="00E41CC1"/>
    <w:rsid w:val="00E4214F"/>
    <w:rsid w:val="00E456FF"/>
    <w:rsid w:val="00E4644B"/>
    <w:rsid w:val="00E46C95"/>
    <w:rsid w:val="00E46D6A"/>
    <w:rsid w:val="00E47B4F"/>
    <w:rsid w:val="00E47E47"/>
    <w:rsid w:val="00E506B1"/>
    <w:rsid w:val="00E50804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2288"/>
    <w:rsid w:val="00E623DA"/>
    <w:rsid w:val="00E63E4A"/>
    <w:rsid w:val="00E64256"/>
    <w:rsid w:val="00E649A3"/>
    <w:rsid w:val="00E65973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417"/>
    <w:rsid w:val="00E87472"/>
    <w:rsid w:val="00E905A6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006F"/>
    <w:rsid w:val="00EA1989"/>
    <w:rsid w:val="00EA1F30"/>
    <w:rsid w:val="00EA2C65"/>
    <w:rsid w:val="00EA2F46"/>
    <w:rsid w:val="00EA5BA9"/>
    <w:rsid w:val="00EA6C65"/>
    <w:rsid w:val="00EA78AE"/>
    <w:rsid w:val="00EB07CB"/>
    <w:rsid w:val="00EB1344"/>
    <w:rsid w:val="00EB164E"/>
    <w:rsid w:val="00EB1E6E"/>
    <w:rsid w:val="00EB2D05"/>
    <w:rsid w:val="00EB4853"/>
    <w:rsid w:val="00EB5BC6"/>
    <w:rsid w:val="00EB5E09"/>
    <w:rsid w:val="00EB5F44"/>
    <w:rsid w:val="00EB709E"/>
    <w:rsid w:val="00EB7C7E"/>
    <w:rsid w:val="00EC0C70"/>
    <w:rsid w:val="00EC0FBF"/>
    <w:rsid w:val="00EC1BA0"/>
    <w:rsid w:val="00EC2C6B"/>
    <w:rsid w:val="00EC2C9D"/>
    <w:rsid w:val="00EC3A06"/>
    <w:rsid w:val="00EC3D18"/>
    <w:rsid w:val="00EC416A"/>
    <w:rsid w:val="00EC4456"/>
    <w:rsid w:val="00EC4CF5"/>
    <w:rsid w:val="00EC6217"/>
    <w:rsid w:val="00EC668F"/>
    <w:rsid w:val="00EC69D5"/>
    <w:rsid w:val="00EC6D22"/>
    <w:rsid w:val="00EC7779"/>
    <w:rsid w:val="00EC7E47"/>
    <w:rsid w:val="00ED2074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08B"/>
    <w:rsid w:val="00EF37A0"/>
    <w:rsid w:val="00EF3DD1"/>
    <w:rsid w:val="00EF402F"/>
    <w:rsid w:val="00EF49C6"/>
    <w:rsid w:val="00EF5E21"/>
    <w:rsid w:val="00EF62FB"/>
    <w:rsid w:val="00EF6323"/>
    <w:rsid w:val="00EF63C4"/>
    <w:rsid w:val="00EF64C3"/>
    <w:rsid w:val="00EF65BC"/>
    <w:rsid w:val="00EF6C24"/>
    <w:rsid w:val="00EF7122"/>
    <w:rsid w:val="00EF7E77"/>
    <w:rsid w:val="00F00020"/>
    <w:rsid w:val="00F004B7"/>
    <w:rsid w:val="00F00F15"/>
    <w:rsid w:val="00F01672"/>
    <w:rsid w:val="00F02670"/>
    <w:rsid w:val="00F03039"/>
    <w:rsid w:val="00F0329D"/>
    <w:rsid w:val="00F048B9"/>
    <w:rsid w:val="00F04999"/>
    <w:rsid w:val="00F04F93"/>
    <w:rsid w:val="00F06E59"/>
    <w:rsid w:val="00F07635"/>
    <w:rsid w:val="00F10BB7"/>
    <w:rsid w:val="00F11486"/>
    <w:rsid w:val="00F11AC3"/>
    <w:rsid w:val="00F1233C"/>
    <w:rsid w:val="00F125D1"/>
    <w:rsid w:val="00F12D9E"/>
    <w:rsid w:val="00F130BD"/>
    <w:rsid w:val="00F144B4"/>
    <w:rsid w:val="00F149F5"/>
    <w:rsid w:val="00F155C4"/>
    <w:rsid w:val="00F15E3D"/>
    <w:rsid w:val="00F1716C"/>
    <w:rsid w:val="00F1751A"/>
    <w:rsid w:val="00F17BDF"/>
    <w:rsid w:val="00F2178D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3D8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822"/>
    <w:rsid w:val="00F40A6A"/>
    <w:rsid w:val="00F40E2E"/>
    <w:rsid w:val="00F4348B"/>
    <w:rsid w:val="00F44256"/>
    <w:rsid w:val="00F44C8B"/>
    <w:rsid w:val="00F450FA"/>
    <w:rsid w:val="00F45CDB"/>
    <w:rsid w:val="00F4687D"/>
    <w:rsid w:val="00F47B7A"/>
    <w:rsid w:val="00F47FC3"/>
    <w:rsid w:val="00F5003F"/>
    <w:rsid w:val="00F5105C"/>
    <w:rsid w:val="00F51200"/>
    <w:rsid w:val="00F52174"/>
    <w:rsid w:val="00F532F9"/>
    <w:rsid w:val="00F5382B"/>
    <w:rsid w:val="00F53A76"/>
    <w:rsid w:val="00F53AF7"/>
    <w:rsid w:val="00F549F4"/>
    <w:rsid w:val="00F54EB9"/>
    <w:rsid w:val="00F553CD"/>
    <w:rsid w:val="00F557F0"/>
    <w:rsid w:val="00F565DF"/>
    <w:rsid w:val="00F5675E"/>
    <w:rsid w:val="00F57793"/>
    <w:rsid w:val="00F60558"/>
    <w:rsid w:val="00F61255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AE0"/>
    <w:rsid w:val="00F712DD"/>
    <w:rsid w:val="00F720B1"/>
    <w:rsid w:val="00F724AA"/>
    <w:rsid w:val="00F72FB6"/>
    <w:rsid w:val="00F74158"/>
    <w:rsid w:val="00F74B02"/>
    <w:rsid w:val="00F74F1F"/>
    <w:rsid w:val="00F80F1D"/>
    <w:rsid w:val="00F81303"/>
    <w:rsid w:val="00F817F1"/>
    <w:rsid w:val="00F81DC1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F2C"/>
    <w:rsid w:val="00FA05D3"/>
    <w:rsid w:val="00FA1321"/>
    <w:rsid w:val="00FA256B"/>
    <w:rsid w:val="00FA2703"/>
    <w:rsid w:val="00FA33BD"/>
    <w:rsid w:val="00FA3785"/>
    <w:rsid w:val="00FA5166"/>
    <w:rsid w:val="00FA54EA"/>
    <w:rsid w:val="00FA6092"/>
    <w:rsid w:val="00FA623E"/>
    <w:rsid w:val="00FA6754"/>
    <w:rsid w:val="00FA67D6"/>
    <w:rsid w:val="00FA7C39"/>
    <w:rsid w:val="00FB08B3"/>
    <w:rsid w:val="00FB0B5F"/>
    <w:rsid w:val="00FB1495"/>
    <w:rsid w:val="00FB1CE3"/>
    <w:rsid w:val="00FB22DD"/>
    <w:rsid w:val="00FB261E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2090"/>
    <w:rsid w:val="00FD284A"/>
    <w:rsid w:val="00FD2D0F"/>
    <w:rsid w:val="00FD46FB"/>
    <w:rsid w:val="00FD5936"/>
    <w:rsid w:val="00FD5F41"/>
    <w:rsid w:val="00FD6B6E"/>
    <w:rsid w:val="00FD7005"/>
    <w:rsid w:val="00FD768F"/>
    <w:rsid w:val="00FE19C1"/>
    <w:rsid w:val="00FE1E7B"/>
    <w:rsid w:val="00FE4469"/>
    <w:rsid w:val="00FE4C90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  <w15:docId w15:val="{3E24E9A2-ECE4-CC43-BBFB-86C7896D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4.jpeg" /><Relationship Id="rId18" Type="http://schemas.openxmlformats.org/officeDocument/2006/relationships/footer" Target="footer3.xml" /><Relationship Id="rId3" Type="http://schemas.openxmlformats.org/officeDocument/2006/relationships/styles" Target="styles.xml" /><Relationship Id="rId21" Type="http://schemas.openxmlformats.org/officeDocument/2006/relationships/footer" Target="footer5.xml" /><Relationship Id="rId7" Type="http://schemas.openxmlformats.org/officeDocument/2006/relationships/endnotes" Target="endnotes.xml" /><Relationship Id="rId12" Type="http://schemas.openxmlformats.org/officeDocument/2006/relationships/image" Target="media/image3.jpeg" /><Relationship Id="rId17" Type="http://schemas.openxmlformats.org/officeDocument/2006/relationships/header" Target="header4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20" Type="http://schemas.openxmlformats.org/officeDocument/2006/relationships/header" Target="header5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image" Target="media/image2.emf" /><Relationship Id="rId23" Type="http://schemas.openxmlformats.org/officeDocument/2006/relationships/theme" Target="theme/theme1.xml" /><Relationship Id="rId10" Type="http://schemas.openxmlformats.org/officeDocument/2006/relationships/header" Target="header2.xml" /><Relationship Id="rId19" Type="http://schemas.openxmlformats.org/officeDocument/2006/relationships/footer" Target="footer4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5.jpeg" /><Relationship Id="rId22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40AB-B149-414B-8C48-88144165FA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Paulina Wiśniewska</cp:lastModifiedBy>
  <cp:revision>2</cp:revision>
  <cp:lastPrinted>2022-01-07T12:43:00Z</cp:lastPrinted>
  <dcterms:created xsi:type="dcterms:W3CDTF">2022-01-09T09:27:00Z</dcterms:created>
  <dcterms:modified xsi:type="dcterms:W3CDTF">2022-01-09T09:27:00Z</dcterms:modified>
</cp:coreProperties>
</file>